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B3" w:rsidRPr="00C70C34" w:rsidRDefault="001348B3">
      <w:pPr>
        <w:rPr>
          <w:rFonts w:ascii="Times New Roman" w:eastAsia="方正黑体_GBK" w:hAnsi="Times New Roman"/>
          <w:sz w:val="30"/>
          <w:szCs w:val="30"/>
        </w:rPr>
      </w:pPr>
      <w:r w:rsidRPr="00C70C34">
        <w:rPr>
          <w:rFonts w:ascii="Times New Roman" w:eastAsia="方正黑体_GBK" w:hAnsi="Times New Roman" w:hint="eastAsia"/>
          <w:sz w:val="30"/>
          <w:szCs w:val="30"/>
        </w:rPr>
        <w:t>附件</w:t>
      </w:r>
      <w:r w:rsidRPr="00C70C34">
        <w:rPr>
          <w:rFonts w:ascii="Times New Roman" w:eastAsia="方正黑体_GBK" w:hAnsi="Times New Roman"/>
          <w:sz w:val="30"/>
          <w:szCs w:val="30"/>
        </w:rPr>
        <w:t>1</w:t>
      </w:r>
    </w:p>
    <w:p w:rsidR="001348B3" w:rsidRPr="00C70C34" w:rsidRDefault="001348B3">
      <w:pPr>
        <w:rPr>
          <w:rFonts w:ascii="Times New Roman" w:eastAsia="方正黑体_GBK" w:hAnsi="Times New Roman"/>
          <w:sz w:val="32"/>
          <w:szCs w:val="32"/>
        </w:rPr>
      </w:pPr>
    </w:p>
    <w:p w:rsidR="001348B3" w:rsidRDefault="001348B3" w:rsidP="008E63BA">
      <w:pPr>
        <w:jc w:val="center"/>
        <w:outlineLvl w:val="0"/>
        <w:rPr>
          <w:rFonts w:ascii="Times New Roman" w:eastAsia="方正小标宋_GBK" w:hAnsi="Times New Roman"/>
          <w:sz w:val="36"/>
          <w:szCs w:val="36"/>
        </w:rPr>
      </w:pPr>
      <w:r w:rsidRPr="00C70C34">
        <w:rPr>
          <w:rFonts w:ascii="Times New Roman" w:eastAsia="方正小标宋_GBK" w:hAnsi="Times New Roman" w:hint="eastAsia"/>
          <w:sz w:val="36"/>
          <w:szCs w:val="36"/>
        </w:rPr>
        <w:t>公共资源交易评标专家专业分类标准</w:t>
      </w:r>
    </w:p>
    <w:p w:rsidR="001348B3" w:rsidRPr="004F2F5F" w:rsidRDefault="001348B3" w:rsidP="008E63BA">
      <w:pPr>
        <w:jc w:val="center"/>
        <w:outlineLvl w:val="0"/>
        <w:rPr>
          <w:rFonts w:ascii="Times New Roman" w:eastAsia="方正小标宋_GBK" w:hAnsi="Times New Roman"/>
          <w:sz w:val="36"/>
          <w:szCs w:val="36"/>
        </w:rPr>
      </w:pPr>
      <w:r>
        <w:rPr>
          <w:rFonts w:ascii="Times New Roman" w:eastAsia="方正小标宋_GBK" w:hAnsi="Times New Roman"/>
          <w:sz w:val="36"/>
          <w:szCs w:val="36"/>
        </w:rPr>
        <w:t>(2018</w:t>
      </w:r>
      <w:r>
        <w:rPr>
          <w:rFonts w:ascii="Times New Roman" w:eastAsia="方正小标宋_GBK" w:hAnsi="Times New Roman" w:hint="eastAsia"/>
          <w:sz w:val="36"/>
          <w:szCs w:val="36"/>
        </w:rPr>
        <w:t>版</w:t>
      </w:r>
      <w:r>
        <w:rPr>
          <w:rFonts w:ascii="Times New Roman" w:eastAsia="方正小标宋_GBK" w:hAnsi="Times New Roman"/>
          <w:sz w:val="36"/>
          <w:szCs w:val="36"/>
        </w:rPr>
        <w:t>)</w:t>
      </w:r>
    </w:p>
    <w:p w:rsidR="001348B3" w:rsidRPr="00C70C34" w:rsidRDefault="001348B3">
      <w:pPr>
        <w:rPr>
          <w:rFonts w:ascii="Times New Roman" w:hAnsi="Times New Roman"/>
        </w:rPr>
      </w:pPr>
    </w:p>
    <w:p w:rsidR="001348B3" w:rsidRPr="00C70C34" w:rsidRDefault="001348B3" w:rsidP="008E63BA">
      <w:pPr>
        <w:spacing w:line="360" w:lineRule="auto"/>
        <w:outlineLvl w:val="1"/>
        <w:rPr>
          <w:rFonts w:ascii="Times New Roman" w:eastAsia="黑体" w:hAnsi="Times New Roman"/>
          <w:kern w:val="0"/>
          <w:sz w:val="24"/>
          <w:szCs w:val="24"/>
        </w:rPr>
      </w:pPr>
      <w:r w:rsidRPr="00C70C34">
        <w:rPr>
          <w:rFonts w:ascii="Times New Roman" w:eastAsia="黑体" w:hAnsi="Times New Roman" w:hint="eastAsia"/>
          <w:kern w:val="0"/>
          <w:sz w:val="24"/>
          <w:szCs w:val="24"/>
        </w:rPr>
        <w:t>一、工程类（编码</w:t>
      </w:r>
      <w:r w:rsidRPr="00C70C34">
        <w:rPr>
          <w:rFonts w:ascii="Times New Roman" w:hAnsi="Times New Roman"/>
          <w:kern w:val="0"/>
          <w:sz w:val="24"/>
          <w:szCs w:val="24"/>
        </w:rPr>
        <w:t>A</w:t>
      </w:r>
      <w:r w:rsidRPr="00C70C34">
        <w:rPr>
          <w:rFonts w:ascii="Times New Roman" w:eastAsia="黑体" w:hAnsi="Times New Roman" w:hint="eastAsia"/>
          <w:kern w:val="0"/>
          <w:sz w:val="24"/>
          <w:szCs w:val="24"/>
        </w:rPr>
        <w:t>）</w:t>
      </w:r>
    </w:p>
    <w:p w:rsidR="001348B3" w:rsidRPr="00C70C34" w:rsidRDefault="001348B3" w:rsidP="008E63BA">
      <w:pPr>
        <w:spacing w:line="360" w:lineRule="auto"/>
        <w:outlineLvl w:val="2"/>
        <w:rPr>
          <w:rFonts w:ascii="Times New Roman" w:hAnsi="Times New Roman"/>
        </w:rPr>
      </w:pPr>
      <w:r w:rsidRPr="00C70C34">
        <w:rPr>
          <w:rFonts w:ascii="Times New Roman" w:hAnsi="Times New Roman"/>
          <w:color w:val="000000"/>
          <w:kern w:val="0"/>
          <w:sz w:val="24"/>
          <w:szCs w:val="24"/>
        </w:rPr>
        <w:t>A—</w:t>
      </w:r>
      <w:r w:rsidRPr="00C70C34">
        <w:rPr>
          <w:rFonts w:ascii="Times New Roman" w:eastAsia="黑体" w:hAnsi="Times New Roman" w:hint="eastAsia"/>
          <w:color w:val="000000"/>
          <w:kern w:val="0"/>
          <w:sz w:val="24"/>
          <w:szCs w:val="24"/>
        </w:rPr>
        <w:t>工程咨询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58"/>
        <w:gridCol w:w="1730"/>
        <w:gridCol w:w="4009"/>
        <w:gridCol w:w="1425"/>
      </w:tblGrid>
      <w:tr w:rsidR="001348B3" w:rsidRPr="00C70C34" w:rsidTr="000C68E5">
        <w:trPr>
          <w:trHeight w:val="539"/>
          <w:tblHeader/>
        </w:trPr>
        <w:tc>
          <w:tcPr>
            <w:tcW w:w="797" w:type="pct"/>
            <w:vAlign w:val="center"/>
          </w:tcPr>
          <w:p w:rsidR="001348B3" w:rsidRPr="00C70C34" w:rsidRDefault="001348B3" w:rsidP="005C3AA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70C34">
              <w:rPr>
                <w:rFonts w:ascii="Times New Roman" w:eastAsia="黑体" w:hAnsi="Times New Roman" w:hint="eastAsia"/>
                <w:color w:val="000000"/>
                <w:kern w:val="0"/>
                <w:sz w:val="24"/>
                <w:szCs w:val="24"/>
              </w:rPr>
              <w:t>一级类别</w:t>
            </w:r>
          </w:p>
        </w:tc>
        <w:tc>
          <w:tcPr>
            <w:tcW w:w="1015" w:type="pct"/>
            <w:vAlign w:val="center"/>
          </w:tcPr>
          <w:p w:rsidR="001348B3" w:rsidRPr="00C70C34" w:rsidRDefault="001348B3" w:rsidP="005C3AA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70C34">
              <w:rPr>
                <w:rFonts w:ascii="Times New Roman" w:eastAsia="黑体" w:hAnsi="Times New Roman" w:hint="eastAsia"/>
                <w:color w:val="000000"/>
                <w:kern w:val="0"/>
                <w:sz w:val="24"/>
                <w:szCs w:val="24"/>
              </w:rPr>
              <w:t>二级类别</w:t>
            </w: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  <w:r w:rsidRPr="00C70C34">
              <w:rPr>
                <w:rFonts w:ascii="Times New Roman" w:eastAsia="黑体" w:hAnsi="Times New Roman" w:hint="eastAsia"/>
                <w:color w:val="000000"/>
                <w:kern w:val="0"/>
                <w:sz w:val="24"/>
                <w:szCs w:val="24"/>
              </w:rPr>
              <w:t>三级类</w:t>
            </w:r>
            <w:r w:rsidRPr="00C70C34">
              <w:rPr>
                <w:rFonts w:ascii="Times New Roman" w:eastAsia="黑体" w:hAnsi="Times New Roman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836" w:type="pct"/>
            <w:vAlign w:val="center"/>
          </w:tcPr>
          <w:p w:rsidR="001348B3" w:rsidRPr="00C70C34" w:rsidRDefault="001348B3" w:rsidP="005C3AA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70C34">
              <w:rPr>
                <w:rFonts w:ascii="Times New Roman" w:eastAsia="黑体" w:hAnsi="Times New Roman" w:hint="eastAsia"/>
                <w:color w:val="000000"/>
                <w:kern w:val="0"/>
                <w:sz w:val="24"/>
                <w:szCs w:val="24"/>
              </w:rPr>
              <w:t>备</w:t>
            </w:r>
            <w:r w:rsidRPr="00C70C3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C70C34">
              <w:rPr>
                <w:rFonts w:ascii="Times New Roman" w:eastAsia="黑体" w:hAnsi="Times New Roman" w:hint="eastAsia"/>
                <w:color w:val="000000"/>
                <w:kern w:val="0"/>
                <w:sz w:val="24"/>
                <w:szCs w:val="24"/>
              </w:rPr>
              <w:t>注</w:t>
            </w: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 xml:space="preserve">A01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规划</w:t>
            </w:r>
          </w:p>
        </w:tc>
        <w:tc>
          <w:tcPr>
            <w:tcW w:w="1015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 xml:space="preserve">A0101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国民经济和社会发展规划</w:t>
            </w: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A010101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总体规划</w:t>
            </w:r>
          </w:p>
        </w:tc>
        <w:tc>
          <w:tcPr>
            <w:tcW w:w="836" w:type="pct"/>
            <w:vMerge w:val="restart"/>
            <w:vAlign w:val="center"/>
          </w:tcPr>
          <w:p w:rsidR="001348B3" w:rsidRPr="00C70C34" w:rsidRDefault="001348B3" w:rsidP="00C70C3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>A010104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至</w:t>
            </w: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>A010158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属于专项规划</w:t>
            </w: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912BD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A010102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主体功能区、空间规划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912BD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A010103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区域规划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912BD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A010104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公路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912BD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A010105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铁路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912BD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A010106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城市轨道交通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912BD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A010107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民航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912BD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A010108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水电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912BD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A010109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核电、核工业及核安全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912BD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A0101</w:t>
            </w: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10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火电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A0101</w:t>
            </w: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11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风电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912BD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A010112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太阳能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912BD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A010113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生物质能利用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912BD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A010114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煤炭及煤层气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912BD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A010115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石油天然气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912BD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A010116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石油化工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912BD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A010117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化工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912BD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A010118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建筑材料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C70C34">
        <w:trPr>
          <w:trHeight w:val="539"/>
        </w:trPr>
        <w:tc>
          <w:tcPr>
            <w:tcW w:w="797" w:type="pct"/>
            <w:vMerge w:val="restart"/>
            <w:tcBorders>
              <w:top w:val="nil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A01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规划</w:t>
            </w:r>
          </w:p>
        </w:tc>
        <w:tc>
          <w:tcPr>
            <w:tcW w:w="1015" w:type="pct"/>
            <w:vMerge w:val="restart"/>
            <w:tcBorders>
              <w:top w:val="nil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A0101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国民经济和社会发展规划</w:t>
            </w:r>
          </w:p>
        </w:tc>
        <w:tc>
          <w:tcPr>
            <w:tcW w:w="2352" w:type="pct"/>
            <w:vAlign w:val="center"/>
          </w:tcPr>
          <w:p w:rsidR="001348B3" w:rsidRPr="00C70C34" w:rsidRDefault="001348B3" w:rsidP="00242EC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A010119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机械</w:t>
            </w:r>
          </w:p>
        </w:tc>
        <w:tc>
          <w:tcPr>
            <w:tcW w:w="836" w:type="pct"/>
            <w:vMerge w:val="restart"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C70C34">
        <w:trPr>
          <w:trHeight w:val="539"/>
        </w:trPr>
        <w:tc>
          <w:tcPr>
            <w:tcW w:w="797" w:type="pct"/>
            <w:vMerge/>
            <w:tcBorders>
              <w:top w:val="nil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/>
            <w:tcBorders>
              <w:top w:val="nil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242EC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A010120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电子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C70C34">
        <w:trPr>
          <w:trHeight w:val="539"/>
        </w:trPr>
        <w:tc>
          <w:tcPr>
            <w:tcW w:w="797" w:type="pct"/>
            <w:vMerge/>
            <w:tcBorders>
              <w:top w:val="nil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/>
            <w:tcBorders>
              <w:top w:val="nil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912BD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A010121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轻工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C70C34">
        <w:trPr>
          <w:trHeight w:val="539"/>
        </w:trPr>
        <w:tc>
          <w:tcPr>
            <w:tcW w:w="797" w:type="pct"/>
            <w:vMerge/>
            <w:tcBorders>
              <w:top w:val="nil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/>
            <w:tcBorders>
              <w:top w:val="nil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912BD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A010122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纺织、化纤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C70C34">
        <w:trPr>
          <w:trHeight w:val="539"/>
        </w:trPr>
        <w:tc>
          <w:tcPr>
            <w:tcW w:w="797" w:type="pct"/>
            <w:vMerge/>
            <w:tcBorders>
              <w:top w:val="nil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/>
            <w:tcBorders>
              <w:top w:val="nil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912BD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A010123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钢铁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C70C34">
        <w:trPr>
          <w:trHeight w:val="539"/>
        </w:trPr>
        <w:tc>
          <w:tcPr>
            <w:tcW w:w="797" w:type="pct"/>
            <w:vMerge/>
            <w:tcBorders>
              <w:top w:val="nil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/>
            <w:tcBorders>
              <w:top w:val="nil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912BD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A010124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有色金属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C70C34">
        <w:trPr>
          <w:trHeight w:val="539"/>
        </w:trPr>
        <w:tc>
          <w:tcPr>
            <w:tcW w:w="797" w:type="pct"/>
            <w:vMerge/>
            <w:tcBorders>
              <w:top w:val="nil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/>
            <w:tcBorders>
              <w:top w:val="nil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912BD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A010125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农业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C70C34">
        <w:trPr>
          <w:trHeight w:val="539"/>
        </w:trPr>
        <w:tc>
          <w:tcPr>
            <w:tcW w:w="797" w:type="pct"/>
            <w:vMerge/>
            <w:tcBorders>
              <w:top w:val="nil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/>
            <w:tcBorders>
              <w:top w:val="nil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912BD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A010126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林业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C70C34">
        <w:trPr>
          <w:trHeight w:val="539"/>
        </w:trPr>
        <w:tc>
          <w:tcPr>
            <w:tcW w:w="797" w:type="pct"/>
            <w:vMerge/>
            <w:tcBorders>
              <w:top w:val="nil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/>
            <w:tcBorders>
              <w:top w:val="nil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912BD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A010127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通信信息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C70C34">
        <w:trPr>
          <w:trHeight w:val="539"/>
        </w:trPr>
        <w:tc>
          <w:tcPr>
            <w:tcW w:w="797" w:type="pct"/>
            <w:vMerge/>
            <w:tcBorders>
              <w:top w:val="nil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/>
            <w:tcBorders>
              <w:top w:val="nil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912BD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A010128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广播电影电视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C70C34">
        <w:trPr>
          <w:trHeight w:val="539"/>
        </w:trPr>
        <w:tc>
          <w:tcPr>
            <w:tcW w:w="797" w:type="pct"/>
            <w:vMerge/>
            <w:tcBorders>
              <w:top w:val="nil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/>
            <w:tcBorders>
              <w:top w:val="nil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912BD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A010129 </w:t>
            </w:r>
            <w:r w:rsidRPr="00C70C34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地质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C70C34">
        <w:trPr>
          <w:trHeight w:val="539"/>
        </w:trPr>
        <w:tc>
          <w:tcPr>
            <w:tcW w:w="797" w:type="pct"/>
            <w:vMerge/>
            <w:tcBorders>
              <w:top w:val="nil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/>
            <w:tcBorders>
              <w:top w:val="nil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912BD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A010130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水利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C70C34">
        <w:trPr>
          <w:trHeight w:val="539"/>
        </w:trPr>
        <w:tc>
          <w:tcPr>
            <w:tcW w:w="797" w:type="pct"/>
            <w:vMerge/>
            <w:tcBorders>
              <w:top w:val="nil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/>
            <w:tcBorders>
              <w:top w:val="nil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912BD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A010131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水运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C70C34">
        <w:trPr>
          <w:trHeight w:val="539"/>
        </w:trPr>
        <w:tc>
          <w:tcPr>
            <w:tcW w:w="797" w:type="pct"/>
            <w:vMerge/>
            <w:tcBorders>
              <w:top w:val="nil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/>
            <w:tcBorders>
              <w:top w:val="nil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912BD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A010132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港口与航道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C70C34">
        <w:trPr>
          <w:trHeight w:val="539"/>
        </w:trPr>
        <w:tc>
          <w:tcPr>
            <w:tcW w:w="797" w:type="pct"/>
            <w:vMerge/>
            <w:tcBorders>
              <w:top w:val="nil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/>
            <w:tcBorders>
              <w:top w:val="nil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912BD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A010133 </w:t>
            </w:r>
            <w:r w:rsidRPr="00C70C34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海洋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C70C34">
        <w:trPr>
          <w:trHeight w:val="539"/>
        </w:trPr>
        <w:tc>
          <w:tcPr>
            <w:tcW w:w="797" w:type="pct"/>
            <w:vMerge/>
            <w:tcBorders>
              <w:top w:val="nil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/>
            <w:tcBorders>
              <w:top w:val="nil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912BD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A010134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生态建设和环境工程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C70C34">
        <w:trPr>
          <w:trHeight w:val="539"/>
        </w:trPr>
        <w:tc>
          <w:tcPr>
            <w:tcW w:w="797" w:type="pct"/>
            <w:vMerge/>
            <w:tcBorders>
              <w:top w:val="nil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/>
            <w:tcBorders>
              <w:top w:val="nil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912BD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A010135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市政公用工程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C70C34">
        <w:trPr>
          <w:trHeight w:val="539"/>
        </w:trPr>
        <w:tc>
          <w:tcPr>
            <w:tcW w:w="797" w:type="pct"/>
            <w:vMerge/>
            <w:tcBorders>
              <w:top w:val="nil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/>
            <w:tcBorders>
              <w:top w:val="nil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912BD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A010136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建筑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C70C34">
        <w:trPr>
          <w:trHeight w:val="539"/>
        </w:trPr>
        <w:tc>
          <w:tcPr>
            <w:tcW w:w="797" w:type="pct"/>
            <w:vMerge/>
            <w:tcBorders>
              <w:top w:val="nil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/>
            <w:tcBorders>
              <w:top w:val="nil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912BD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A010137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综合经济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C70C34">
        <w:trPr>
          <w:trHeight w:val="539"/>
        </w:trPr>
        <w:tc>
          <w:tcPr>
            <w:tcW w:w="797" w:type="pct"/>
            <w:vMerge/>
            <w:tcBorders>
              <w:top w:val="nil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/>
            <w:tcBorders>
              <w:top w:val="nil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912BD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A010138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气象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C70C34">
        <w:trPr>
          <w:trHeight w:val="539"/>
        </w:trPr>
        <w:tc>
          <w:tcPr>
            <w:tcW w:w="797" w:type="pct"/>
            <w:vMerge/>
            <w:tcBorders>
              <w:top w:val="nil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/>
            <w:tcBorders>
              <w:top w:val="nil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912BD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A010139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地震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C70C34">
        <w:trPr>
          <w:trHeight w:val="539"/>
        </w:trPr>
        <w:tc>
          <w:tcPr>
            <w:tcW w:w="797" w:type="pct"/>
            <w:vMerge/>
            <w:tcBorders>
              <w:top w:val="nil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/>
            <w:tcBorders>
              <w:top w:val="nil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912BD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A010140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减灾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C70C34">
        <w:trPr>
          <w:trHeight w:val="539"/>
        </w:trPr>
        <w:tc>
          <w:tcPr>
            <w:tcW w:w="797" w:type="pct"/>
            <w:vMerge/>
            <w:tcBorders>
              <w:top w:val="nil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/>
            <w:tcBorders>
              <w:top w:val="nil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912BD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A010141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资源综合利用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C70C34">
        <w:trPr>
          <w:trHeight w:val="539"/>
        </w:trPr>
        <w:tc>
          <w:tcPr>
            <w:tcW w:w="797" w:type="pct"/>
            <w:vMerge/>
            <w:tcBorders>
              <w:top w:val="nil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/>
            <w:tcBorders>
              <w:top w:val="nil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912BD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A010142 </w:t>
            </w:r>
            <w:r w:rsidRPr="00C70C34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物流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 w:val="restart"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A01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规划</w:t>
            </w:r>
          </w:p>
        </w:tc>
        <w:tc>
          <w:tcPr>
            <w:tcW w:w="1015" w:type="pct"/>
            <w:vMerge w:val="restart"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A0101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国民经济和社会发展规划</w:t>
            </w:r>
          </w:p>
        </w:tc>
        <w:tc>
          <w:tcPr>
            <w:tcW w:w="2352" w:type="pct"/>
            <w:vAlign w:val="center"/>
          </w:tcPr>
          <w:p w:rsidR="001348B3" w:rsidRPr="00C70C34" w:rsidRDefault="001348B3" w:rsidP="00242EC1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A010143 </w:t>
            </w:r>
            <w:r w:rsidRPr="00C70C34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古建、风景区、文物保护</w:t>
            </w:r>
          </w:p>
        </w:tc>
        <w:tc>
          <w:tcPr>
            <w:tcW w:w="836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242EC1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A010144 </w:t>
            </w:r>
            <w:r w:rsidRPr="00C70C34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世界遗产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912BD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A010145 </w:t>
            </w:r>
            <w:r w:rsidRPr="00C70C34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水文水资源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912BD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A010146 </w:t>
            </w:r>
            <w:r w:rsidRPr="00C70C34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水土保持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912BD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A010147 </w:t>
            </w:r>
            <w:r w:rsidRPr="00C70C34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综合交通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A010148 </w:t>
            </w:r>
            <w:r w:rsidRPr="00C70C34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电网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A010149 </w:t>
            </w:r>
            <w:r w:rsidRPr="00C70C34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油气管网、储运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A010150 </w:t>
            </w:r>
            <w:r w:rsidRPr="00C70C34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测绘地理信息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A010151 </w:t>
            </w:r>
            <w:r w:rsidRPr="00C70C34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无线电频谱资源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A010152 </w:t>
            </w:r>
            <w:r w:rsidRPr="00C70C34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矿产资源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146470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A010153 </w:t>
            </w:r>
            <w:r w:rsidRPr="00C70C34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生态环境保护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A010154 </w:t>
            </w:r>
            <w:r w:rsidRPr="00C70C34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应对气候变化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A010155 </w:t>
            </w:r>
            <w:r w:rsidRPr="00C70C34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医药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A010156 </w:t>
            </w:r>
            <w:r w:rsidRPr="00C70C34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页岩气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A010157 </w:t>
            </w:r>
            <w:r w:rsidRPr="00C70C34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地热能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A010158 </w:t>
            </w:r>
            <w:r w:rsidRPr="00C70C34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军工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A010199 </w:t>
            </w:r>
            <w:r w:rsidRPr="00C70C34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其他国民经济和社会发展规划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A0102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城乡规划</w:t>
            </w: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A010201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城镇体系规划</w:t>
            </w:r>
          </w:p>
        </w:tc>
        <w:tc>
          <w:tcPr>
            <w:tcW w:w="836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A010202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城市规</w:t>
            </w:r>
            <w:r w:rsidRPr="00C70C34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划（设计）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A010203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村镇规划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A010204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乡和村庄规划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A010205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风景名胜区规划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A0103 </w:t>
            </w:r>
            <w:r w:rsidRPr="00C70C34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土地利</w:t>
            </w:r>
            <w:r w:rsidRPr="00C70C34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lastRenderedPageBreak/>
              <w:t>用规划</w:t>
            </w: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lastRenderedPageBreak/>
              <w:t xml:space="preserve">A010301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土地利用总体规划</w:t>
            </w:r>
          </w:p>
        </w:tc>
        <w:tc>
          <w:tcPr>
            <w:tcW w:w="836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A010302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土地整治规划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3259E3">
        <w:trPr>
          <w:trHeight w:val="539"/>
        </w:trPr>
        <w:tc>
          <w:tcPr>
            <w:tcW w:w="797" w:type="pct"/>
            <w:vMerge w:val="restart"/>
            <w:vAlign w:val="center"/>
          </w:tcPr>
          <w:p w:rsidR="001348B3" w:rsidRPr="00C70C34" w:rsidRDefault="001348B3" w:rsidP="0050417A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lastRenderedPageBreak/>
              <w:t xml:space="preserve">A01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规划</w:t>
            </w:r>
          </w:p>
        </w:tc>
        <w:tc>
          <w:tcPr>
            <w:tcW w:w="1015" w:type="pct"/>
            <w:vMerge w:val="restart"/>
            <w:vAlign w:val="center"/>
          </w:tcPr>
          <w:p w:rsidR="001348B3" w:rsidRPr="00C70C34" w:rsidRDefault="001348B3" w:rsidP="0053695B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A0104 </w:t>
            </w:r>
            <w:r w:rsidRPr="00C70C34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国土规划</w:t>
            </w:r>
          </w:p>
        </w:tc>
        <w:tc>
          <w:tcPr>
            <w:tcW w:w="2352" w:type="pct"/>
            <w:vAlign w:val="center"/>
          </w:tcPr>
          <w:p w:rsidR="001348B3" w:rsidRPr="00C70C34" w:rsidRDefault="001348B3" w:rsidP="006A7C42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A010401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全国国土规划</w:t>
            </w:r>
          </w:p>
        </w:tc>
        <w:tc>
          <w:tcPr>
            <w:tcW w:w="836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3259E3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3695B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6A7C42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A010402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省级国土规划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3259E3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3695B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6A7C42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A010403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区域国土规划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3259E3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 w:val="restart"/>
            <w:vAlign w:val="center"/>
          </w:tcPr>
          <w:p w:rsidR="001348B3" w:rsidRPr="00C70C34" w:rsidRDefault="001348B3" w:rsidP="008F07E1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A0105 </w:t>
            </w:r>
            <w:r w:rsidRPr="00C70C34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矿产资源规划</w:t>
            </w:r>
          </w:p>
        </w:tc>
        <w:tc>
          <w:tcPr>
            <w:tcW w:w="2352" w:type="pct"/>
            <w:vAlign w:val="center"/>
          </w:tcPr>
          <w:p w:rsidR="001348B3" w:rsidRPr="00C70C34" w:rsidRDefault="001348B3" w:rsidP="00635CB0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A010501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矿产资源总体规划</w:t>
            </w:r>
          </w:p>
        </w:tc>
        <w:tc>
          <w:tcPr>
            <w:tcW w:w="836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3259E3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3695B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635CB0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A010502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矿产资源专项规划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A02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投资策划与决策</w:t>
            </w:r>
          </w:p>
        </w:tc>
        <w:tc>
          <w:tcPr>
            <w:tcW w:w="1015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A0201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项目建议、可行性研究、评估及后评价</w:t>
            </w: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A020101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公路</w:t>
            </w:r>
          </w:p>
        </w:tc>
        <w:tc>
          <w:tcPr>
            <w:tcW w:w="836" w:type="pct"/>
            <w:vMerge w:val="restart"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</w:tr>
      <w:tr w:rsidR="001348B3" w:rsidRPr="00C70C34" w:rsidTr="00146470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A020102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铁路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</w:tr>
      <w:tr w:rsidR="001348B3" w:rsidRPr="00C70C34" w:rsidTr="00146470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A020103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城市轨道交通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</w:tr>
      <w:tr w:rsidR="001348B3" w:rsidRPr="00C70C34" w:rsidTr="00146470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A020104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民航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</w:tr>
      <w:tr w:rsidR="001348B3" w:rsidRPr="00C70C34" w:rsidTr="00146470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A020105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水电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</w:tr>
      <w:tr w:rsidR="001348B3" w:rsidRPr="00C70C34" w:rsidTr="00146470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A020106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核电、核工业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</w:tr>
      <w:tr w:rsidR="001348B3" w:rsidRPr="00C70C34" w:rsidTr="00146470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A020107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火电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</w:tr>
      <w:tr w:rsidR="001348B3" w:rsidRPr="00C70C34" w:rsidTr="00146470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A020108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风电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</w:tr>
      <w:tr w:rsidR="001348B3" w:rsidRPr="00C70C34" w:rsidTr="00146470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A020109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太阳能发电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</w:tr>
      <w:tr w:rsidR="001348B3" w:rsidRPr="00C70C34" w:rsidTr="00146470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A020110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生物质能利用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</w:tr>
      <w:tr w:rsidR="001348B3" w:rsidRPr="00C70C34" w:rsidTr="00146470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A020111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煤炭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</w:tr>
      <w:tr w:rsidR="001348B3" w:rsidRPr="00C70C34" w:rsidTr="00146470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A020112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石油天然气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</w:tr>
      <w:tr w:rsidR="001348B3" w:rsidRPr="00C70C34" w:rsidTr="00146470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A020113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石油化工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A020114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化工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</w:tr>
      <w:tr w:rsidR="001348B3" w:rsidRPr="00C70C34" w:rsidTr="00146470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A020115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建筑材料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</w:tr>
      <w:tr w:rsidR="001348B3" w:rsidRPr="00C70C34" w:rsidTr="00146470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A020116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机械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</w:tr>
      <w:tr w:rsidR="001348B3" w:rsidRPr="00C70C34" w:rsidTr="00146470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A020117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电子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</w:tr>
      <w:tr w:rsidR="001348B3" w:rsidRPr="00C70C34" w:rsidTr="00146470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A020118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轻工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</w:tr>
      <w:tr w:rsidR="001348B3" w:rsidRPr="00C70C34" w:rsidTr="00146470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A020119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纺织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</w:tr>
      <w:tr w:rsidR="001348B3" w:rsidRPr="00C70C34" w:rsidTr="00146470">
        <w:trPr>
          <w:trHeight w:val="539"/>
        </w:trPr>
        <w:tc>
          <w:tcPr>
            <w:tcW w:w="797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A02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投资策划与决策</w:t>
            </w:r>
          </w:p>
        </w:tc>
        <w:tc>
          <w:tcPr>
            <w:tcW w:w="1015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A0201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项目建议、可行性研究、评估及后评价</w:t>
            </w: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A020120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钢铁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</w:tr>
      <w:tr w:rsidR="001348B3" w:rsidRPr="00C70C34" w:rsidTr="00146470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A020121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有色金属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</w:tr>
      <w:tr w:rsidR="001348B3" w:rsidRPr="00C70C34" w:rsidTr="00146470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A020122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农业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</w:tr>
      <w:tr w:rsidR="001348B3" w:rsidRPr="00C70C34" w:rsidTr="00146470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A020123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林业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</w:tr>
      <w:tr w:rsidR="001348B3" w:rsidRPr="00C70C34" w:rsidTr="00146470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A020124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通信信息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67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A020125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广播电影电视</w:t>
            </w:r>
          </w:p>
        </w:tc>
        <w:tc>
          <w:tcPr>
            <w:tcW w:w="836" w:type="pct"/>
            <w:vMerge w:val="restart"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0C68E5">
        <w:trPr>
          <w:trHeight w:val="567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A020126 </w:t>
            </w:r>
            <w:r w:rsidRPr="00C70C34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地质工程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67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A020127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水利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67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A020128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水运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67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A020129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港口与航道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67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A020130 </w:t>
            </w:r>
            <w:r w:rsidRPr="00C70C34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海洋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67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A020131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生态建设和环境工程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67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A020132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市政公用工程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67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A020133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建筑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67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A020134 </w:t>
            </w:r>
            <w:r w:rsidRPr="00C70C34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煤层气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67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A020135 </w:t>
            </w:r>
            <w:r w:rsidRPr="00C70C34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医药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67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A020136 </w:t>
            </w:r>
            <w:r w:rsidRPr="00C70C34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综合运输枢纽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67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A020137 </w:t>
            </w:r>
            <w:r w:rsidRPr="00C70C34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测绘地理信息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67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A020138 </w:t>
            </w:r>
            <w:r w:rsidRPr="00C70C34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气象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67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A020139 </w:t>
            </w:r>
            <w:r w:rsidRPr="00C70C34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无线电频谱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67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A020140 </w:t>
            </w:r>
            <w:r w:rsidRPr="00C70C34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应对气候变化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</w:tr>
      <w:tr w:rsidR="001348B3" w:rsidRPr="00C70C34" w:rsidTr="00146470">
        <w:trPr>
          <w:trHeight w:val="567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A020141 </w:t>
            </w:r>
            <w:r w:rsidRPr="00C70C34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地热能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67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A020142 </w:t>
            </w:r>
            <w:r w:rsidRPr="00C70C34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油气管网、储运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67"/>
        </w:trPr>
        <w:tc>
          <w:tcPr>
            <w:tcW w:w="797" w:type="pct"/>
            <w:vMerge w:val="restart"/>
            <w:vAlign w:val="center"/>
          </w:tcPr>
          <w:p w:rsidR="001348B3" w:rsidRPr="00C70C34" w:rsidRDefault="001348B3" w:rsidP="0050417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A02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投资策划与决策</w:t>
            </w:r>
          </w:p>
        </w:tc>
        <w:tc>
          <w:tcPr>
            <w:tcW w:w="1015" w:type="pct"/>
            <w:vMerge w:val="restart"/>
            <w:vAlign w:val="center"/>
          </w:tcPr>
          <w:p w:rsidR="001348B3" w:rsidRPr="00C70C34" w:rsidRDefault="001348B3" w:rsidP="0050417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A0201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项目建议、可行性研究、评估及后评价</w:t>
            </w: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A020143 </w:t>
            </w:r>
            <w:r w:rsidRPr="00C70C34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电网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67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A020144 </w:t>
            </w:r>
            <w:r w:rsidRPr="00C70C34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给水排水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67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A020145 </w:t>
            </w:r>
            <w:r w:rsidRPr="00C70C34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园林绿化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67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A020146 </w:t>
            </w:r>
            <w:r w:rsidRPr="00C70C34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军工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67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A020199 </w:t>
            </w:r>
            <w:r w:rsidRPr="00C70C34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A03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勘察</w:t>
            </w:r>
          </w:p>
        </w:tc>
        <w:tc>
          <w:tcPr>
            <w:tcW w:w="1015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A0301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岩土工程</w:t>
            </w: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A030101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岩土工程勘察</w:t>
            </w:r>
            <w:r w:rsidRPr="00C70C34">
              <w:rPr>
                <w:rFonts w:ascii="Times New Roman" w:hAnsi="Times New Roman"/>
                <w:kern w:val="0"/>
                <w:szCs w:val="21"/>
              </w:rPr>
              <w:t>/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工程地质勘察</w:t>
            </w:r>
          </w:p>
        </w:tc>
        <w:tc>
          <w:tcPr>
            <w:tcW w:w="836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076F8D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A030102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岩土工程设计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76F8D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A030103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岩土工程物探测试检测监测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76F8D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A0302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地质勘察</w:t>
            </w: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A030201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地质灾害防治</w:t>
            </w:r>
          </w:p>
        </w:tc>
        <w:tc>
          <w:tcPr>
            <w:tcW w:w="836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076F8D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A030202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地质环境保护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76F8D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A030203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地质遗迹保护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76F8D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A0303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测绘工程</w:t>
            </w: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A030301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导航定位服务与大地测量</w:t>
            </w:r>
          </w:p>
        </w:tc>
        <w:tc>
          <w:tcPr>
            <w:tcW w:w="836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076F8D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A030302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工程测量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76F8D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A030303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摄影测量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76F8D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A030304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海洋及河湖测绘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76F8D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A030305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不动产测绘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76F8D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A030306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地理信息系统工程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76F8D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A030307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地图制图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76F8D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A030308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测绘地理信息航空航天遥感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76F8D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A0304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水文气象勘察</w:t>
            </w: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A030401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陆地水文勘察</w:t>
            </w:r>
          </w:p>
        </w:tc>
        <w:tc>
          <w:tcPr>
            <w:tcW w:w="836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076F8D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A030402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海洋水文勘察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76F8D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A030403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气象勘察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76F8D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A0305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水资源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lastRenderedPageBreak/>
              <w:t>调查评价</w:t>
            </w: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lastRenderedPageBreak/>
              <w:t xml:space="preserve">A030501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地表水资源调查评价及开发利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lastRenderedPageBreak/>
              <w:t>用</w:t>
            </w:r>
          </w:p>
        </w:tc>
        <w:tc>
          <w:tcPr>
            <w:tcW w:w="836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76F8D">
        <w:trPr>
          <w:trHeight w:val="539"/>
        </w:trPr>
        <w:tc>
          <w:tcPr>
            <w:tcW w:w="797" w:type="pct"/>
            <w:vMerge w:val="restart"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lastRenderedPageBreak/>
              <w:t xml:space="preserve">A03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勘察</w:t>
            </w:r>
          </w:p>
        </w:tc>
        <w:tc>
          <w:tcPr>
            <w:tcW w:w="1015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A0305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水资源调查评价</w:t>
            </w: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A030502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地下水资源调查评价及开发利用</w:t>
            </w:r>
          </w:p>
        </w:tc>
        <w:tc>
          <w:tcPr>
            <w:tcW w:w="836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76F8D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 w:val="restart"/>
            <w:vAlign w:val="center"/>
          </w:tcPr>
          <w:p w:rsidR="001348B3" w:rsidRPr="00C70C34" w:rsidRDefault="001348B3" w:rsidP="00BA0BB9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A0306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地震勘察</w:t>
            </w: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A030601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发震断层勘察</w:t>
            </w:r>
          </w:p>
        </w:tc>
        <w:tc>
          <w:tcPr>
            <w:tcW w:w="836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076F8D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A030602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地震台站勘察选址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 w:val="restart"/>
            <w:vAlign w:val="center"/>
          </w:tcPr>
          <w:p w:rsidR="001348B3" w:rsidRPr="00C70C34" w:rsidRDefault="001348B3" w:rsidP="00BA0BB9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A0307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文物勘察</w:t>
            </w: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A030701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古建筑勘察</w:t>
            </w:r>
          </w:p>
        </w:tc>
        <w:tc>
          <w:tcPr>
            <w:tcW w:w="836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076F8D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A030702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石窟寺及石刻勘察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76F8D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A030703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古遗址古墓葬勘察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76F8D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A030704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壁画彩塑勘察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76F8D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A030705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近现代重要史迹和代表性建筑勘察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 w:val="restart"/>
            <w:vAlign w:val="center"/>
          </w:tcPr>
          <w:p w:rsidR="001348B3" w:rsidRPr="00C70C34" w:rsidRDefault="001348B3" w:rsidP="00DF3A3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设计</w:t>
            </w:r>
          </w:p>
        </w:tc>
        <w:tc>
          <w:tcPr>
            <w:tcW w:w="1015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建筑工程</w:t>
            </w: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A040101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建筑总平面规划</w:t>
            </w:r>
          </w:p>
        </w:tc>
        <w:tc>
          <w:tcPr>
            <w:tcW w:w="836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F16D02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A040102 </w:t>
            </w:r>
            <w:r w:rsidRPr="00C70C34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居住建筑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F16D02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A040103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结构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F16D02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A040104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给水排水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F16D02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A040105 </w:t>
            </w:r>
            <w:r w:rsidRPr="00C70C34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通风空调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F16D02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A040106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电气、通信及弱电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F16D02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A040107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装饰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F16D02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A040108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幕墙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F16D02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A040109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防护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F16D02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A040110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防化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F16D02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A040111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钢结构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F16D02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A040112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照明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F16D02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A040113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环保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F16D02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A040114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消防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F16D02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A040115 </w:t>
            </w:r>
            <w:r w:rsidRPr="00C70C34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公共建筑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F16D02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A040116 </w:t>
            </w:r>
            <w:r w:rsidRPr="00C70C34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工业建筑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F16D02">
        <w:trPr>
          <w:trHeight w:val="539"/>
        </w:trPr>
        <w:tc>
          <w:tcPr>
            <w:tcW w:w="797" w:type="pct"/>
            <w:vMerge w:val="restart"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设计</w:t>
            </w:r>
          </w:p>
        </w:tc>
        <w:tc>
          <w:tcPr>
            <w:tcW w:w="1015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建筑工程</w:t>
            </w: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A040117 </w:t>
            </w:r>
            <w:r w:rsidRPr="00C70C34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古建筑</w:t>
            </w:r>
          </w:p>
        </w:tc>
        <w:tc>
          <w:tcPr>
            <w:tcW w:w="836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F16D02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A040199 </w:t>
            </w:r>
            <w:r w:rsidRPr="00C70C34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其他建筑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 w:val="restart"/>
            <w:vAlign w:val="center"/>
          </w:tcPr>
          <w:p w:rsidR="001348B3" w:rsidRPr="00C70C34" w:rsidRDefault="001348B3" w:rsidP="00DF3A35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A0402 </w:t>
            </w:r>
            <w:r w:rsidRPr="00C70C34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市政公用工程</w:t>
            </w: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A040201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市政线路、站场</w:t>
            </w:r>
          </w:p>
        </w:tc>
        <w:tc>
          <w:tcPr>
            <w:tcW w:w="836" w:type="pct"/>
            <w:vMerge w:val="restart"/>
            <w:vAlign w:val="center"/>
          </w:tcPr>
          <w:p w:rsidR="001348B3" w:rsidRPr="00C70C34" w:rsidRDefault="001348B3" w:rsidP="002D518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　</w:t>
            </w: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A040202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市政道路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A040203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市政桥梁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A040204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市政道路照明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A040205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市政机械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A040206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市政给水排水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A040207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市政信号与控制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A040208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城市燃气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A040209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城市热力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A040210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电气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A040211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环保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A040212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园林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A040213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绿化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A040214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污水处理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A040215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垃圾处理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A040216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环境卫生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A040217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城市停车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A0403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公路工程</w:t>
            </w: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A040301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路线</w:t>
            </w:r>
          </w:p>
        </w:tc>
        <w:tc>
          <w:tcPr>
            <w:tcW w:w="836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C27EA0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A040302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路基、路面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C27EA0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A040303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桥梁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C27EA0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A040304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隧道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C27EA0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A040305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交通工程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C27EA0">
        <w:trPr>
          <w:trHeight w:val="539"/>
        </w:trPr>
        <w:tc>
          <w:tcPr>
            <w:tcW w:w="797" w:type="pct"/>
            <w:vMerge w:val="restart"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设计</w:t>
            </w:r>
          </w:p>
        </w:tc>
        <w:tc>
          <w:tcPr>
            <w:tcW w:w="1015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A0403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公路工程</w:t>
            </w: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A040306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交通量、运输量与吞吐量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A0404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铁路工程</w:t>
            </w: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A040401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线路、轨道</w:t>
            </w:r>
          </w:p>
        </w:tc>
        <w:tc>
          <w:tcPr>
            <w:tcW w:w="836" w:type="pct"/>
            <w:vMerge w:val="restart"/>
            <w:vAlign w:val="center"/>
          </w:tcPr>
          <w:p w:rsidR="001348B3" w:rsidRPr="00C70C34" w:rsidRDefault="001348B3" w:rsidP="00DC248D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　</w:t>
            </w: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A040402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路基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A040403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桥梁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A040404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隧道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A040405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给水排水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A040406 </w:t>
            </w:r>
            <w:r w:rsidRPr="00C70C34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电力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A040407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通信与信息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A040408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电气化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07061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A040409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站场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07061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A040410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客运服务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07061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A040411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机务、车辆及动车组设备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07061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A040412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经济与运量、行车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07061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A040413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施工组织设计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07061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A040414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车站建筑工程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07061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A040415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防灾监控工程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07061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A0405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城市轨道交通工程</w:t>
            </w: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A040501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车站、区间</w:t>
            </w:r>
          </w:p>
        </w:tc>
        <w:tc>
          <w:tcPr>
            <w:tcW w:w="836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DC248D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A040502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线路、轨道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DC248D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A040503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信号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DC248D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A040504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通信与信息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DC248D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A040505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机车车辆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DC248D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A040506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通风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DC248D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A040507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防灾监控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DC248D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A040508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暖通空调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DC248D">
        <w:trPr>
          <w:trHeight w:val="539"/>
        </w:trPr>
        <w:tc>
          <w:tcPr>
            <w:tcW w:w="797" w:type="pct"/>
            <w:vMerge w:val="restart"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设计</w:t>
            </w:r>
          </w:p>
        </w:tc>
        <w:tc>
          <w:tcPr>
            <w:tcW w:w="1015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A0405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城市轨道交通工程</w:t>
            </w: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A040509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给水排水</w:t>
            </w:r>
          </w:p>
        </w:tc>
        <w:tc>
          <w:tcPr>
            <w:tcW w:w="836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DC248D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A040510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桥梁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DC248D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A040511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隧道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07061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 w:val="restart"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A0406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民航工程</w:t>
            </w: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A040601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机场总体规划工程</w:t>
            </w:r>
          </w:p>
        </w:tc>
        <w:tc>
          <w:tcPr>
            <w:tcW w:w="836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007061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A040602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场道工程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07061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A040603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机场弱电系统工程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07061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A040604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航空气象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07061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A040605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航空供油工程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A040606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机场目视助航工程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A040607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民航空管工程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A040608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飞行程序和空域规划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07061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A0407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水运工程</w:t>
            </w: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A040701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总图工程</w:t>
            </w:r>
          </w:p>
        </w:tc>
        <w:tc>
          <w:tcPr>
            <w:tcW w:w="836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007061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A040702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港口工程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07061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A040703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航道工程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07061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A040704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航运枢纽工程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07061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A040705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修造船及拆船水工建筑物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07061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A040706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水文泥沙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07061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A040707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工艺系统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07061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A040708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智能交通工程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07061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A040709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附属工程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07061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A040710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导助航工程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07061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A040711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船舶建造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07061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A040712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交通量、运输量与吞吐量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07061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>A0408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水利工程</w:t>
            </w: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A040801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水利总图</w:t>
            </w:r>
          </w:p>
        </w:tc>
        <w:tc>
          <w:tcPr>
            <w:tcW w:w="836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007061">
        <w:trPr>
          <w:trHeight w:val="539"/>
        </w:trPr>
        <w:tc>
          <w:tcPr>
            <w:tcW w:w="797" w:type="pct"/>
            <w:vMerge w:val="restart"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设计</w:t>
            </w:r>
          </w:p>
        </w:tc>
        <w:tc>
          <w:tcPr>
            <w:tcW w:w="1015" w:type="pct"/>
            <w:vMerge w:val="restart"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>A0408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水利工程</w:t>
            </w: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A040802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水文泥沙</w:t>
            </w:r>
          </w:p>
        </w:tc>
        <w:tc>
          <w:tcPr>
            <w:tcW w:w="836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07061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A040803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水工建筑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07061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A040804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电气（水利）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07061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A040805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水利机械及金属结构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07061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A040806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水土保持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07061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A040807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农田水利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07061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A040808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水文站网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07061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A040809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移民及占地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A040810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江河湖泊治理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A040811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水生态修复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A040812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水资源监控计量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8A4B5D">
        <w:trPr>
          <w:trHeight w:val="567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>A0409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水电工程</w:t>
            </w: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A040901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水电总图</w:t>
            </w:r>
          </w:p>
        </w:tc>
        <w:tc>
          <w:tcPr>
            <w:tcW w:w="836" w:type="pct"/>
            <w:vMerge w:val="restart"/>
            <w:vAlign w:val="center"/>
          </w:tcPr>
          <w:p w:rsidR="001348B3" w:rsidRPr="00C70C34" w:rsidRDefault="001348B3" w:rsidP="00DC248D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　</w:t>
            </w:r>
          </w:p>
        </w:tc>
      </w:tr>
      <w:tr w:rsidR="001348B3" w:rsidRPr="00C70C34" w:rsidTr="008A4B5D">
        <w:trPr>
          <w:trHeight w:val="567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A040902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水文泥沙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8A4B5D">
        <w:trPr>
          <w:trHeight w:val="567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A040903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水工建筑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8A4B5D">
        <w:trPr>
          <w:trHeight w:val="567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A040904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电气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8A4B5D">
        <w:trPr>
          <w:trHeight w:val="567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A040905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水力机械及金属结构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8A4B5D">
        <w:trPr>
          <w:trHeight w:val="567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A040906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移民及占地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>A0410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电力工程</w:t>
            </w: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A041001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电力总图、规划</w:t>
            </w:r>
          </w:p>
        </w:tc>
        <w:tc>
          <w:tcPr>
            <w:tcW w:w="836" w:type="pct"/>
            <w:vMerge w:val="restart"/>
            <w:vAlign w:val="center"/>
          </w:tcPr>
          <w:p w:rsidR="001348B3" w:rsidRPr="00C70C34" w:rsidRDefault="001348B3" w:rsidP="00DC248D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　</w:t>
            </w: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A041002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动力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07061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A041003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电力系统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07061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A041004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电气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07061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A041005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燃煤系统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07061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A041006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热工控制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07061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A041007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化学水处理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07061">
        <w:trPr>
          <w:trHeight w:val="539"/>
        </w:trPr>
        <w:tc>
          <w:tcPr>
            <w:tcW w:w="797" w:type="pct"/>
            <w:vMerge w:val="restart"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设计</w:t>
            </w:r>
          </w:p>
        </w:tc>
        <w:tc>
          <w:tcPr>
            <w:tcW w:w="1015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>A0410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电力工程</w:t>
            </w: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A041008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金属结构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07061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A041009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核工程、核技术与核安全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07061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A041010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输变电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 w:val="restart"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A0411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新能源工程</w:t>
            </w: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A041101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风能</w:t>
            </w:r>
          </w:p>
        </w:tc>
        <w:tc>
          <w:tcPr>
            <w:tcW w:w="836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A041102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太阳能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A041103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生物质能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A041104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海洋能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67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A041105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地热能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67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A041106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氢能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67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A041199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其他新能源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8A4B5D">
        <w:trPr>
          <w:trHeight w:val="510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A0412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矿山工程</w:t>
            </w: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A041201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矿山总图</w:t>
            </w:r>
          </w:p>
        </w:tc>
        <w:tc>
          <w:tcPr>
            <w:tcW w:w="836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8A4B5D">
        <w:trPr>
          <w:trHeight w:val="510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A041202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运输、提升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8A4B5D">
        <w:trPr>
          <w:trHeight w:val="510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A041203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采矿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8A4B5D">
        <w:trPr>
          <w:trHeight w:val="510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A041204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选矿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8A4B5D">
        <w:trPr>
          <w:trHeight w:val="510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A041205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矿山机电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8A4B5D">
        <w:trPr>
          <w:trHeight w:val="510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A041206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矿山供配电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8A4B5D">
        <w:trPr>
          <w:trHeight w:val="510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A041207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矿山安全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8A4B5D">
        <w:trPr>
          <w:trHeight w:val="510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A041208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煤层气开采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8A4B5D">
        <w:trPr>
          <w:trHeight w:val="510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A041209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通风排水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8A4B5D">
        <w:trPr>
          <w:trHeight w:val="510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8A4B5D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A041210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矿山地质环境保护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67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>A0413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石油天然气工程</w:t>
            </w: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A041301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石油天然气总图</w:t>
            </w:r>
          </w:p>
        </w:tc>
        <w:tc>
          <w:tcPr>
            <w:tcW w:w="836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007061">
        <w:trPr>
          <w:trHeight w:val="567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A041302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钻井工程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07061">
        <w:trPr>
          <w:trHeight w:val="567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A041303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采油（气）工程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07061">
        <w:trPr>
          <w:trHeight w:val="567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A041304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自动化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07061">
        <w:trPr>
          <w:trHeight w:val="567"/>
        </w:trPr>
        <w:tc>
          <w:tcPr>
            <w:tcW w:w="797" w:type="pct"/>
            <w:vMerge w:val="restart"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设计</w:t>
            </w:r>
          </w:p>
        </w:tc>
        <w:tc>
          <w:tcPr>
            <w:tcW w:w="1015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>A0413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石油天然气工程</w:t>
            </w: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A041305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油气集输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07061">
        <w:trPr>
          <w:trHeight w:val="567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A041306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油气储运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07061">
        <w:trPr>
          <w:trHeight w:val="567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A041307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热力工程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07061">
        <w:trPr>
          <w:trHeight w:val="567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A041308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腐蚀与控制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07061">
        <w:trPr>
          <w:trHeight w:val="567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A041309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海洋油气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07061">
        <w:trPr>
          <w:trHeight w:val="567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A041310 </w:t>
            </w:r>
            <w:r w:rsidRPr="00C70C34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油气地球物理勘探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07061">
        <w:trPr>
          <w:trHeight w:val="567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A041311 </w:t>
            </w:r>
            <w:r w:rsidRPr="00C70C34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天然气水合物工程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A0414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A041401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机械总图（含物流）</w:t>
            </w:r>
          </w:p>
        </w:tc>
        <w:tc>
          <w:tcPr>
            <w:tcW w:w="836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A041402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机械加工工艺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A041403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非标设备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A041404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加工动力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A0415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冶金工程</w:t>
            </w: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A041501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冶金工程总图</w:t>
            </w:r>
          </w:p>
        </w:tc>
        <w:tc>
          <w:tcPr>
            <w:tcW w:w="836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A041502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冶金金属原料制备及炼制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A041503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冶金金属加工及材料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A041504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冶金焦化、耐火材料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A041505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冶金机械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A041506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冶炼动力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A041507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冶金公用辅助专业设施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A0416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有色工程</w:t>
            </w: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A041601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有色工程总图</w:t>
            </w:r>
          </w:p>
        </w:tc>
        <w:tc>
          <w:tcPr>
            <w:tcW w:w="836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007061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A041602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有色矿山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A041603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重金属冶炼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07061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A041604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轻金属冶炼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07061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A041605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稀有金属和贵金属冶炼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07061">
        <w:trPr>
          <w:trHeight w:val="539"/>
        </w:trPr>
        <w:tc>
          <w:tcPr>
            <w:tcW w:w="797" w:type="pct"/>
            <w:vMerge w:val="restart"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设计</w:t>
            </w:r>
          </w:p>
        </w:tc>
        <w:tc>
          <w:tcPr>
            <w:tcW w:w="1015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A0416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有色工程</w:t>
            </w: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A041606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有色金属加工及设备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07061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A041607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有色公用辅助专业设施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07061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A041608 </w:t>
            </w:r>
            <w:r w:rsidRPr="00C70C34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有色机械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07061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A041609 </w:t>
            </w:r>
            <w:r w:rsidRPr="00C70C34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有色电力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07061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A041610 </w:t>
            </w:r>
            <w:r w:rsidRPr="00C70C34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有色自控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 w:val="restart"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A0417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化工工程</w:t>
            </w: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A041701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化工总图运输</w:t>
            </w:r>
          </w:p>
        </w:tc>
        <w:tc>
          <w:tcPr>
            <w:tcW w:w="836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>A0417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不含煤化工、石油化工工程</w:t>
            </w: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A041702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化工工艺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A041703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化工静设备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A041704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化工动力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A041705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化工动设备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A041706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化工配管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A041707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化工自控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A041708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化工电气、通信及电信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>A0418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石油化工工程</w:t>
            </w: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A041801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石油化工总图运输</w:t>
            </w:r>
          </w:p>
        </w:tc>
        <w:tc>
          <w:tcPr>
            <w:tcW w:w="836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A041802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石油化工工艺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A041803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石油化工设备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A041804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石油化工自控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A041805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石油化工储运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A041806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石油化工设备布置与配管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A041807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石油化工机械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A041808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石油化工电器、通信及电信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A041809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石油化工公用工程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A0419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煤化工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工程</w:t>
            </w: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lastRenderedPageBreak/>
              <w:t xml:space="preserve">A041901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煤化工总图运输</w:t>
            </w:r>
          </w:p>
        </w:tc>
        <w:tc>
          <w:tcPr>
            <w:tcW w:w="836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lastRenderedPageBreak/>
              <w:t xml:space="preserve">　</w:t>
            </w:r>
          </w:p>
        </w:tc>
      </w:tr>
      <w:tr w:rsidR="001348B3" w:rsidRPr="00C70C34" w:rsidTr="00007061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A041902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煤化工工艺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 w:val="restart"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lastRenderedPageBreak/>
              <w:t xml:space="preserve">A04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设计</w:t>
            </w:r>
          </w:p>
        </w:tc>
        <w:tc>
          <w:tcPr>
            <w:tcW w:w="1015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A0419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煤化工工程</w:t>
            </w: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A041903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煤化工设备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07061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A041904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煤化工配管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07061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A041905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煤化工自控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07061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A041906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煤化工电气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07061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A041907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煤化工机械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 w:val="restart"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>A0420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轻工业工程</w:t>
            </w: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A042001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轻工总图</w:t>
            </w:r>
          </w:p>
        </w:tc>
        <w:tc>
          <w:tcPr>
            <w:tcW w:w="836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A042002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制浆造纸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A042003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食品发酵与烟草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A042004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制糖工艺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A042005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日用化工及塑料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A042006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日用硅酸盐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A042007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制盐及盐化工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A042008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制革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A042009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轻工机械工艺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A042010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纺织工艺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A042011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服装工艺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A042012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印染工艺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A042013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化纤及原料工艺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>A0421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农业工程</w:t>
            </w: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A042101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农业规划</w:t>
            </w:r>
          </w:p>
        </w:tc>
        <w:tc>
          <w:tcPr>
            <w:tcW w:w="836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DC248D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A042102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农村能源工程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DC248D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A042103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农业资源与环境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DC248D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A042104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农业机械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DC248D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A042105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农副产品保鲜加工与储藏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DC248D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A042106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草业工程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DC248D">
        <w:trPr>
          <w:trHeight w:val="539"/>
        </w:trPr>
        <w:tc>
          <w:tcPr>
            <w:tcW w:w="797" w:type="pct"/>
            <w:vMerge w:val="restart"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设计</w:t>
            </w:r>
          </w:p>
        </w:tc>
        <w:tc>
          <w:tcPr>
            <w:tcW w:w="1015" w:type="pct"/>
            <w:vMerge w:val="restart"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>A0421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农业工程</w:t>
            </w: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A042107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农业建筑</w:t>
            </w:r>
          </w:p>
        </w:tc>
        <w:tc>
          <w:tcPr>
            <w:tcW w:w="836" w:type="pct"/>
            <w:vMerge w:val="restart"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DC248D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A042108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设施农业与园艺工程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DC248D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A042109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渔港、渔政工程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A042110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水产养殖与良种繁育工程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50417A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A042111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畜禽养殖工程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50417A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A042112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农业废弃物、污染物处理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50417A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A042113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作物遗传育种栽培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 w:val="restart"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>A0422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林业工程</w:t>
            </w: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A042201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林业规划</w:t>
            </w:r>
          </w:p>
        </w:tc>
        <w:tc>
          <w:tcPr>
            <w:tcW w:w="836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A042202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林产化工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A042203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木（竹）材加工、人造板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A042204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林业机械设备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A042205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生态保护与修复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A042206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园林（园艺）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A042207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营造林工程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A042208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林木种苗工程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A042209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自然保护区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A042210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森林、湿地、野生动植物、荒漠及沙漠公园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A042211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森林消防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A042212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林业有害生物防治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A042213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林业资源培育与利用工程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A042214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林地（业）资源与环境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A042215 </w:t>
            </w:r>
            <w:r w:rsidRPr="00C70C34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森林经营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>A0423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商物粮工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程</w:t>
            </w: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lastRenderedPageBreak/>
              <w:t xml:space="preserve">A042301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食品加工</w:t>
            </w:r>
          </w:p>
        </w:tc>
        <w:tc>
          <w:tcPr>
            <w:tcW w:w="836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50417A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A042302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油脂加工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50417A">
        <w:trPr>
          <w:trHeight w:val="539"/>
        </w:trPr>
        <w:tc>
          <w:tcPr>
            <w:tcW w:w="797" w:type="pct"/>
            <w:vMerge w:val="restart"/>
            <w:vAlign w:val="center"/>
          </w:tcPr>
          <w:p w:rsidR="001348B3" w:rsidRPr="00C70C34" w:rsidRDefault="001348B3" w:rsidP="0050417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lastRenderedPageBreak/>
              <w:t xml:space="preserve">A04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设计</w:t>
            </w:r>
          </w:p>
        </w:tc>
        <w:tc>
          <w:tcPr>
            <w:tcW w:w="1015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>A0423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商物粮工程</w:t>
            </w: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A042303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粮食加工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50417A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A042304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物流、仓储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50417A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A042305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制冷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>A0424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电子工程</w:t>
            </w: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A042401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电子信息工程</w:t>
            </w:r>
          </w:p>
        </w:tc>
        <w:tc>
          <w:tcPr>
            <w:tcW w:w="836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A042402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雷达及导航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A042403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计算机科学与技术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A042404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电子仪器及电子应用产品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A042405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电子元件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A042406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电子材料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A042407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电子机械与结构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A042408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集成电路及半导体器件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A042409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显示器件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>A0425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通信工程</w:t>
            </w: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352" w:type="pct"/>
            <w:vAlign w:val="center"/>
          </w:tcPr>
          <w:p w:rsidR="001348B3" w:rsidRPr="00C70C34" w:rsidRDefault="001348B3" w:rsidP="002B4D0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A042501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有线工程</w:t>
            </w:r>
          </w:p>
        </w:tc>
        <w:tc>
          <w:tcPr>
            <w:tcW w:w="836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2B4D0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A042502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无线工程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A0426 </w:t>
            </w:r>
            <w:r w:rsidRPr="00C70C34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广播电影电视工程</w:t>
            </w: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A042601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广播电视制播工艺</w:t>
            </w:r>
          </w:p>
        </w:tc>
        <w:tc>
          <w:tcPr>
            <w:tcW w:w="836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A042602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广播电视发射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A042603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广播电视节目传送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A042604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电影工艺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A042605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声学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A042606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塔桅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A042607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演播室灯光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A042608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天馈线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>A0427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海洋工程</w:t>
            </w: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A042701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海洋工程工艺</w:t>
            </w:r>
          </w:p>
        </w:tc>
        <w:tc>
          <w:tcPr>
            <w:tcW w:w="836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A042702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海洋工程结构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 w:val="restart"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设计</w:t>
            </w:r>
          </w:p>
        </w:tc>
        <w:tc>
          <w:tcPr>
            <w:tcW w:w="1015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>A0427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海洋工程</w:t>
            </w: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A042703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海洋动力</w:t>
            </w:r>
          </w:p>
        </w:tc>
        <w:tc>
          <w:tcPr>
            <w:tcW w:w="836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50417A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A042704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海洋三防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50417A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A042705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浮体性能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50417A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A042706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海洋微生物处理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50417A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A042707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海洋工程专用设备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50417A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A042708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舾装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50417A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A042709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海洋沉船沉物打捞工程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50417A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A042710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海上建（构）筑物安装拆除工程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A0428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建材工业工程</w:t>
            </w: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A042801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建材总图规划</w:t>
            </w:r>
          </w:p>
        </w:tc>
        <w:tc>
          <w:tcPr>
            <w:tcW w:w="836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A042802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建筑材料加工工艺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A042803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材料加工机械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>A0429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军工工程</w:t>
            </w: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A042901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军工总图</w:t>
            </w:r>
          </w:p>
        </w:tc>
        <w:tc>
          <w:tcPr>
            <w:tcW w:w="836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A042902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导弹及火箭弹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A042903 </w:t>
            </w:r>
            <w:r w:rsidRPr="00C70C34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弹、引信、火工品及固体发动机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A042904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燃机、动力装置及航天发动机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A042905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控制系统、光学、光电、电子、仪表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A042906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科研、靶场、试验、教育、培训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A042907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地面设备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A042908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机场工程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A042909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船舶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A042910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飞机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A042911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联合指挥系统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A042912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坦克、装甲车辆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A042913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枪、炮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 w:val="restart"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设计</w:t>
            </w:r>
          </w:p>
        </w:tc>
        <w:tc>
          <w:tcPr>
            <w:tcW w:w="1015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>A0429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军工工程</w:t>
            </w: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A042914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火、炸药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A042915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防化、民爆器材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>A0430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土地整治工程</w:t>
            </w: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>A043001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土地开发</w:t>
            </w:r>
          </w:p>
        </w:tc>
        <w:tc>
          <w:tcPr>
            <w:tcW w:w="836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007061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>A043002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土地整理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07061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>A043003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土地复垦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A05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监理</w:t>
            </w:r>
          </w:p>
        </w:tc>
        <w:tc>
          <w:tcPr>
            <w:tcW w:w="1015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>A0501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建筑工程</w:t>
            </w: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A050101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建筑</w:t>
            </w:r>
          </w:p>
        </w:tc>
        <w:tc>
          <w:tcPr>
            <w:tcW w:w="836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通用专业</w:t>
            </w: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A050102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结构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A050103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给水排水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A050104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暖通空调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A050105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电气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A050106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机电设备安装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A050107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装饰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A050108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幕墙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A050109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古建筑文物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>A0502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市政工程</w:t>
            </w: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A050201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土木工程</w:t>
            </w:r>
          </w:p>
        </w:tc>
        <w:tc>
          <w:tcPr>
            <w:tcW w:w="836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A050202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给水排水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A050203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供配电、信号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A050204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机电设备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A050205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园林绿化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A050206 </w:t>
            </w:r>
            <w:r w:rsidRPr="00C70C34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燃气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A050207 </w:t>
            </w:r>
            <w:r w:rsidRPr="00C70C34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热力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A050208 </w:t>
            </w:r>
            <w:r w:rsidRPr="00C70C34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垃圾和污水处理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A050209 </w:t>
            </w:r>
            <w:r w:rsidRPr="00C70C34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环境卫生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A050210 </w:t>
            </w:r>
            <w:r w:rsidRPr="00C70C34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城市停车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 w:val="restart"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监理</w:t>
            </w:r>
          </w:p>
        </w:tc>
        <w:tc>
          <w:tcPr>
            <w:tcW w:w="1015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>A0502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市政工程</w:t>
            </w: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A050211 </w:t>
            </w:r>
            <w:r w:rsidRPr="00C70C34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路灯（市政照明）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A050212 </w:t>
            </w:r>
            <w:r w:rsidRPr="00C70C34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通风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>A0503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公路工程</w:t>
            </w: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A050301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路基、路面</w:t>
            </w:r>
          </w:p>
        </w:tc>
        <w:tc>
          <w:tcPr>
            <w:tcW w:w="836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A050302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桥梁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A050303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隧道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A050304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公路机电工程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A050305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公路安全设施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>A0504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铁路工程</w:t>
            </w: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A050401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线路与轨道</w:t>
            </w:r>
          </w:p>
        </w:tc>
        <w:tc>
          <w:tcPr>
            <w:tcW w:w="836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A050402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电力工程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A050403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路基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A050404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桥梁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A050405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隧道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A050406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给水排水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A050407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信号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A050408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通信与信息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A050409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电气化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A050410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铺架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A050411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客运服务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A050412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站场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A0505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城市轨道交通</w:t>
            </w: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A050501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土木工程</w:t>
            </w:r>
          </w:p>
        </w:tc>
        <w:tc>
          <w:tcPr>
            <w:tcW w:w="836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A050502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机电安装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A050503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系统设备、集成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A050504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通风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A050505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通信与信息</w:t>
            </w: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 w:val="restart"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监理</w:t>
            </w:r>
          </w:p>
        </w:tc>
        <w:tc>
          <w:tcPr>
            <w:tcW w:w="1015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>A0506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民航工程</w:t>
            </w: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A050601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机场场道工程</w:t>
            </w:r>
          </w:p>
        </w:tc>
        <w:tc>
          <w:tcPr>
            <w:tcW w:w="836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A050602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民航空管工程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A050603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机场弱电系统工程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A050604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航空供油工程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A050605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机场目视助航工程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>A0507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水运工程</w:t>
            </w: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A050701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水工工程</w:t>
            </w:r>
          </w:p>
        </w:tc>
        <w:tc>
          <w:tcPr>
            <w:tcW w:w="836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A050702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机电工程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A050703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土建工程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>A0508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水利工程</w:t>
            </w: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A050801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地质</w:t>
            </w:r>
          </w:p>
        </w:tc>
        <w:tc>
          <w:tcPr>
            <w:tcW w:w="836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FF6600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color w:val="FF6600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A050802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水工建筑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FF6600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A050803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电气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FF6600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A050804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水利机械金属结构</w:t>
            </w: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FF6600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A050805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水土保持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FF6600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A050806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农田水利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FF6600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A050807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水利环保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FF6600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A050808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移民及占地</w:t>
            </w: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FF6600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>A0509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水电工程</w:t>
            </w: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A050901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土建</w:t>
            </w:r>
          </w:p>
        </w:tc>
        <w:tc>
          <w:tcPr>
            <w:tcW w:w="836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A050902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水力机械及金属结构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A050903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安全监测工程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A050904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电气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A050905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水电环保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>A0510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电力工程</w:t>
            </w: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A051001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动力</w:t>
            </w:r>
          </w:p>
        </w:tc>
        <w:tc>
          <w:tcPr>
            <w:tcW w:w="836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DC248D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A051002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电力系统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DC248D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A051003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燃料系统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DC248D">
        <w:trPr>
          <w:trHeight w:val="539"/>
        </w:trPr>
        <w:tc>
          <w:tcPr>
            <w:tcW w:w="797" w:type="pct"/>
            <w:vMerge w:val="restart"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监理</w:t>
            </w:r>
          </w:p>
        </w:tc>
        <w:tc>
          <w:tcPr>
            <w:tcW w:w="1015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>A0510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电力工程</w:t>
            </w: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A051004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热工控制</w:t>
            </w:r>
          </w:p>
        </w:tc>
        <w:tc>
          <w:tcPr>
            <w:tcW w:w="836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DC248D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A051005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输变电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A0511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新能源工程</w:t>
            </w: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A051101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风能</w:t>
            </w:r>
          </w:p>
        </w:tc>
        <w:tc>
          <w:tcPr>
            <w:tcW w:w="836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A051102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太阳能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A051103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海洋能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A051104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生物质能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A051105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地热能</w:t>
            </w: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A051106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氢能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A051199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其他新能源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>A0512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矿山工程</w:t>
            </w: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A051201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采矿</w:t>
            </w:r>
          </w:p>
        </w:tc>
        <w:tc>
          <w:tcPr>
            <w:tcW w:w="836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A051202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选矿与矿物加工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A051203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矿山机电设备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A051204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矿山供配电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50417A">
        <w:trPr>
          <w:trHeight w:val="667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A051205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煤层气开采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A051206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矿山地质环境保护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50417A">
        <w:trPr>
          <w:trHeight w:val="696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A0513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石油天然气及石油化工工程</w:t>
            </w: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A051301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石油石化机电设备</w:t>
            </w:r>
          </w:p>
        </w:tc>
        <w:tc>
          <w:tcPr>
            <w:tcW w:w="836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50417A">
        <w:trPr>
          <w:trHeight w:val="590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A051302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石油石化非标设备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50417A">
        <w:trPr>
          <w:trHeight w:val="598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A051303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油气集输、储运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50417A">
        <w:trPr>
          <w:trHeight w:val="620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A051304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油气加工及化工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650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A051305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腐蚀与控制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702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A051306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钻井工程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68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A051307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采油（气）工程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 w:val="restart"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监理</w:t>
            </w:r>
          </w:p>
        </w:tc>
        <w:tc>
          <w:tcPr>
            <w:tcW w:w="1015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A0513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石油天然气及石油化工工程</w:t>
            </w: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A051308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海洋油气工程</w:t>
            </w:r>
          </w:p>
        </w:tc>
        <w:tc>
          <w:tcPr>
            <w:tcW w:w="836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A051309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油气地球物理勘探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A051310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天然气水合物工程</w:t>
            </w: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>A0514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冶金工程</w:t>
            </w: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A051401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冶金金属炼制</w:t>
            </w:r>
          </w:p>
        </w:tc>
        <w:tc>
          <w:tcPr>
            <w:tcW w:w="836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A051402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冶金机械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A051403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冶炼动力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A051404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冶金金属加工及材料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>A0515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农林工程</w:t>
            </w: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A051501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农林土木工程</w:t>
            </w:r>
          </w:p>
        </w:tc>
        <w:tc>
          <w:tcPr>
            <w:tcW w:w="836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A051502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农林机电设备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A051503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林产化工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A051504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木材加工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A051505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营造林工程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>A0516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电子工程</w:t>
            </w: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36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>A0517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通信工程</w:t>
            </w: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A051701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电信工程</w:t>
            </w:r>
          </w:p>
        </w:tc>
        <w:tc>
          <w:tcPr>
            <w:tcW w:w="836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A051702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通信铁塔工程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A0518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广播电影电视工程</w:t>
            </w: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A051801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广播电视制播工程</w:t>
            </w:r>
          </w:p>
        </w:tc>
        <w:tc>
          <w:tcPr>
            <w:tcW w:w="836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A051802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电影制作与影院工程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A051803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广播电视传输工程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A051804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广播电视发射工程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A051805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广播电视监测监管工程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>A0519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地质环境</w:t>
            </w: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A051901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地质灾害治理工程</w:t>
            </w:r>
          </w:p>
        </w:tc>
        <w:tc>
          <w:tcPr>
            <w:tcW w:w="836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A051902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地质灾害防治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A051903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矿山地质环境保护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A051904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地质遗迹保护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 w:val="restart"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监理</w:t>
            </w:r>
          </w:p>
        </w:tc>
        <w:tc>
          <w:tcPr>
            <w:tcW w:w="1015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A0520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机电安装工程</w:t>
            </w: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36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 w:val="restart"/>
            <w:vAlign w:val="center"/>
          </w:tcPr>
          <w:p w:rsidR="001348B3" w:rsidRPr="00C70C34" w:rsidRDefault="001348B3" w:rsidP="00E07FB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>A0521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设备监造</w:t>
            </w: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A052101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城市轨道交通</w:t>
            </w:r>
          </w:p>
        </w:tc>
        <w:tc>
          <w:tcPr>
            <w:tcW w:w="836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A052102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电力工业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A052103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煤炭工业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A052104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石油工业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A052105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化学工业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A052106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医药工业</w:t>
            </w: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A052107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食品、轻纺工业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A052108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冶金工业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A052109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农业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A052110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林业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A052111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信息产业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A052112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水运工程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A052113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海洋工程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A052114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环保工程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A052115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建材工业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A052116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航空工业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A052117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航天工业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A052118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汽车工业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2E60C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A052119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核工业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A052120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热力及燃气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A052121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水利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A052199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其他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Align w:val="center"/>
          </w:tcPr>
          <w:p w:rsidR="001348B3" w:rsidRPr="00C70C34" w:rsidRDefault="001348B3" w:rsidP="001526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>A0522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土地整治工程</w:t>
            </w: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836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A06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1015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A0601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土建工程</w:t>
            </w: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A060101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建筑</w:t>
            </w:r>
          </w:p>
        </w:tc>
        <w:tc>
          <w:tcPr>
            <w:tcW w:w="836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A060102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市政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A060103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铁路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A060104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城市轨道交通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A060105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航空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A060106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航天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A060107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水电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A060108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火电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A060109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核工业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A060110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新能源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A060111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水利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A060112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水运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A060113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矿山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A060114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石油天然气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A060115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冶金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A060116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石化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A060117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化工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A060118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军工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A060119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农业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A060120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林业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A060121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医药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A060122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广播电影电视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A060123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环境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A060124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海洋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 w:val="restart"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A06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工程造价</w:t>
            </w:r>
          </w:p>
        </w:tc>
        <w:tc>
          <w:tcPr>
            <w:tcW w:w="1015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A0601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土建工程</w:t>
            </w: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A060125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气象</w:t>
            </w:r>
          </w:p>
        </w:tc>
        <w:tc>
          <w:tcPr>
            <w:tcW w:w="836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A060126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园林绿化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A060127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公路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A060128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地质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A060129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土地整治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A0602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安装工程</w:t>
            </w: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A060201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建筑</w:t>
            </w:r>
          </w:p>
        </w:tc>
        <w:tc>
          <w:tcPr>
            <w:tcW w:w="836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>A060210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新能源是指风能、太阳能、生物质能、海洋能、地热能、氢能以及其他新能源</w:t>
            </w:r>
          </w:p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537060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A060202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市政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537060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A060203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铁路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537060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A060204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城市轨道交通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537060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A060205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航空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537060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A060206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航天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537060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A060207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水电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537060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A060208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火电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537060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A060209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核工业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537060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A060210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新能源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537060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>A060211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水利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537060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A060212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水运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537060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A060213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矿山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537060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A060214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石油天然气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537060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A060215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冶金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537060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A060216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石油化工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537060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A060217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化工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537060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A060218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军工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537060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A060219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农业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 w:val="restart"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A06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工程造价</w:t>
            </w:r>
          </w:p>
        </w:tc>
        <w:tc>
          <w:tcPr>
            <w:tcW w:w="1015" w:type="pct"/>
            <w:vMerge w:val="restart"/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A0602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安装工程</w:t>
            </w: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A060220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林业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A060221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医药</w:t>
            </w:r>
          </w:p>
        </w:tc>
        <w:tc>
          <w:tcPr>
            <w:tcW w:w="836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A060222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广播电影电视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A060223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环境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A060224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海洋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A060225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气象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A060226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公路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A060227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地质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A060228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土地整治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A0603</w:t>
            </w:r>
            <w:r w:rsidRPr="00C70C34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概预算</w:t>
            </w: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A060301 </w:t>
            </w:r>
            <w:r w:rsidRPr="00C70C34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电子</w:t>
            </w:r>
          </w:p>
        </w:tc>
        <w:tc>
          <w:tcPr>
            <w:tcW w:w="836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color w:val="FF0000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A060302 </w:t>
            </w:r>
            <w:r w:rsidRPr="00C70C34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通信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A07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项目管理</w:t>
            </w:r>
            <w:r w:rsidRPr="00C70C34">
              <w:rPr>
                <w:rFonts w:ascii="Times New Roman" w:hAnsi="Times New Roman"/>
                <w:kern w:val="0"/>
                <w:szCs w:val="21"/>
              </w:rPr>
              <w:t>(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含代建</w:t>
            </w:r>
            <w:r w:rsidRPr="00C70C34">
              <w:rPr>
                <w:rFonts w:ascii="Times New Roman" w:hAnsi="Times New Roman"/>
                <w:kern w:val="0"/>
                <w:szCs w:val="21"/>
              </w:rPr>
              <w:t>)</w:t>
            </w:r>
          </w:p>
        </w:tc>
        <w:tc>
          <w:tcPr>
            <w:tcW w:w="1015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A0701 </w:t>
            </w:r>
            <w:r w:rsidRPr="00C70C34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建设项目管理</w:t>
            </w:r>
          </w:p>
        </w:tc>
        <w:tc>
          <w:tcPr>
            <w:tcW w:w="2352" w:type="pct"/>
            <w:vAlign w:val="center"/>
          </w:tcPr>
          <w:p w:rsidR="001348B3" w:rsidRPr="00C70C34" w:rsidRDefault="001348B3">
            <w:pPr>
              <w:rPr>
                <w:rFonts w:ascii="Times New Roman" w:hAnsi="Times New Roman"/>
                <w:szCs w:val="21"/>
              </w:rPr>
            </w:pPr>
            <w:r w:rsidRPr="00C70C34">
              <w:rPr>
                <w:rFonts w:ascii="Times New Roman" w:hAnsi="Times New Roman"/>
                <w:szCs w:val="21"/>
              </w:rPr>
              <w:t xml:space="preserve">A070101 </w:t>
            </w:r>
            <w:r w:rsidRPr="00C70C34">
              <w:rPr>
                <w:rFonts w:hint="eastAsia"/>
                <w:szCs w:val="21"/>
              </w:rPr>
              <w:t>建设综合协调</w:t>
            </w:r>
          </w:p>
        </w:tc>
        <w:tc>
          <w:tcPr>
            <w:tcW w:w="836" w:type="pct"/>
            <w:vMerge w:val="restart"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>依据中标人承担的管理内容，涉及规划、可研、设计监理相关专业评标专家，应从</w:t>
            </w:r>
            <w:r w:rsidRPr="00C70C34">
              <w:rPr>
                <w:rFonts w:ascii="Times New Roman" w:hAnsi="Times New Roman"/>
                <w:kern w:val="0"/>
                <w:szCs w:val="21"/>
              </w:rPr>
              <w:t>A01-A06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中选择</w:t>
            </w: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>
            <w:pPr>
              <w:rPr>
                <w:rFonts w:ascii="Times New Roman" w:hAnsi="Times New Roman"/>
                <w:szCs w:val="21"/>
              </w:rPr>
            </w:pPr>
            <w:r w:rsidRPr="00C70C34">
              <w:rPr>
                <w:rFonts w:ascii="Times New Roman" w:hAnsi="Times New Roman"/>
                <w:szCs w:val="21"/>
              </w:rPr>
              <w:t xml:space="preserve">A070102 </w:t>
            </w:r>
            <w:r w:rsidRPr="00C70C34">
              <w:rPr>
                <w:rFonts w:hint="eastAsia"/>
                <w:szCs w:val="21"/>
              </w:rPr>
              <w:t>建设进度管理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>
            <w:pPr>
              <w:rPr>
                <w:rFonts w:ascii="Times New Roman" w:hAnsi="Times New Roman"/>
                <w:szCs w:val="21"/>
              </w:rPr>
            </w:pPr>
            <w:r w:rsidRPr="00C70C34">
              <w:rPr>
                <w:rFonts w:ascii="Times New Roman" w:hAnsi="Times New Roman"/>
                <w:szCs w:val="21"/>
              </w:rPr>
              <w:t xml:space="preserve">A070103 </w:t>
            </w:r>
            <w:r w:rsidRPr="00C70C34">
              <w:rPr>
                <w:rFonts w:hint="eastAsia"/>
                <w:szCs w:val="21"/>
              </w:rPr>
              <w:t>建设质量管理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>
            <w:pPr>
              <w:rPr>
                <w:rFonts w:ascii="Times New Roman" w:hAnsi="Times New Roman"/>
                <w:szCs w:val="21"/>
              </w:rPr>
            </w:pPr>
            <w:r w:rsidRPr="00C70C34">
              <w:rPr>
                <w:rFonts w:ascii="Times New Roman" w:hAnsi="Times New Roman"/>
                <w:szCs w:val="21"/>
              </w:rPr>
              <w:t xml:space="preserve">A070104 </w:t>
            </w:r>
            <w:r w:rsidRPr="00C70C34">
              <w:rPr>
                <w:rFonts w:hint="eastAsia"/>
                <w:szCs w:val="21"/>
              </w:rPr>
              <w:t>建设费用管理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>
            <w:pPr>
              <w:rPr>
                <w:rFonts w:ascii="Times New Roman" w:hAnsi="Times New Roman"/>
                <w:szCs w:val="21"/>
              </w:rPr>
            </w:pPr>
            <w:r w:rsidRPr="00C70C34">
              <w:rPr>
                <w:rFonts w:ascii="Times New Roman" w:hAnsi="Times New Roman"/>
                <w:szCs w:val="21"/>
              </w:rPr>
              <w:t xml:space="preserve">A070105 </w:t>
            </w:r>
            <w:r w:rsidRPr="00C70C34">
              <w:rPr>
                <w:rFonts w:hint="eastAsia"/>
                <w:szCs w:val="21"/>
              </w:rPr>
              <w:t>建设采购管理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>
            <w:pPr>
              <w:rPr>
                <w:rFonts w:ascii="Times New Roman" w:hAnsi="Times New Roman"/>
                <w:szCs w:val="21"/>
              </w:rPr>
            </w:pPr>
            <w:r w:rsidRPr="00C70C34">
              <w:rPr>
                <w:rFonts w:ascii="Times New Roman" w:hAnsi="Times New Roman"/>
                <w:szCs w:val="21"/>
              </w:rPr>
              <w:t xml:space="preserve">A070106 </w:t>
            </w:r>
            <w:r w:rsidRPr="00C70C34">
              <w:rPr>
                <w:rFonts w:hint="eastAsia"/>
                <w:szCs w:val="21"/>
              </w:rPr>
              <w:t>建设安全管理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</w:tr>
      <w:tr w:rsidR="001348B3" w:rsidRPr="00C70C34" w:rsidTr="000C68E5">
        <w:trPr>
          <w:trHeight w:val="539"/>
        </w:trPr>
        <w:tc>
          <w:tcPr>
            <w:tcW w:w="797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5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52" w:type="pct"/>
            <w:vAlign w:val="center"/>
          </w:tcPr>
          <w:p w:rsidR="001348B3" w:rsidRPr="00C70C34" w:rsidRDefault="001348B3">
            <w:pPr>
              <w:rPr>
                <w:rFonts w:ascii="Times New Roman" w:hAnsi="Times New Roman"/>
                <w:szCs w:val="21"/>
              </w:rPr>
            </w:pPr>
            <w:r w:rsidRPr="00C70C34">
              <w:rPr>
                <w:rFonts w:ascii="Times New Roman" w:hAnsi="Times New Roman"/>
                <w:szCs w:val="21"/>
              </w:rPr>
              <w:t xml:space="preserve">A070107 </w:t>
            </w:r>
            <w:r w:rsidRPr="00C70C34">
              <w:rPr>
                <w:rFonts w:hint="eastAsia"/>
                <w:szCs w:val="21"/>
              </w:rPr>
              <w:t>建设合同管理</w:t>
            </w:r>
          </w:p>
        </w:tc>
        <w:tc>
          <w:tcPr>
            <w:tcW w:w="836" w:type="pct"/>
            <w:vMerge/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</w:tr>
    </w:tbl>
    <w:p w:rsidR="001348B3" w:rsidRPr="00C70C34" w:rsidRDefault="001348B3">
      <w:pPr>
        <w:rPr>
          <w:rFonts w:ascii="Times New Roman" w:hAnsi="Times New Roman"/>
        </w:rPr>
      </w:pPr>
    </w:p>
    <w:p w:rsidR="001348B3" w:rsidRPr="00C70C34" w:rsidRDefault="001348B3">
      <w:pPr>
        <w:rPr>
          <w:rFonts w:ascii="Times New Roman" w:hAnsi="Times New Roman"/>
        </w:rPr>
      </w:pPr>
    </w:p>
    <w:p w:rsidR="001348B3" w:rsidRPr="00C70C34" w:rsidRDefault="001348B3">
      <w:pPr>
        <w:rPr>
          <w:rFonts w:ascii="Times New Roman" w:hAnsi="Times New Roman"/>
        </w:rPr>
      </w:pPr>
    </w:p>
    <w:p w:rsidR="001348B3" w:rsidRPr="00C70C34" w:rsidRDefault="001348B3" w:rsidP="00655E9C">
      <w:pPr>
        <w:widowControl/>
        <w:spacing w:line="360" w:lineRule="auto"/>
        <w:jc w:val="left"/>
        <w:outlineLvl w:val="2"/>
        <w:rPr>
          <w:rFonts w:ascii="Times New Roman" w:hAnsi="Times New Roman"/>
        </w:rPr>
      </w:pPr>
      <w:r w:rsidRPr="00C70C34">
        <w:rPr>
          <w:rFonts w:ascii="Times New Roman" w:hAnsi="Times New Roman"/>
        </w:rPr>
        <w:br w:type="page"/>
      </w:r>
      <w:r w:rsidRPr="00C70C34">
        <w:rPr>
          <w:rFonts w:ascii="Times New Roman" w:hAnsi="Times New Roman"/>
          <w:bCs/>
          <w:color w:val="000000"/>
          <w:kern w:val="0"/>
          <w:sz w:val="24"/>
          <w:szCs w:val="24"/>
        </w:rPr>
        <w:lastRenderedPageBreak/>
        <w:t>A—</w:t>
      </w:r>
      <w:r w:rsidRPr="00C70C34">
        <w:rPr>
          <w:rFonts w:ascii="Times New Roman" w:eastAsia="黑体" w:hAnsi="Times New Roman" w:hint="eastAsia"/>
          <w:color w:val="000000"/>
          <w:kern w:val="0"/>
          <w:sz w:val="24"/>
          <w:szCs w:val="24"/>
        </w:rPr>
        <w:t>工程施工</w:t>
      </w:r>
    </w:p>
    <w:tbl>
      <w:tblPr>
        <w:tblW w:w="5000" w:type="pct"/>
        <w:tblLook w:val="00A0"/>
      </w:tblPr>
      <w:tblGrid>
        <w:gridCol w:w="5"/>
        <w:gridCol w:w="1423"/>
        <w:gridCol w:w="1814"/>
        <w:gridCol w:w="3790"/>
        <w:gridCol w:w="1490"/>
      </w:tblGrid>
      <w:tr w:rsidR="001348B3" w:rsidRPr="00C70C34" w:rsidTr="00883E8F">
        <w:trPr>
          <w:trHeight w:val="540"/>
          <w:tblHeader/>
        </w:trPr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70C34">
              <w:rPr>
                <w:rFonts w:ascii="Times New Roman" w:eastAsia="黑体" w:hAnsi="Times New Roman" w:hint="eastAsia"/>
                <w:color w:val="000000"/>
                <w:kern w:val="0"/>
                <w:sz w:val="24"/>
                <w:szCs w:val="24"/>
              </w:rPr>
              <w:t>一级类别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70C34">
              <w:rPr>
                <w:rFonts w:ascii="Times New Roman" w:eastAsia="黑体" w:hAnsi="Times New Roman" w:hint="eastAsia"/>
                <w:color w:val="000000"/>
                <w:kern w:val="0"/>
                <w:sz w:val="24"/>
                <w:szCs w:val="24"/>
              </w:rPr>
              <w:t>二级类别</w:t>
            </w:r>
          </w:p>
        </w:tc>
        <w:tc>
          <w:tcPr>
            <w:tcW w:w="2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C70C34">
              <w:rPr>
                <w:rFonts w:ascii="Times New Roman" w:eastAsia="黑体" w:hAnsi="Times New Roman" w:hint="eastAsia"/>
                <w:kern w:val="0"/>
                <w:sz w:val="24"/>
                <w:szCs w:val="24"/>
              </w:rPr>
              <w:t>三级类别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70C34">
              <w:rPr>
                <w:rFonts w:ascii="Times New Roman" w:eastAsia="黑体" w:hAnsi="Times New Roman" w:hint="eastAsia"/>
                <w:color w:val="000000"/>
                <w:kern w:val="0"/>
                <w:sz w:val="24"/>
                <w:szCs w:val="24"/>
              </w:rPr>
              <w:t>备</w:t>
            </w:r>
            <w:r w:rsidRPr="00C70C3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C70C34">
              <w:rPr>
                <w:rFonts w:ascii="Times New Roman" w:eastAsia="黑体" w:hAnsi="Times New Roman" w:hint="eastAsia"/>
                <w:color w:val="000000"/>
                <w:kern w:val="0"/>
                <w:sz w:val="24"/>
                <w:szCs w:val="24"/>
              </w:rPr>
              <w:t>注</w:t>
            </w: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A08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工程施工</w:t>
            </w: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A0801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建筑工程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A080101 </w:t>
            </w:r>
            <w:r w:rsidRPr="00C70C34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古建筑工程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通用专业</w:t>
            </w: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A080102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地基处理工程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A080103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无损检测工程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A080104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土建工程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A080105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电气工程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A080106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建筑给水排水工程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A080107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钢结构工程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A080108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通风与空调工程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A080109 </w:t>
            </w:r>
            <w:r w:rsidRPr="00C70C34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装饰装修工程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A080110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幕墙工程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A080111 </w:t>
            </w:r>
            <w:r w:rsidRPr="00C70C34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电子与智能化工程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A080112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电梯工程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A080113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消防设施工程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A080114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建筑机电安装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A080115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智能灯光工程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A080116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高耸构筑物工程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A080117 </w:t>
            </w:r>
            <w:r w:rsidRPr="00C70C34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防水防腐保温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A080118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大屏幕显示系统工程</w:t>
            </w: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A080119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广播、音响和会议系统工程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A080199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其他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A0802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市政工程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A080201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道路工程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A080202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桥梁工程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A080203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隧道工程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lastRenderedPageBreak/>
              <w:t xml:space="preserve">A08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工程施工</w:t>
            </w: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A0802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市政工程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A080204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给水工程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A080205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排水工程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A080206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防洪堤防工程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A080207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燃气工程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A080208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热能及供热工程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A080209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体育场地设施工程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A080210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城市及道路照明工程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A080211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城市景观、户外广告工程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A080212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垃圾处理工程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A080213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市容环境综合整治工程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A080214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城市公共广场工程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A080215 </w:t>
            </w:r>
            <w:r w:rsidRPr="00C70C34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污水、污泥处理工程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A0803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公路工程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A080301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路基工程、路面工程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A080302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桥梁工程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A080303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隧道工程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A080304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公路安全设施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A080305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公路机电工程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>A0804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铁路工程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A080401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线路与轨道工程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A080402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路基工程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A080403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电力工程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A080404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桥梁工程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A080405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隧道工程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A080406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电气化工程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A080407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铺架工程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lastRenderedPageBreak/>
              <w:t xml:space="preserve">A08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工程施工</w:t>
            </w: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3F532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A0804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铁路工程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>A080408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通信与信息工程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A080409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信号工程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A080410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给水排水工程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A080411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站场工程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A080412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客运服务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A080413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防灾监控工程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A080414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车站建筑工程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A080415 </w:t>
            </w:r>
            <w:r w:rsidRPr="00C70C34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铁路安全设施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A0805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城市轨道交通工程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A080501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路基工程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A080502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轨道工程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A080503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桥涵工程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A080504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隧道、地下结构工程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A080505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给水排水工程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A080506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供电工程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A080507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智能和控制系统工程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A080508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信号工程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A080509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通信工程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66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A0806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民航工程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A080601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机场场道工程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F234E7">
        <w:trPr>
          <w:trHeight w:val="66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A080602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民航空管工程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66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A080603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机场弱电系统工程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66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A080604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航空供油工程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66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A080605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机场目视助航工程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73722D">
        <w:trPr>
          <w:trHeight w:val="465"/>
        </w:trPr>
        <w:tc>
          <w:tcPr>
            <w:tcW w:w="8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A0807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水运工程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A080701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港口与海岸工程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73722D">
        <w:trPr>
          <w:trHeight w:val="465"/>
        </w:trPr>
        <w:tc>
          <w:tcPr>
            <w:tcW w:w="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04481E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lastRenderedPageBreak/>
              <w:t xml:space="preserve">A08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工程施工</w:t>
            </w: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A0807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水运工程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A080702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航道工程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465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01153A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A080703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航运枢纽工程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465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01153A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A080704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设备安装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465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01153A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A080705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船舶建造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465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01153A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A080706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配套工程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465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01153A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A080707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导航助航工程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01153A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A080708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智能交通工程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01153A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A0808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水利工程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A080801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基础处理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01153A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A080802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水工建筑物工程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01153A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A080803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引水和灌溉工程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01153A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A080804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河道和堤防工程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01153A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A080805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机电设备及安装工程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01153A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A080806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金属设备及安装工程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01153A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A080807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水土保持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01153A">
        <w:trPr>
          <w:trHeight w:val="465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01153A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A080808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农田水利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01153A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A0809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水电工程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A080901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基础处理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01153A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A080902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水工建筑物工程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01153A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A080903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河道和堤防工程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01153A">
        <w:trPr>
          <w:trHeight w:val="562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01153A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A080904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机电设备、金属结构及安装工程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01153A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A080905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安全监测工程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01153A">
        <w:trPr>
          <w:trHeight w:val="465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01153A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A0810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电力工程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A081001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火电安装工程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01153A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A081002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核电安装工程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01153A">
        <w:trPr>
          <w:trHeight w:val="492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01153A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A081003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输电工程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935BDC">
        <w:trPr>
          <w:trHeight w:val="464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01153A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A081004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电力线路工程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AD2194">
        <w:trPr>
          <w:trHeight w:val="653"/>
        </w:trPr>
        <w:tc>
          <w:tcPr>
            <w:tcW w:w="8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01153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A081005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供电用电工程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6A148E">
        <w:trPr>
          <w:trHeight w:val="438"/>
        </w:trPr>
        <w:tc>
          <w:tcPr>
            <w:tcW w:w="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lastRenderedPageBreak/>
              <w:t xml:space="preserve">A08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工程施工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A0810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电力工程</w:t>
            </w:r>
          </w:p>
        </w:tc>
        <w:tc>
          <w:tcPr>
            <w:tcW w:w="2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6A148E" w:rsidRDefault="001348B3" w:rsidP="006A148E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6A148E">
              <w:rPr>
                <w:rFonts w:ascii="Times New Roman" w:hAnsi="Times New Roman"/>
                <w:bCs/>
                <w:kern w:val="0"/>
                <w:szCs w:val="21"/>
              </w:rPr>
              <w:t xml:space="preserve">A081006 </w:t>
            </w:r>
            <w:r w:rsidRPr="006A148E">
              <w:rPr>
                <w:rFonts w:ascii="Times New Roman" w:hAnsi="Times New Roman" w:hint="eastAsia"/>
                <w:bCs/>
                <w:kern w:val="0"/>
                <w:szCs w:val="21"/>
              </w:rPr>
              <w:t>脱硫、脱硝工程</w:t>
            </w:r>
            <w:r w:rsidRPr="006A148E">
              <w:rPr>
                <w:rFonts w:ascii="Times New Roman" w:hAnsi="Times New Roman"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6A148E">
        <w:trPr>
          <w:trHeight w:val="435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6A148E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6A148E">
              <w:rPr>
                <w:rFonts w:ascii="Times New Roman" w:hAnsi="Times New Roman"/>
                <w:bCs/>
                <w:kern w:val="0"/>
                <w:szCs w:val="21"/>
              </w:rPr>
              <w:t xml:space="preserve">A081007 </w:t>
            </w:r>
            <w:r w:rsidRPr="006A148E">
              <w:rPr>
                <w:rFonts w:ascii="Times New Roman" w:hAnsi="Times New Roman" w:hint="eastAsia"/>
                <w:bCs/>
                <w:kern w:val="0"/>
                <w:szCs w:val="21"/>
              </w:rPr>
              <w:t>电力调试工程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435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A081008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变电工程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435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A0811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新能源工程</w:t>
            </w: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A081101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风电工程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F234E7">
        <w:trPr>
          <w:trHeight w:val="435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A081102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太阳能发电工程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465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A081103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生物质能利用工程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465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A081104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海洋能源工程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465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A081105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地热能源工程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A081106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氢能源工程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A081199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其他新能源工程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A0812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矿山工程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A081201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采矿工程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A081202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选矿与矿物加工工程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A081203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矿山机电设备安装工程</w:t>
            </w: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A081204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煤田灭火工程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A081205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煤炭转化工程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A081206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共伴生矿产资源综合利用工程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A081207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矿井水利用工程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A081208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煤层气开采工程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A0813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石油天然气工程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A081301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油气地球物理勘探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A081302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油气田地面建设工程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A081303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海洋油气工程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A081304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油气储运工程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A081305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石油化工工程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180233">
        <w:trPr>
          <w:trHeight w:val="920"/>
        </w:trPr>
        <w:tc>
          <w:tcPr>
            <w:tcW w:w="8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A081306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腐蚀与控制工程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lastRenderedPageBreak/>
              <w:t xml:space="preserve">A08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工程施工</w:t>
            </w: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A0813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石油天然气工程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A081307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油气井筒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A081308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采油（气）工程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A0814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A081401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通用设备制造业工程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A081402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专用设备制造业工程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A081403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交通运输设备制造业工程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A081404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电气机械设备制造业工程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A081405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金属制品业工程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A081406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仪器仪表及文化办公机械制造业工程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A0815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冶金工程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A081501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冶金金属炼制工程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A081502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冶金金属轧制工程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A081503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焦化工程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A081504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有色金属材料工程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A081505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耐火材料工程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A081506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炭素材料工程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A081507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冶金热能工程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A0816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化工、医药工程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A081601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化工测量技术与仪器仪表工程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A081602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化工系统工程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A081603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无机化学工程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A081604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有机化学工程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A081605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电化学工程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A081606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高聚物工程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A081607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煤化学工程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6B65E0">
        <w:trPr>
          <w:trHeight w:val="782"/>
        </w:trPr>
        <w:tc>
          <w:tcPr>
            <w:tcW w:w="8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A081608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石油化学工程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lastRenderedPageBreak/>
              <w:t xml:space="preserve">A08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工程施工</w:t>
            </w: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A0816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化工、医药工程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A081609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精细化学工程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A081610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制药工程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A081611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化工产品储运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A081612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中药制剂工程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A0817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轻工业工程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A081701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制浆造纸工程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A081702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烟草工程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A081703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制糖工程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A081704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日化及塑料工程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A081705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日用硅酸盐工程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A081706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制盐及盐化工工程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A081707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毛皮与制革工程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A081708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纺织、服装、印染工程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A081709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化纤及化纤原料工程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A0818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农业工程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A081801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农业综合开发生态工程</w:t>
            </w:r>
          </w:p>
        </w:tc>
        <w:tc>
          <w:tcPr>
            <w:tcW w:w="875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A081802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种植业工程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A081803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畜牧与草业工程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A081804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设施农业与园艺工程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A081805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渔港、渔政工程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A081806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水产养殖工程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A081807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渔业资源开发利用工程</w:t>
            </w: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A081808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作物遗传育种栽培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A0819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林业工程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A081901 </w:t>
            </w:r>
            <w:r w:rsidRPr="00C70C34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木（竹）材加工、人造板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A081902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自然保护区工程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883E8F">
        <w:trPr>
          <w:trHeight w:val="540"/>
        </w:trPr>
        <w:tc>
          <w:tcPr>
            <w:tcW w:w="8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A081903 </w:t>
            </w:r>
            <w:r w:rsidRPr="00C70C34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林区景观</w:t>
            </w: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(</w:t>
            </w:r>
            <w:r w:rsidRPr="00C70C34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园林园艺</w:t>
            </w: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883E8F">
        <w:trPr>
          <w:trHeight w:val="540"/>
        </w:trPr>
        <w:tc>
          <w:tcPr>
            <w:tcW w:w="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lastRenderedPageBreak/>
              <w:t xml:space="preserve">A08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工程施工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A0819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林业工程</w:t>
            </w:r>
          </w:p>
        </w:tc>
        <w:tc>
          <w:tcPr>
            <w:tcW w:w="2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A081904 </w:t>
            </w:r>
            <w:r w:rsidRPr="00C70C34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营造林工程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883E8F">
        <w:trPr>
          <w:trHeight w:val="540"/>
        </w:trPr>
        <w:tc>
          <w:tcPr>
            <w:tcW w:w="8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A081905 </w:t>
            </w:r>
            <w:r w:rsidRPr="00C70C34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林木种苗工程</w:t>
            </w: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883E8F">
        <w:trPr>
          <w:gridBefore w:val="1"/>
          <w:trHeight w:val="540"/>
        </w:trPr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A081906 </w:t>
            </w:r>
            <w:r w:rsidRPr="00C70C34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生态保护与修复</w:t>
            </w: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883E8F">
        <w:trPr>
          <w:gridBefore w:val="1"/>
          <w:trHeight w:val="540"/>
        </w:trPr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A081907 </w:t>
            </w:r>
            <w:r w:rsidRPr="00C70C34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森林消防工程</w:t>
            </w: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883E8F">
        <w:trPr>
          <w:gridBefore w:val="1"/>
          <w:trHeight w:val="540"/>
        </w:trPr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A081908 </w:t>
            </w:r>
            <w:r w:rsidRPr="00C70C34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湿地保护工程</w:t>
            </w: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883E8F">
        <w:trPr>
          <w:gridBefore w:val="1"/>
          <w:trHeight w:val="540"/>
        </w:trPr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A081909 </w:t>
            </w:r>
            <w:r w:rsidRPr="00C70C34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林业有害生物防治工程</w:t>
            </w: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883E8F">
        <w:trPr>
          <w:gridBefore w:val="1"/>
          <w:trHeight w:val="540"/>
        </w:trPr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A081910 </w:t>
            </w:r>
            <w:r w:rsidRPr="00C70C34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林业资源培育与利用工程</w:t>
            </w: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883E8F">
        <w:trPr>
          <w:gridBefore w:val="1"/>
          <w:trHeight w:val="540"/>
        </w:trPr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A0820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商物粮工程</w:t>
            </w:r>
          </w:p>
        </w:tc>
        <w:tc>
          <w:tcPr>
            <w:tcW w:w="2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A082001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粮食工程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883E8F">
        <w:trPr>
          <w:gridBefore w:val="1"/>
          <w:trHeight w:val="540"/>
        </w:trPr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A082002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油脂工程</w:t>
            </w: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883E8F">
        <w:trPr>
          <w:gridBefore w:val="1"/>
          <w:trHeight w:val="540"/>
        </w:trPr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A082003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副食品与农副产品加工工程</w:t>
            </w: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883E8F">
        <w:trPr>
          <w:gridBefore w:val="1"/>
          <w:trHeight w:val="540"/>
        </w:trPr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A082004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批发、配送与物流仓储工程</w:t>
            </w: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883E8F">
        <w:trPr>
          <w:gridBefore w:val="1"/>
          <w:trHeight w:val="540"/>
        </w:trPr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A082005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成品油储运工程</w:t>
            </w: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883E8F">
        <w:trPr>
          <w:gridBefore w:val="1"/>
          <w:trHeight w:val="540"/>
        </w:trPr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A082006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冷冻冷藏工程</w:t>
            </w: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883E8F">
        <w:trPr>
          <w:gridBefore w:val="1"/>
          <w:trHeight w:val="540"/>
        </w:trPr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A082007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营养工程</w:t>
            </w: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gridBefore w:val="1"/>
          <w:trHeight w:val="540"/>
        </w:trPr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A0821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电子工程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A082101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雷达、导航与测控系统工程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F234E7">
        <w:trPr>
          <w:gridBefore w:val="1"/>
          <w:trHeight w:val="540"/>
        </w:trPr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A082102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电子综合信息网络工程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gridBefore w:val="1"/>
          <w:trHeight w:val="540"/>
        </w:trPr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A082103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新型显示器件工程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gridBefore w:val="1"/>
          <w:trHeight w:val="540"/>
        </w:trPr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A082104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监控系统工程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gridBefore w:val="1"/>
          <w:trHeight w:val="540"/>
        </w:trPr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A082105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电子自动化工程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gridBefore w:val="1"/>
          <w:trHeight w:val="540"/>
        </w:trPr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A082106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电子声像工程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gridBefore w:val="1"/>
          <w:trHeight w:val="540"/>
        </w:trPr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A082107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电磁兼容工程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gridBefore w:val="1"/>
          <w:trHeight w:val="540"/>
        </w:trPr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A082108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电子机房工程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gridBefore w:val="1"/>
          <w:trHeight w:val="540"/>
        </w:trPr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A082109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电子设备安装工程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gridBefore w:val="1"/>
          <w:trHeight w:val="540"/>
        </w:trPr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A082110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洁净室工程（含空调净化、洁净装修、洁净室地板）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gridBefore w:val="1"/>
          <w:trHeight w:val="540"/>
        </w:trPr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lastRenderedPageBreak/>
              <w:t xml:space="preserve">A08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工程施工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A0821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电子工程</w:t>
            </w:r>
          </w:p>
        </w:tc>
        <w:tc>
          <w:tcPr>
            <w:tcW w:w="2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A082111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微电子工程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gridBefore w:val="1"/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A082112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光电子工程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gridBefore w:val="1"/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A0822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通信工程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A082201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线路工程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F234E7">
        <w:trPr>
          <w:gridBefore w:val="1"/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A082202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设备工程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gridBefore w:val="1"/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693AF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A082203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系统集成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935BDC">
        <w:trPr>
          <w:gridBefore w:val="1"/>
          <w:trHeight w:val="585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A0823 </w:t>
            </w:r>
            <w:r w:rsidRPr="00C70C34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广播电影电视工程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A082301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广播电视制播工程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935BDC">
        <w:trPr>
          <w:gridBefore w:val="1"/>
          <w:trHeight w:val="585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A082302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电影制作与影院工程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935BDC">
        <w:trPr>
          <w:gridBefore w:val="1"/>
          <w:trHeight w:val="585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A082303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广播电视发射工程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935BDC">
        <w:trPr>
          <w:gridBefore w:val="1"/>
          <w:trHeight w:val="585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A082304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广播电视传输工程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935BDC">
        <w:trPr>
          <w:gridBefore w:val="1"/>
          <w:trHeight w:val="585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A082305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广播电视监测监管工程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gridBefore w:val="1"/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A0824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海洋工程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122E8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A082401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围填海、海上堤坝工程</w:t>
            </w:r>
          </w:p>
        </w:tc>
        <w:tc>
          <w:tcPr>
            <w:tcW w:w="87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930256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gridBefore w:val="1"/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A082402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人工岛、人工鱼礁、海上景观工程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930256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935BDC">
        <w:trPr>
          <w:gridBefore w:val="1"/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A082403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海上和海底物资储藏设施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930256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935BDC">
        <w:trPr>
          <w:gridBefore w:val="1"/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A082404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大型海水养殖场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930256" w:rsidRDefault="001348B3" w:rsidP="00930256">
            <w:pPr>
              <w:rPr>
                <w:rFonts w:ascii="Times New Roman" w:hAnsi="Times New Roman"/>
                <w:szCs w:val="21"/>
              </w:rPr>
            </w:pPr>
          </w:p>
        </w:tc>
      </w:tr>
      <w:tr w:rsidR="001348B3" w:rsidRPr="00C70C34" w:rsidTr="00F234E7">
        <w:trPr>
          <w:gridBefore w:val="1"/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A082405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海水综合利用工程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gridBefore w:val="1"/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A082406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海上娱乐及运动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gridBefore w:val="1"/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A082407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海洋及海岛资源开发利用和保护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gridBefore w:val="1"/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A082408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海洋环境污染治理与生态修复工程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gridBefore w:val="1"/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A082409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海洋灾害防治工程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gridBefore w:val="1"/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A082410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海洋生化工程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gridBefore w:val="1"/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A082411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海洋生物制药工程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gridBefore w:val="1"/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A082412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海底电（光）缆、管道铺设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920312">
        <w:trPr>
          <w:gridBefore w:val="1"/>
          <w:trHeight w:val="502"/>
        </w:trPr>
        <w:tc>
          <w:tcPr>
            <w:tcW w:w="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A082413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船舶工程</w:t>
            </w: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0D3791">
        <w:trPr>
          <w:gridBefore w:val="1"/>
          <w:trHeight w:val="540"/>
        </w:trPr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lastRenderedPageBreak/>
              <w:t xml:space="preserve">A08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工程施工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A0824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海洋工程</w:t>
            </w:r>
          </w:p>
        </w:tc>
        <w:tc>
          <w:tcPr>
            <w:tcW w:w="2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A082414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海洋沉船沉物打捞工程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gridBefore w:val="1"/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A082415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海上建</w:t>
            </w: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>(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构</w:t>
            </w: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>)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筑物安装拆除工程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gridBefore w:val="1"/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A082416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海洋能工程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gridBefore w:val="1"/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A082417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海洋油气矿产工程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gridBefore w:val="1"/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A082418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海洋观测预报工程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gridBefore w:val="1"/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A0825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建材工业工程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A082501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炉窑工程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F234E7">
        <w:trPr>
          <w:gridBefore w:val="1"/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A082502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炉窑机电设备安装工程</w:t>
            </w: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gridBefore w:val="1"/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A082503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非金属材料工程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gridBefore w:val="1"/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A082504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纯低温余热发电工程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B340ED">
        <w:trPr>
          <w:gridBefore w:val="1"/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2F1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A0826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军工工程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A082601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燃机动力工程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B340ED">
        <w:trPr>
          <w:gridBefore w:val="1"/>
          <w:trHeight w:val="479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2F1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A082602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船舶制造、修理、拆解工程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B340ED">
        <w:trPr>
          <w:gridBefore w:val="1"/>
          <w:trHeight w:val="537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2F1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A082603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船舶机械工程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935BDC">
        <w:trPr>
          <w:gridBefore w:val="1"/>
          <w:trHeight w:val="558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2F1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A082604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船舶水工工程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935BDC">
        <w:trPr>
          <w:gridBefore w:val="1"/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2F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A082605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船舶科研、试验、教育培训工程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gridBefore w:val="1"/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A082606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机场工程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5C32F1">
        <w:trPr>
          <w:gridBefore w:val="1"/>
          <w:trHeight w:val="641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A082607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坦克、装甲车辆工程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gridBefore w:val="1"/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A082608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枪炮工程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gridBefore w:val="1"/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A082609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弹、箭工程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gridBefore w:val="1"/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A082610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火炸药工程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gridBefore w:val="1"/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A082611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防化、民爆器材工程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gridBefore w:val="1"/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A082612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光学、光电、电子工程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5C32F1">
        <w:trPr>
          <w:gridBefore w:val="1"/>
          <w:trHeight w:val="586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A082613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靶场、科研试验基地工程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434E6B">
        <w:trPr>
          <w:gridBefore w:val="1"/>
          <w:trHeight w:val="768"/>
        </w:trPr>
        <w:tc>
          <w:tcPr>
            <w:tcW w:w="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2F1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A082614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引信、火工品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B86A7B">
        <w:trPr>
          <w:gridBefore w:val="1"/>
          <w:trHeight w:val="586"/>
        </w:trPr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lastRenderedPageBreak/>
              <w:t xml:space="preserve">A08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工程施工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2F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A0827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生物工程</w:t>
            </w:r>
          </w:p>
        </w:tc>
        <w:tc>
          <w:tcPr>
            <w:tcW w:w="2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A082701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生物医药工程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B340ED">
        <w:trPr>
          <w:gridBefore w:val="1"/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A082702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生物农药工程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5C32F1">
        <w:trPr>
          <w:gridBefore w:val="1"/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A082703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生物医药器械工程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5C32F1">
        <w:trPr>
          <w:gridBefore w:val="1"/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A082704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生物能源工程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5C32F1">
        <w:trPr>
          <w:gridBefore w:val="1"/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A082705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发酵工程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5C32F1">
        <w:trPr>
          <w:gridBefore w:val="1"/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A082706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生物质产品工程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73722D">
        <w:trPr>
          <w:gridBefore w:val="1"/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A2410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A0828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航空航天工程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A082801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航空动力装置工程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73722D">
        <w:trPr>
          <w:gridBefore w:val="1"/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A082802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航空机载设备工程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73722D">
        <w:trPr>
          <w:gridBefore w:val="1"/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A082803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航空导弹工程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73722D">
        <w:trPr>
          <w:gridBefore w:val="1"/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A082804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航空维修工程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73722D">
        <w:trPr>
          <w:gridBefore w:val="1"/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A082805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地面设备工程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73722D">
        <w:trPr>
          <w:gridBefore w:val="1"/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A082806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航天空间飞行器工程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73722D">
        <w:trPr>
          <w:gridBefore w:val="1"/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A082807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运载火箭制造工程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73722D">
        <w:trPr>
          <w:gridBefore w:val="1"/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A082808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地面制导站工程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73722D">
        <w:trPr>
          <w:gridBefore w:val="1"/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A082809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航空飞行器工程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5C32F1">
        <w:trPr>
          <w:gridBefore w:val="1"/>
          <w:trHeight w:val="795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A0829 </w:t>
            </w:r>
            <w:r w:rsidRPr="00C70C34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地质环境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A082901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地质灾害防治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EA7D92">
        <w:trPr>
          <w:gridBefore w:val="1"/>
          <w:trHeight w:val="59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A082902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地质遗迹保护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5C32F1">
        <w:trPr>
          <w:gridBefore w:val="1"/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A0830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园林绿化工程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A083001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园林工程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EA7D92">
        <w:trPr>
          <w:gridBefore w:val="1"/>
          <w:trHeight w:val="548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A083002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绿化工程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5C32F1">
        <w:trPr>
          <w:gridBefore w:val="1"/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A0831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核工程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>A083101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核矿山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EA7D92">
        <w:trPr>
          <w:gridBefore w:val="1"/>
          <w:trHeight w:val="646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A083102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核化工、放射性医药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0A3290">
        <w:trPr>
          <w:gridBefore w:val="1"/>
          <w:trHeight w:val="520"/>
        </w:trPr>
        <w:tc>
          <w:tcPr>
            <w:tcW w:w="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A083103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铀矿冶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0A3290">
        <w:trPr>
          <w:gridBefore w:val="1"/>
          <w:trHeight w:val="540"/>
        </w:trPr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A083104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研究堆、核动力堆（非核电）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5C32F1">
        <w:trPr>
          <w:gridBefore w:val="1"/>
          <w:trHeight w:val="539"/>
        </w:trPr>
        <w:tc>
          <w:tcPr>
            <w:tcW w:w="83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lastRenderedPageBreak/>
              <w:t xml:space="preserve">A08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工程施工</w:t>
            </w:r>
          </w:p>
        </w:tc>
        <w:tc>
          <w:tcPr>
            <w:tcW w:w="10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A0831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核工程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A083105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核设施退役治理</w:t>
            </w:r>
          </w:p>
        </w:tc>
        <w:tc>
          <w:tcPr>
            <w:tcW w:w="87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5C32F1">
        <w:trPr>
          <w:gridBefore w:val="1"/>
          <w:trHeight w:val="539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A083106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核利用技术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5C32F1">
        <w:trPr>
          <w:gridBefore w:val="1"/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A0832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信息工程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A083201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计算机信息系统集成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5C32F1">
        <w:trPr>
          <w:gridBefore w:val="1"/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A083202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计算机网络工程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5C32F1">
        <w:trPr>
          <w:gridBefore w:val="1"/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A083203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软件系统开发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5C32F1">
        <w:trPr>
          <w:gridBefore w:val="1"/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A083204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信息安全系统集成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5C32F1">
        <w:trPr>
          <w:gridBefore w:val="1"/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A083205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信息系统机房建设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5C32F1">
        <w:trPr>
          <w:gridBefore w:val="1"/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A083206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涉密信息系统机房建设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5C32F1">
        <w:trPr>
          <w:gridBefore w:val="1"/>
          <w:trHeight w:val="539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A0833 </w:t>
            </w:r>
            <w:r w:rsidRPr="00C70C34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文物保护工程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A083301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古建筑修缮与保护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5C32F1">
        <w:trPr>
          <w:gridBefore w:val="1"/>
          <w:trHeight w:val="539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912BD5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A083302</w:t>
            </w: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近现代文物建筑修缮与保护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</w:tr>
      <w:tr w:rsidR="001348B3" w:rsidRPr="00C70C34" w:rsidTr="005C32F1">
        <w:trPr>
          <w:gridBefore w:val="1"/>
          <w:trHeight w:val="539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912BD5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A083303</w:t>
            </w: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古遗址、古墓葬修缮与保护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</w:tr>
      <w:tr w:rsidR="001348B3" w:rsidRPr="00C70C34" w:rsidTr="005C32F1">
        <w:trPr>
          <w:gridBefore w:val="1"/>
          <w:trHeight w:val="539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912BD5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A083304</w:t>
            </w: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石窟寺、石刻及壁画保护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</w:tr>
      <w:tr w:rsidR="001348B3" w:rsidRPr="00C70C34" w:rsidTr="005C32F1">
        <w:trPr>
          <w:gridBefore w:val="1"/>
          <w:trHeight w:val="539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912BD5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A083305</w:t>
            </w: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文物安全消防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</w:tr>
      <w:tr w:rsidR="001348B3" w:rsidRPr="00C70C34" w:rsidTr="005C32F1">
        <w:trPr>
          <w:gridBefore w:val="1"/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DB7736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A0834 </w:t>
            </w:r>
            <w:r w:rsidRPr="00C70C34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土地整治工程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865F65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A083401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土地开发</w:t>
            </w: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</w:tr>
      <w:tr w:rsidR="001348B3" w:rsidRPr="00C70C34" w:rsidTr="005C32F1">
        <w:trPr>
          <w:gridBefore w:val="1"/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A083402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土地整理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</w:tr>
      <w:tr w:rsidR="001348B3" w:rsidRPr="00C70C34" w:rsidTr="00D858EB">
        <w:trPr>
          <w:gridBefore w:val="1"/>
          <w:trHeight w:val="540"/>
        </w:trPr>
        <w:tc>
          <w:tcPr>
            <w:tcW w:w="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054A5A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A083403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土地复垦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</w:tr>
    </w:tbl>
    <w:p w:rsidR="001348B3" w:rsidRDefault="001348B3" w:rsidP="00655E9C">
      <w:pPr>
        <w:spacing w:line="360" w:lineRule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1348B3" w:rsidRPr="00C70C34" w:rsidRDefault="001348B3" w:rsidP="00655E9C">
      <w:pPr>
        <w:spacing w:line="360" w:lineRule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1348B3" w:rsidRPr="00C70C34" w:rsidRDefault="001348B3" w:rsidP="00655E9C">
      <w:pPr>
        <w:widowControl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C70C34">
        <w:rPr>
          <w:rFonts w:ascii="Times New Roman" w:hAnsi="Times New Roman"/>
          <w:color w:val="000000"/>
          <w:kern w:val="0"/>
          <w:sz w:val="24"/>
          <w:szCs w:val="24"/>
        </w:rPr>
        <w:br w:type="page"/>
      </w:r>
    </w:p>
    <w:p w:rsidR="001348B3" w:rsidRPr="00C70C34" w:rsidRDefault="001348B3" w:rsidP="008E63BA">
      <w:pPr>
        <w:spacing w:line="360" w:lineRule="auto"/>
        <w:outlineLvl w:val="2"/>
        <w:rPr>
          <w:rFonts w:ascii="Times New Roman" w:hAnsi="Times New Roman"/>
        </w:rPr>
      </w:pPr>
      <w:r w:rsidRPr="00C70C34">
        <w:rPr>
          <w:rFonts w:ascii="Times New Roman" w:hAnsi="Times New Roman"/>
          <w:color w:val="000000"/>
          <w:kern w:val="0"/>
          <w:sz w:val="24"/>
          <w:szCs w:val="24"/>
        </w:rPr>
        <w:t>A—</w:t>
      </w:r>
      <w:r w:rsidRPr="00C70C34">
        <w:rPr>
          <w:rFonts w:ascii="Times New Roman" w:eastAsia="黑体" w:hAnsi="Times New Roman" w:hint="eastAsia"/>
          <w:color w:val="000000"/>
          <w:kern w:val="0"/>
          <w:sz w:val="24"/>
          <w:szCs w:val="24"/>
        </w:rPr>
        <w:t>其他工程</w:t>
      </w:r>
    </w:p>
    <w:tbl>
      <w:tblPr>
        <w:tblW w:w="5000" w:type="pct"/>
        <w:tblLook w:val="00A0"/>
      </w:tblPr>
      <w:tblGrid>
        <w:gridCol w:w="1425"/>
        <w:gridCol w:w="1815"/>
        <w:gridCol w:w="3791"/>
        <w:gridCol w:w="1491"/>
      </w:tblGrid>
      <w:tr w:rsidR="001348B3" w:rsidRPr="00C70C34" w:rsidTr="008E63BA">
        <w:trPr>
          <w:trHeight w:val="540"/>
          <w:tblHeader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  <w:r w:rsidRPr="00C70C34">
              <w:rPr>
                <w:rFonts w:ascii="Times New Roman" w:eastAsia="黑体" w:hAnsi="Times New Roman" w:hint="eastAsia"/>
                <w:color w:val="000000"/>
                <w:kern w:val="0"/>
                <w:sz w:val="24"/>
                <w:szCs w:val="24"/>
              </w:rPr>
              <w:t>一级类别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  <w:r w:rsidRPr="00C70C34">
              <w:rPr>
                <w:rFonts w:ascii="Times New Roman" w:eastAsia="黑体" w:hAnsi="Times New Roman" w:hint="eastAsia"/>
                <w:color w:val="000000"/>
                <w:kern w:val="0"/>
                <w:sz w:val="24"/>
                <w:szCs w:val="24"/>
              </w:rPr>
              <w:t>二级类别</w:t>
            </w:r>
          </w:p>
        </w:tc>
        <w:tc>
          <w:tcPr>
            <w:tcW w:w="2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  <w:r w:rsidRPr="00C70C34">
              <w:rPr>
                <w:rFonts w:ascii="Times New Roman" w:eastAsia="黑体" w:hAnsi="Times New Roman" w:hint="eastAsia"/>
                <w:color w:val="000000"/>
                <w:kern w:val="0"/>
                <w:sz w:val="24"/>
                <w:szCs w:val="24"/>
              </w:rPr>
              <w:t>三级类别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  <w:r w:rsidRPr="00C70C34">
              <w:rPr>
                <w:rFonts w:ascii="Times New Roman" w:eastAsia="黑体" w:hAnsi="Times New Roman" w:hint="eastAsia"/>
                <w:color w:val="000000"/>
                <w:kern w:val="0"/>
                <w:sz w:val="24"/>
                <w:szCs w:val="24"/>
              </w:rPr>
              <w:t>备</w:t>
            </w:r>
            <w:r w:rsidRPr="00C70C34"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C70C34">
              <w:rPr>
                <w:rFonts w:ascii="Times New Roman" w:eastAsia="黑体" w:hAnsi="Times New Roman" w:hint="eastAsia"/>
                <w:color w:val="000000"/>
                <w:kern w:val="0"/>
                <w:sz w:val="24"/>
                <w:szCs w:val="24"/>
              </w:rPr>
              <w:t>注</w:t>
            </w: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A09 </w:t>
            </w:r>
            <w:r w:rsidRPr="00C70C34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其他工程</w:t>
            </w: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>A0901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环境工程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A090101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大气污染控制工程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通用专业</w:t>
            </w: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A090102 </w:t>
            </w:r>
            <w:r w:rsidRPr="00C70C34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水污染控制与修复工程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A090103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固体废物污染控制工程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A090104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医疗和危险物污染控制工程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A090105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生态保护和修复工程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A090106 </w:t>
            </w:r>
            <w:r w:rsidRPr="00C70C34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土壤污染控制及修复工程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A090107 </w:t>
            </w:r>
            <w:r w:rsidRPr="00C70C34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噪声振动污染控制工程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A090108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光污染治理工程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A090109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核与辐射安全工程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A090110 </w:t>
            </w:r>
            <w:r w:rsidRPr="00C70C34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温室气体控制工程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A090111 </w:t>
            </w:r>
            <w:r w:rsidRPr="00C70C34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环境空气质量预报预警工程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A090112 </w:t>
            </w:r>
            <w:r w:rsidRPr="00C70C34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矿山地质环境保护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A090113 </w:t>
            </w:r>
            <w:r w:rsidRPr="00C70C34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高环境风险化学特制管控工程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>A0902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节能工程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A090201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锅炉（窑炉）改造工程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通用专业</w:t>
            </w: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A090202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区域热电联产工程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A090203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余热余压利用工程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A090204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节约和替代石油工程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A090205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电机系统节能工程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A090206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能量系统优化工程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A090207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建筑节能工程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1C69DA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A090208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绿色照明工程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1C69DA">
        <w:trPr>
          <w:trHeight w:val="653"/>
        </w:trPr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A090209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节能监测和技术服务体系建设工程</w:t>
            </w: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35BDC">
        <w:trPr>
          <w:trHeight w:val="540"/>
        </w:trPr>
        <w:tc>
          <w:tcPr>
            <w:tcW w:w="83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lastRenderedPageBreak/>
              <w:t xml:space="preserve">A09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其他工程</w:t>
            </w:r>
          </w:p>
        </w:tc>
        <w:tc>
          <w:tcPr>
            <w:tcW w:w="10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>A0902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节能工程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A090210 </w:t>
            </w:r>
            <w:r w:rsidRPr="00C70C34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能源管控一体化工程</w:t>
            </w:r>
          </w:p>
        </w:tc>
        <w:tc>
          <w:tcPr>
            <w:tcW w:w="87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935BDC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A090211 </w:t>
            </w:r>
            <w:r w:rsidRPr="00C70C34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基站、数据中心节能改造工程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A090212 </w:t>
            </w:r>
            <w:r w:rsidRPr="00C70C34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交通节能工程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A090213 </w:t>
            </w:r>
            <w:r w:rsidRPr="00C70C34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热电冷联产工程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A090214 </w:t>
            </w:r>
            <w:r w:rsidRPr="00C70C34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燃气蒸汽联合循环工程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A090215 </w:t>
            </w:r>
            <w:r w:rsidRPr="00C70C34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省柴节煤灶工程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>A0903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气象工程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A090301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综合气象观测工程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A090302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气象信息化工程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A090303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气象预报与灾害预警工程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A090304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气候与气候变化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A090305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人工影响天气工程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A090306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雷电监测预警与防护工程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A090307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公共气象服务工程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A090399 </w:t>
            </w:r>
            <w:r w:rsidRPr="00C70C34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其他气象工程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61350">
        <w:trPr>
          <w:trHeight w:val="605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>A0904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地震工程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A090401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地震监测预报工程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A090402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地震灾害预防工程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A090403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地震应急救援与救灾工程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61350">
        <w:trPr>
          <w:trHeight w:val="591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>A0905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水文工程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A090501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水文监测工程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961350">
        <w:trPr>
          <w:trHeight w:val="619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A090502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水文信息服务工程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A0906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储（蓄）能工程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A090601 </w:t>
            </w:r>
            <w:r w:rsidRPr="00C70C34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物理储能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A090602 </w:t>
            </w:r>
            <w:r w:rsidRPr="00C70C34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化学储能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B86A7B">
        <w:trPr>
          <w:trHeight w:val="618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A090603 </w:t>
            </w:r>
            <w:r w:rsidRPr="00C70C34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电磁储能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9C43E7">
        <w:trPr>
          <w:trHeight w:val="812"/>
        </w:trPr>
        <w:tc>
          <w:tcPr>
            <w:tcW w:w="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A090699 </w:t>
            </w:r>
            <w:r w:rsidRPr="00C70C34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其他储能</w:t>
            </w: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390"/>
        </w:trPr>
        <w:tc>
          <w:tcPr>
            <w:tcW w:w="83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lastRenderedPageBreak/>
              <w:t xml:space="preserve">A09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其他工程</w:t>
            </w: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A0907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安全防范工程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A090701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安全防范系统工程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F234E7">
        <w:trPr>
          <w:trHeight w:val="39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A090702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防爆安全检查工程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B86A7B">
        <w:trPr>
          <w:trHeight w:val="39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A090703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网络安全工程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B86A7B">
        <w:trPr>
          <w:trHeight w:val="495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>A0908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展陈工程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A090801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文物布展陈列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F234E7">
        <w:trPr>
          <w:trHeight w:val="495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A090802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非文物布展陈列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495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A090803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模型制作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495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A090804 </w:t>
            </w: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声光电配置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F234E7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CB36F4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>A09</w:t>
            </w:r>
            <w:r>
              <w:rPr>
                <w:rFonts w:ascii="Times New Roman" w:hAnsi="Times New Roman"/>
                <w:bCs/>
                <w:kern w:val="0"/>
                <w:szCs w:val="21"/>
              </w:rPr>
              <w:t>09</w:t>
            </w: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沙漠化治理工程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</w:tbl>
    <w:p w:rsidR="001348B3" w:rsidRPr="00C70C34" w:rsidRDefault="001348B3">
      <w:pPr>
        <w:rPr>
          <w:rFonts w:ascii="Times New Roman" w:hAnsi="Times New Roman"/>
        </w:rPr>
      </w:pPr>
    </w:p>
    <w:p w:rsidR="001348B3" w:rsidRPr="00C70C34" w:rsidRDefault="001348B3">
      <w:pPr>
        <w:widowControl/>
        <w:jc w:val="left"/>
        <w:rPr>
          <w:rFonts w:ascii="Times New Roman" w:hAnsi="Times New Roman"/>
        </w:rPr>
      </w:pPr>
      <w:r w:rsidRPr="00C70C34">
        <w:rPr>
          <w:rFonts w:ascii="Times New Roman" w:hAnsi="Times New Roman"/>
        </w:rPr>
        <w:br w:type="page"/>
      </w:r>
    </w:p>
    <w:p w:rsidR="001348B3" w:rsidRPr="00241707" w:rsidRDefault="001348B3" w:rsidP="008E63BA">
      <w:pPr>
        <w:spacing w:line="360" w:lineRule="auto"/>
        <w:outlineLvl w:val="1"/>
        <w:rPr>
          <w:rFonts w:ascii="黑体" w:eastAsia="黑体" w:hAnsi="黑体"/>
        </w:rPr>
      </w:pPr>
      <w:r w:rsidRPr="00241707">
        <w:rPr>
          <w:rFonts w:ascii="黑体" w:eastAsia="黑体" w:hAnsi="黑体" w:hint="eastAsia"/>
          <w:kern w:val="0"/>
          <w:sz w:val="24"/>
          <w:szCs w:val="24"/>
        </w:rPr>
        <w:t>二、货物类（编码</w:t>
      </w:r>
      <w:r w:rsidRPr="00241707">
        <w:rPr>
          <w:rFonts w:ascii="黑体" w:eastAsia="黑体" w:hAnsi="黑体"/>
          <w:kern w:val="0"/>
          <w:sz w:val="24"/>
          <w:szCs w:val="24"/>
        </w:rPr>
        <w:t>B</w:t>
      </w:r>
      <w:r w:rsidRPr="00241707">
        <w:rPr>
          <w:rFonts w:ascii="黑体" w:eastAsia="黑体" w:hAnsi="黑体" w:hint="eastAsia"/>
          <w:kern w:val="0"/>
          <w:sz w:val="24"/>
          <w:szCs w:val="24"/>
        </w:rPr>
        <w:t>）</w:t>
      </w:r>
    </w:p>
    <w:tbl>
      <w:tblPr>
        <w:tblW w:w="5000" w:type="pct"/>
        <w:tblLook w:val="00A0"/>
      </w:tblPr>
      <w:tblGrid>
        <w:gridCol w:w="1425"/>
        <w:gridCol w:w="1815"/>
        <w:gridCol w:w="3791"/>
        <w:gridCol w:w="1491"/>
      </w:tblGrid>
      <w:tr w:rsidR="001348B3" w:rsidRPr="00C70C34" w:rsidTr="009874AF">
        <w:trPr>
          <w:trHeight w:val="540"/>
          <w:tblHeader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70C34">
              <w:rPr>
                <w:rFonts w:ascii="Times New Roman" w:eastAsia="黑体" w:hAnsi="Times New Roman" w:hint="eastAsia"/>
                <w:kern w:val="0"/>
                <w:sz w:val="24"/>
                <w:szCs w:val="24"/>
              </w:rPr>
              <w:t>一级类别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70C34">
              <w:rPr>
                <w:rFonts w:ascii="Times New Roman" w:eastAsia="黑体" w:hAnsi="Times New Roman" w:hint="eastAsia"/>
                <w:kern w:val="0"/>
                <w:sz w:val="24"/>
                <w:szCs w:val="24"/>
              </w:rPr>
              <w:t>二级类别</w:t>
            </w:r>
          </w:p>
        </w:tc>
        <w:tc>
          <w:tcPr>
            <w:tcW w:w="2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70C34">
              <w:rPr>
                <w:rFonts w:ascii="Times New Roman" w:eastAsia="黑体" w:hAnsi="Times New Roman" w:hint="eastAsia"/>
                <w:kern w:val="0"/>
                <w:sz w:val="24"/>
                <w:szCs w:val="24"/>
              </w:rPr>
              <w:t>三级类别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70C34">
              <w:rPr>
                <w:rFonts w:ascii="Times New Roman" w:eastAsia="黑体" w:hAnsi="Times New Roman" w:hint="eastAsia"/>
                <w:kern w:val="0"/>
                <w:sz w:val="24"/>
                <w:szCs w:val="24"/>
              </w:rPr>
              <w:t>备</w:t>
            </w:r>
            <w:r w:rsidRPr="00C70C34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C70C34">
              <w:rPr>
                <w:rFonts w:ascii="Times New Roman" w:eastAsia="黑体" w:hAnsi="Times New Roman" w:hint="eastAsia"/>
                <w:kern w:val="0"/>
                <w:sz w:val="24"/>
                <w:szCs w:val="24"/>
              </w:rPr>
              <w:t>注</w:t>
            </w:r>
          </w:p>
        </w:tc>
      </w:tr>
      <w:tr w:rsidR="001348B3" w:rsidRPr="00C70C34" w:rsidTr="009874AF">
        <w:trPr>
          <w:trHeight w:val="525"/>
        </w:trPr>
        <w:tc>
          <w:tcPr>
            <w:tcW w:w="83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机电产品类</w:t>
            </w: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建筑机械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B010101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隧道掘进设备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9874AF">
        <w:trPr>
          <w:trHeight w:val="525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B010102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挖掘机械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25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B010103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桩工机械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25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B010104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铲土运输机械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25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B010105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压实与路面机械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25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B010106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塔吊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25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B010107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混凝土机械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25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B010108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凿岩机械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493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B010109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桥梁施工机械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493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B010110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公路养护设备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493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B010111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附着升降脚手架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437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城市轨道工程设备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B010201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通风设备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9874AF">
        <w:trPr>
          <w:trHeight w:val="48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B010202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自动售检票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48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B010203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防灾报警设备及消防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48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B010204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屏蔽门设备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48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B010205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综合监控设备</w:t>
            </w: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48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B010206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车辆段设备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479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民航设备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B010301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旅客登机桥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9874AF">
        <w:trPr>
          <w:trHeight w:val="555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B010302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机场目视助航设备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55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B010303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航空器地面服务设备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55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B010304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机场弱电系统设备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493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B010305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空管设备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55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B010306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机场安检设备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55"/>
        </w:trPr>
        <w:tc>
          <w:tcPr>
            <w:tcW w:w="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B010307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机场供油设备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55"/>
        </w:trPr>
        <w:tc>
          <w:tcPr>
            <w:tcW w:w="83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lastRenderedPageBreak/>
              <w:t xml:space="preserve">B01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机电产品类</w:t>
            </w: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民航设备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B010308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机场应急救援设备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55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B010309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航空气象设备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矿山机械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B010401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井下采掘机械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B010402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矿井提升运输设备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B010403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矿井支护设备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B010404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粉碎机械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B010405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研磨设备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B010406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洗选及脱水设备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B010407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烧结、成型设备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B010408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勘探、检测设备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B010409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通风排水设备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B010410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大型洗煤成套设备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B010411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井下采掘、提升成套设备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B010412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露天矿成套设备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B010499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其他辅助设备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石油、天然气设备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B010501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石油、天然气勘探和钻采设备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9874AF">
        <w:trPr>
          <w:trHeight w:val="60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B010502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石油、天然气集输与储运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60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B010503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炼油设备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60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B010504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石油专用工具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60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B010505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石油炼化仪器仪表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60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B010506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小型机械、设备及工具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60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B0106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冶金机械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B010601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黑色金属原料备制及冶炼设备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9874AF">
        <w:trPr>
          <w:trHeight w:val="600"/>
        </w:trPr>
        <w:tc>
          <w:tcPr>
            <w:tcW w:w="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B010602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有色金属原料备制及冶炼设备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600"/>
        </w:trPr>
        <w:tc>
          <w:tcPr>
            <w:tcW w:w="83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lastRenderedPageBreak/>
              <w:t xml:space="preserve">B01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机电产品类</w:t>
            </w: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B0106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冶金机械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B010603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黑色金属轧制设备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9874AF">
        <w:trPr>
          <w:trHeight w:val="60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B010604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有色金属压延设备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B010605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大型宽厚板坯连铸机成套设备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B010606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大型热连轧板机成套设备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B010607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大型板带冷连轧机成套设备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B0107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化工机械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B010701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化工装置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B010702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橡胶与塑料加工机械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B010703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制药设备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B010704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中药炮制设备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B010705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制碱项目主要设备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B010706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制盐项目主要设备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B010707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流体机械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B010708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造粒设备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B010709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筛分设备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B010710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干燥设备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B0108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煤化工设备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B010801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煤粉、煤浆加工设备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B010802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煤气化设备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B010803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传质设备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B010804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反应设备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B010805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浓缩设备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B010806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传热设备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B010807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储运设备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B010808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输送设备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lastRenderedPageBreak/>
              <w:t xml:space="preserve">B01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机电产品类</w:t>
            </w: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B0108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煤化工设备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B010809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空分设备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B010810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炼焦设备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B010811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净化设备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B0109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轻工机械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B010901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制浆造纸纸制品装备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B010902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酒、饮料加工及罐装设备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B010903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乳品加工设备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B010904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制糖设备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B010905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制盐设备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B010906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制革工艺与皮革加工设备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B010907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制鞋设备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B010908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钟表生产设备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B010909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自行车生产设备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B010910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电光源制造设备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B010911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缝纫与服饰加工设备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B010912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日用化工设备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B010913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日用电器设备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B010914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厨房设备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B010915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屠宰及肉类加工设备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B010916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食品冷冻保鲜设备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B010917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烟草加工设备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B010918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木工家具加工设备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B010919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玻璃制造与加工设备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B010920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陶瓷制造与加工设备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B010921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洗涤设备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B0109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轻工机械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B010922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分离机械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机电产品类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B010923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食品辐照灭菌设备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B0110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农业机械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B011001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耕整地机械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B011002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种植施肥机械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B011003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田间管理机械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B011004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收获机械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B011005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收获后处理机械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B011006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农产品初加工机械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B011007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农用搬运机械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B011008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灌排机械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B011009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畜牧养殖机械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B011010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动力机械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B011011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农村可再生能源利用设备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B011012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农田基本建设机械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B011013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设施农业设备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B011014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农业科研试验检测仪器设备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B011015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水产养殖机械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B011099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其他机械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B0111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林业机械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B011101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营林机械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B011102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木材加工机械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B011103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木材干燥机械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B011104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林产化工机械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B011105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种苗机械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B011106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园林机械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lastRenderedPageBreak/>
              <w:t xml:space="preserve">B01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机电产品类</w:t>
            </w: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B0111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林业机械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B011107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林副特产加工机械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B011108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森林消防机械及设备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B011109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有害生物防治机械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B011110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森林、湿地、荒漠化及野生动物检测设备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B011111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采伐运输机械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>B0112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电子元器件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B011201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电子元件</w:t>
            </w: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B011202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电子器件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0B122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B011203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集成电路及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微电子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组件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B011204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机电一体化自动控制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B011205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敏感器件与传感器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B011206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微机械电子系统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B011207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精密测量仪器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B011208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自动化仪表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B011209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电子加速器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B0113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通信设备、器材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B011301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传输设备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B011302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交换设备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B011303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数据及多媒体设备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B011304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微波通信设备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B011305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卫星通信设备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B011306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移动通信设备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B011307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通信电源设备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B011308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通信管道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B011309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通信线路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B011310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计算机网络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lastRenderedPageBreak/>
              <w:t xml:space="preserve">B01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机电产品类</w:t>
            </w: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B0113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通信设备、器材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B011311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通信局房配套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B0114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广播、影视、舞台设备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B011401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广播电视设备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B011402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乐器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B011403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显示器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B011404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电影设备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97786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B011405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灯光设备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97786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B011406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音响设备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97786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B011407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舞台设备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90059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B0115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海洋设备</w:t>
            </w: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B011501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海洋环境监测设备及器械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B011502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海洋环境观测设备及器械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B011503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海洋环境分析仪器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B011504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海洋调查设备及器械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B011505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海洋生物制药设备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B011506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海水利用设备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B011507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海水淡化设备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B011508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海洋能设备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B011509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海洋渔业专用设备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B011510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海洋船舶设备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B011511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海洋石油生产设备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B011512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海洋矿产设备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B011513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海盐设备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B011514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海洋化工设备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B011515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海洋电力设备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B011516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海洋交通运输设备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lastRenderedPageBreak/>
              <w:t xml:space="preserve">B01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机电产品类</w:t>
            </w: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B0115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海洋设备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B011517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滨海旅游娱乐设备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B011518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海洋环境保护专用仪器设备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B011519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海洋服务专用仪器设备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B011520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潜水打捞设备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B011599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其他海洋工程设备及器械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B0116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金属加工机械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B011601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数控机床和加工中心设备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B011602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金属切削机床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B011603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锻压与锻压机械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B011604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铸造与铸造设备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B011605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焊接与焊接、切割设备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B011606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模具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B011607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表面处理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B011608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热处理设备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B011609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理化检测设备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B011610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机电一体化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B011611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三维打印机（成型设备）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B0117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锅炉及原动机设备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B011701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电站锅炉及辅机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B011702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工业锅炉及辅机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B011703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船用锅炉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B011704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机车锅炉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B011705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注汽锅炉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B011706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饮用水锅炉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B011707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生活锅炉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B011708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内燃机及配件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lastRenderedPageBreak/>
              <w:t xml:space="preserve">B01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机电产品类</w:t>
            </w: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B0117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锅炉及原动机设备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B011709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汽轮机及辅机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B011710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水轮机及辅机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B011711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风能原动设备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B0118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造纸机械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B011801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制浆设备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B011802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造纸机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B0119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起重运输机械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B011901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起重机械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B011902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输送机械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B011903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装卸机械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B011904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扶梯与电梯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B0120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纺织机械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B012001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棉纺前机械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B012002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毛纺前机械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B012003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纺纱机械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B012004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络并捻机械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B012005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织造机械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B012006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针织机械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B012007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非织造布机械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B012008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印染整理机械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B012009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化纤机械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B012010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纺织测试仪器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B0121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包装设备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B012101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食品包装机械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B012102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药品专用包装机械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B012103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文物专用包装器械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B012199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其它货物包装机械设备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B0122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生物制造设备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B012201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发酵设备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lastRenderedPageBreak/>
              <w:t xml:space="preserve">B01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机电产品类</w:t>
            </w: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B0122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生物制造设备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B012202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生物质能设备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B012203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生物制品加工设备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B0123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粮油食品加工机械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B012301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粮食机械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B012302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油料加工机械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B012303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食品加工机械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B0124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非金属矿物制品工业专用设备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B012401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水泥生产设备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B012402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玻璃加工制造设备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B012403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墙体材料制造设备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B012404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炉、窑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B012405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硅材料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B012406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石材切割加工设备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B012407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非金属矿物超细加工及改性设备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B012408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光伏产品制造设备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90059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B0125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车辆</w:t>
            </w: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B012501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矿山运输车辆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B012502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乘用车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B012503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客车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B012504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货车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B012505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内燃机车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B012506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电力机车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B012507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工矿电机车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B012508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铁路机车车辆设备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B012509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城市轨道车辆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B012510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摩托车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B012511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新能源汽车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lastRenderedPageBreak/>
              <w:t xml:space="preserve">B01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机电产品类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B0125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车辆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B012512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车辆配件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B012599 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其他特种车辆</w:t>
            </w: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B0126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船舶设备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B012601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船舶主动力装置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B012602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船舶辅助动力装置</w:t>
            </w: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B012603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船舶蒸汽锅炉及压缩空气装置</w:t>
            </w: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B012604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船用泵和管路系统</w:t>
            </w: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B012605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造水机</w:t>
            </w: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B012606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船舶操纵设备</w:t>
            </w: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B012607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自动化系统</w:t>
            </w: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B012608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船厂专用装焊设备</w:t>
            </w: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B012609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船厂专用切割设备</w:t>
            </w: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B012610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船厂专用流水线设备</w:t>
            </w: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B012611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船厂起重运输设备</w:t>
            </w: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B012612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甲板机械</w:t>
            </w: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B012613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舱室机械</w:t>
            </w: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B012614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船舶推进装置</w:t>
            </w: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B012615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自动导航设备</w:t>
            </w: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B012616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船舶设计试验专用软硬件设备</w:t>
            </w: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B012617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船舶涂装设备</w:t>
            </w: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B012618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船舶试验设备</w:t>
            </w: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B012619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船舶挖掘设备</w:t>
            </w: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B012620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船舶起重设备</w:t>
            </w: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B012621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船舶打桩设备</w:t>
            </w: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10"/>
        </w:trPr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B012622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船舶混凝土设备</w:t>
            </w: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10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B0126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船舶设备</w:t>
            </w:r>
          </w:p>
        </w:tc>
        <w:tc>
          <w:tcPr>
            <w:tcW w:w="2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B012623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船舶水上平台设备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10"/>
        </w:trPr>
        <w:tc>
          <w:tcPr>
            <w:tcW w:w="83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机电产品类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B012699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其他专用设备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39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B0127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航空航天设备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B012701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飞机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9874AF">
        <w:trPr>
          <w:trHeight w:val="539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B012702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卫星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39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B012703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航天器运载工具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39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B012704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航天地面动力设备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39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B012705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航天地面控制及测量设备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39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B012706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导弹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39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B012707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民用无人飞行器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39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B012799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其他运载工具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1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B0128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兵器装备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B012801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坦克、装甲车辆设备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9874AF">
        <w:trPr>
          <w:trHeight w:val="51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B012802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枪炮设备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1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B012803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弹、箭设备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1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B012804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火炸药设备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1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B012805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防化、民爆器材设备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1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B012806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光学、光电、电子设备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1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B012807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靶场、科研试验基地设备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1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B012808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引信、火工品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1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B012809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消弧线圈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1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B012810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接地变及中性点成套装置避雷器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39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B0129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核设备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B012901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核反应堆及启动设备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9874AF">
        <w:trPr>
          <w:trHeight w:val="539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B012902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核反应堆检测装置</w:t>
            </w:r>
            <w:r w:rsidRPr="00C70C34">
              <w:rPr>
                <w:rFonts w:ascii="Times New Roman" w:hAnsi="Times New Roman"/>
                <w:kern w:val="0"/>
                <w:szCs w:val="21"/>
              </w:rPr>
              <w:t> 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39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B012903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废物处理、排出设备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39"/>
        </w:trPr>
        <w:tc>
          <w:tcPr>
            <w:tcW w:w="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B012904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核测量和控制仪器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lastRenderedPageBreak/>
              <w:t xml:space="preserve">B01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机电产品类</w:t>
            </w: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B0129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核设备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B012905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核安全机械设备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B012906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电离辐射防护设备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B012907 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核安全电气设备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B012908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核辐射探测设备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B0130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电机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B013001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发电机及发电机组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B013002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驱动用电动机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B013003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微特电机（含分马力电动机、超导电机）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B013004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控制用电动机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>B013099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其他电动机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B0131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输配电设备、设施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B013101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交流变压器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>B013102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高压隔离开关、断路器及组合电器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B013103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开关柜及低压电器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B013104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换流装置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B013105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电线、电缆与光缆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B013106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电力电容器、静态补偿装置及串联补偿装置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B013107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电池、电源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B013108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绝缘子及穿墙套管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B013109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电力工器具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B013110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电力牵张设备及其他辅助施工装备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B013111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测控及在线监测管理系统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B013112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自动控制及传动系统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>B013113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变流保护设备与系统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B013114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接触网设备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lastRenderedPageBreak/>
              <w:t xml:space="preserve">B01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机电产品类</w:t>
            </w: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B0131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输配电设备、设施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B013115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杆塔及金具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B013116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电站保护系统设备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B013117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自动化系统及设备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B0132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计算机及网络设备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B013201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大中型计算机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B013202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小型、微型计算机及工作站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B013203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工业过程控制设备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B013204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网络安全设备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>B013205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计算机配件及外设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B013206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计算机存储设备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B013207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网络设备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B013208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人体生物识别设备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B0133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计算机系统软件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B013301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系统软件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B013302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支撑软件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B013303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应用软件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B0134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环保设备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6C2A46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B013401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环境监测仪器设备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B013402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水污染治理设备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B013403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噪声与振动治理设备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B013404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固体废弃物处理处置设备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B013405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危险废弃物处理处置设备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B013406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除尘设备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206B0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B013407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脱硫、脱硝设备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206B07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>B013408 VOCs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治理设备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B013409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电磁波污染防治设备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B013410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恶臭治理设备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lastRenderedPageBreak/>
              <w:t xml:space="preserve">B01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机电产品类</w:t>
            </w: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B0134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环保设备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91595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B013411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辐射环境监测设备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39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B013412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污泥处理设备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39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B013413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污染源自动监测与分布式（</w:t>
            </w: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>DCS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）系统设备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39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B013414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机动车尾气检测设备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39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B013415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放射性污染与治理设备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B0135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气象设备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B013501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地面气象探测设备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B013502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高空探测设备及软件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B013503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大气成分观测分析设备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B013504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卫星遥感设备及软件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B013505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气象雷达设备及软件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B013506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人工影响天气作业设备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B013507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气象计量检定设备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B013508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农业气象仪器设备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B013509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雷电探测及防护设备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B013510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空间天气观测设备及软件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B013511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地基遥感设备及软件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B013512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专业气象观测设备及软件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B0136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交通信号专用设备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B013601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铁路信号设备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B013602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城市轨道信号设备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B013603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公路信号设备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B013604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水路信号设备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B013605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航道信号设备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B0137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地震监测设备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B013701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微震观测设备、仪器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lastRenderedPageBreak/>
              <w:t xml:space="preserve">B01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机电产品类</w:t>
            </w: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B0137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地震监测设备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B013702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地震电磁、地形变、地下流体观测设备、仪器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B013703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强震动观测设备、仪器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B013704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工程地震设备、仪器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B013705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地震观测与分析应用软件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B0138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节能设备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B013801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节电器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B013802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变频器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B013803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高效节能设备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B013804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余热余压利用装备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B013805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节油器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>B013806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节水设备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>B013807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建筑节能设备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B013808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煤气化设备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B0139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科学、教育设备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B013901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通用测试仪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B013902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通用分析仪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B013903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生化分析仪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1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B013904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光谱分析仪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1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B013905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质谱分析仪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1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B013906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色谱分析仪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1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B013907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公路桥梁试验检测设备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1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B013908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岩土力学地质测试分析设备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1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B013909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土木工程试验仪器、设备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1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B013910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电化教学仪器、设备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1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B013911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音体美仪器、设备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10"/>
        </w:trPr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B013912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电子电工教学仪器、设备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10"/>
        </w:trPr>
        <w:tc>
          <w:tcPr>
            <w:tcW w:w="83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lastRenderedPageBreak/>
              <w:t xml:space="preserve">B01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机电产品类</w:t>
            </w: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B0139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科学、教育设备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B013913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科学探究设备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B013914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通用教具（课桌椅、讲台、黑板）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B013999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其他专用教学设备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35BDC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B0140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安全技术防范设备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B014001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安防视频监控设备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935BDC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B014002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入侵探测与防盗报警设备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B014003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安防出入口目标识别与控制设备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B014004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安防实体防护设备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B014005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防爆安全检查设备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B014006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移动目标反劫防盗设备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B014007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非侵入式集装箱安检设备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B0141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其他专用电子与机械设备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B014101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商业机械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B014102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邮政机械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35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B014103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水工机械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B014104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水力机械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B014105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蒸汽、燃气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479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B014106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风力机械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B014107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地震测试专用器械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B014108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测绘仪器设备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63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B014109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计量设备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B014110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警用装备及器械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B014111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体育器械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618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B014112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印刷机械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91"/>
        </w:trPr>
        <w:tc>
          <w:tcPr>
            <w:tcW w:w="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B014113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无损检测设备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86"/>
        </w:trPr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lastRenderedPageBreak/>
              <w:t xml:space="preserve">B01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机电产品类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B0141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其他专用电子与机械设备</w:t>
            </w:r>
          </w:p>
        </w:tc>
        <w:tc>
          <w:tcPr>
            <w:tcW w:w="2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B014114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道路交通安全设备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B014115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水文监测专用设备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B014116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风机与压缩机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B014117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制冷与采暖空调设备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B014118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气体分离设备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B014119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泵与阀门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B014120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消防设备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B014121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流体传动与控制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B014122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减速机及基础零部件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B014123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发动机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B014124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道路清扫设备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B0142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电子专用设备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B014201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半导体材料及制造设备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B014202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光电器件及制造设备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B014203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通讯网络设备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B014299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其他专用电子设备及仪器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B0143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水运工程设备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B014301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港口装卸设备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B014302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港口自动化及电器设备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B014303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航电枢纽机电设备、金属结构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B014304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航电枢纽电气设备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B0144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新能源机械设备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B0145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轨道铺架设备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>B014501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铁路专用运架设备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9874AF">
        <w:trPr>
          <w:trHeight w:val="605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>B014502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铺轨专用设备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>B014503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轨道检测设备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lastRenderedPageBreak/>
              <w:t xml:space="preserve">B01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机电产品类</w:t>
            </w: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B0146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文物保护设备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>B014601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考古发掘设备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>B014602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文物修复设备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>B014603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文物风险管理设备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>B014604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文物展陈设备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30AF0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B0147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测绘地理信息设备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>B014701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导航定位设备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C15D88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>B014702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大地测量设备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C15D88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>B014703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摄影测量设备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>B014704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不动产测绘设备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>B014705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水下与海洋测绘设备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B0148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医疗设备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B014801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医用电子仪器设备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D7EB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　</w:t>
            </w: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B014802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医用光学器具、仪器及内窥镜设备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B014803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医用超声仪器及有关设备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465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B014804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医用激光仪器设备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465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B014805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医用高频仪器设备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465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B014806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物理治疗及康复设备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465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B014807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医用磁共振设备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615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B014808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医用</w:t>
            </w: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>X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射线设备及附属设备、备件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615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B014809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医用高能射线设备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B014810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医用核素设备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76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B014811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体外循环及血液处理设备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B014812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医用冷疗、低温、冷藏设备及器具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604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B014813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医院网络设备及软件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B014814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医疗专用车设备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52"/>
        </w:trPr>
        <w:tc>
          <w:tcPr>
            <w:tcW w:w="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B014815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临床检验分析仪器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D7EB7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lastRenderedPageBreak/>
              <w:t xml:space="preserve">B01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机电产品类</w:t>
            </w:r>
          </w:p>
        </w:tc>
        <w:tc>
          <w:tcPr>
            <w:tcW w:w="10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B0148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医疗设备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B014816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手术室、急救室、诊疗室设备及器具</w:t>
            </w: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87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B014817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医疗垃圾处理系统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B014818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医药包装自动化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B014819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兽医设备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B02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医疗器材</w:t>
            </w: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B0201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医疗器具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B020101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手术器械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935BDC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B020102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注射穿刺器械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35BDC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B020103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普通诊察器械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B020104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医用化验和基础设备器具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B020105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口腔科设备及器具</w:t>
            </w: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B020106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病房护理设备及器具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B020107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消毒和灭菌设备及器具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B020108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防疫、防护卫生装备及器具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B020109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助残器具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B020110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中医器械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B020111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康复器械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B020112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介入器材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B020113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医用射线防护用品、装置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B020199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其他医疗器械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B0202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材料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B020201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植入材料和人工器官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B020202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口腔科材料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604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B020203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医用卫生材料及敷料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B020204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医用缝合材料及粘合剂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B020205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医用高分子材料及制品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86"/>
        </w:trPr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lastRenderedPageBreak/>
              <w:t xml:space="preserve">B02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医疗器材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B0202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材料</w:t>
            </w:r>
          </w:p>
        </w:tc>
        <w:tc>
          <w:tcPr>
            <w:tcW w:w="2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B020206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检验耗材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B020207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检验试剂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B020208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消毒类耗材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B020209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医用</w:t>
            </w: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>X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射线附属耗材</w:t>
            </w:r>
          </w:p>
        </w:tc>
        <w:tc>
          <w:tcPr>
            <w:tcW w:w="8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金属材料</w:t>
            </w: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B0301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黑色金属及产品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B030101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铁及铁产品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B030102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锰及锰产品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35BDC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B030103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铬及铬产品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35BDC">
        <w:trPr>
          <w:trHeight w:val="63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B030199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其他黑色金属及其产品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B0302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有色金属及产品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B030201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重金属及其产品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B030202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轻金属及其产品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B030203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贵金属及其产品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B030204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稀有金属及其产品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B030299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其他有色金属及其产品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B0303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合金及产品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B030301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铁合金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B030302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有色金属合金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B030303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合金产品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B030399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其他合金产品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B0304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石油专用管材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B030401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钻杆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B030402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钻挺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B030403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套管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B030404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油管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DB56E4">
        <w:trPr>
          <w:trHeight w:val="540"/>
        </w:trPr>
        <w:tc>
          <w:tcPr>
            <w:tcW w:w="8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石油及其制品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B0401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原油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DB56E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DB56E4">
        <w:trPr>
          <w:trHeight w:val="540"/>
        </w:trPr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B0402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天然气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67"/>
        </w:trPr>
        <w:tc>
          <w:tcPr>
            <w:tcW w:w="83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lastRenderedPageBreak/>
              <w:t xml:space="preserve">B04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石油及其制品</w:t>
            </w: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B0403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石油制品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B040301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汽油、煤油、柴油和润滑油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9874AF">
        <w:trPr>
          <w:trHeight w:val="567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B040302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沥青焦、石油焦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67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B040303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阳极、阴极、电极糊碳块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67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B040304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石蜡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67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B040305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溶剂和化工原料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67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B040306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润滑剂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67"/>
        </w:trPr>
        <w:tc>
          <w:tcPr>
            <w:tcW w:w="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B040307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沥青混凝土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煤炭煤层气及其制品</w:t>
            </w: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B0501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煤炭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B050101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原煤、煤矸石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B050102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洗精煤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B050103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可燃性片岩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B0502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煤炭制品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B050201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焦炭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B050202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型煤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B050203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水煤浆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B050204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煤液化产品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B050205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煤气化产品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B0503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煤层气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B06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化工材料及其制品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B0601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无机化学原料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B0602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有机化工材料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9874AF">
        <w:trPr>
          <w:trHeight w:val="51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B0603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合成材料及专用化工品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B060301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防护、防腐与涂料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9874AF">
        <w:trPr>
          <w:trHeight w:val="51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B060302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化肥、农药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1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B060303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橡胶、塑料及其制品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10"/>
        </w:trPr>
        <w:tc>
          <w:tcPr>
            <w:tcW w:w="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B060304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玻璃及其制品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10"/>
        </w:trPr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B060305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颜料、染料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10"/>
        </w:trPr>
        <w:tc>
          <w:tcPr>
            <w:tcW w:w="83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lastRenderedPageBreak/>
              <w:t xml:space="preserve">B06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化工材料及其制品</w:t>
            </w: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B0603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合成材料及专用化工品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B060306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合成材料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1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B060307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专用化学品和精细化学品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1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B060308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火工品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1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B0604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石油专用化工产品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>B060401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专用化学品和精细化学品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9874AF">
        <w:trPr>
          <w:trHeight w:val="51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B060402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钻井液处理剂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1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B060403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造浆材料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1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B060404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油井水泥用外加剂和外掺剂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35BDC">
        <w:trPr>
          <w:trHeight w:val="51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B060405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酸化用化学剂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35BDC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B060406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压裂用化学剂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B060407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采油采气用化学剂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B060408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油气集输用化学剂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B060409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注水处理用化学剂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B060410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管线防腐用化学剂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B060499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其他石油专用化工产品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B0605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催化剂、助剂、添加剂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B060501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催化剂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B060502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助剂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B060503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添加剂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B060504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炼化用表面活性剂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>B0606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其他化工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>B060601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火工产品（雷管、导爆索、射孔弹等）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B060602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放射性材料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B060603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耐火材料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B060604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绝缘材料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10"/>
        </w:trPr>
        <w:tc>
          <w:tcPr>
            <w:tcW w:w="8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B07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建筑材料</w:t>
            </w: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B0701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水泥及水泥制品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B070101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水泥与水泥熟料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9874AF">
        <w:trPr>
          <w:trHeight w:val="510"/>
        </w:trPr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B070102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水泥制品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10"/>
        </w:trPr>
        <w:tc>
          <w:tcPr>
            <w:tcW w:w="83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lastRenderedPageBreak/>
              <w:t xml:space="preserve">B07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建筑材料</w:t>
            </w: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B0701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水泥及水泥制品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B070103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商品混凝土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1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B0702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木材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B070201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原木、板方材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9874AF">
        <w:trPr>
          <w:trHeight w:val="51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B070202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复合板材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1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B0703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石材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B070301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人造石材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9874AF">
        <w:trPr>
          <w:trHeight w:val="51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B070302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天然石材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1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B0704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陶瓷制品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B070401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建筑陶瓷及制品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3F427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9874AF">
        <w:trPr>
          <w:trHeight w:val="51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B070402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卫生陶瓷及制品</w:t>
            </w: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73722D">
        <w:trPr>
          <w:trHeight w:val="51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14053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B0705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其他建筑材料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B070501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隔热保温材料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73722D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B070502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防水材料、密封材料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B070503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电工绝缘材料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B070504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特种建筑材料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B070505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耐火材料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B070506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电线、电缆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B070507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五金制品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B0706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新型材料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B070601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纳米技术与纳米材料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B070602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利废建筑材料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B070699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其他新型建筑材料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B08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医药</w:t>
            </w: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B0801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内科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B080101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普通内科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B080102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心血管内科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1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B080103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呼吸内科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1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B080104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神经内科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1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B080105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消化内科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10"/>
        </w:trPr>
        <w:tc>
          <w:tcPr>
            <w:tcW w:w="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B080106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血液内科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10"/>
        </w:trPr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B080107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肾内科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10"/>
        </w:trPr>
        <w:tc>
          <w:tcPr>
            <w:tcW w:w="83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lastRenderedPageBreak/>
              <w:t xml:space="preserve">B08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医药</w:t>
            </w: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B0801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内科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B080108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内分泌内科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1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B080109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风湿病学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1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B080110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感染性疾病科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1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B080111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老年医学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1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B0802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外科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B080201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普通外科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1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B080202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神经外科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1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B080203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胸心外科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35BDC">
        <w:trPr>
          <w:trHeight w:val="51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B080204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泌尿外科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35BDC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B080205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骨外科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B080206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烧伤外科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B080207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整形外科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B080208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甲乳外科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B080209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手足外科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>B080210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肛肠外科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B0803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妇产科（计划生育）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B080301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妇科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B080302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产科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B080303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生殖医学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B080304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计划生育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B0804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儿科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B080401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小儿内科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B080402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小儿外科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B080403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新生儿科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B080404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儿童保健科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35BDC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B0805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口腔科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935BDC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B0806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眼科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lastRenderedPageBreak/>
              <w:t xml:space="preserve">B08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医药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B0807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耳鼻咽喉科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B0808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皮肤科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B0809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精神科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B080901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精神病学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B080902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医学心理学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B0810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肿瘤科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B081001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肿瘤内科（含妇科肿瘤）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B081002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肿瘤外科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B081003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放疗肿瘤学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35BDC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B0811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中医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B081101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中医内科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935BDC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B081102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中医妇科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B081103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中医儿科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B081104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中医外科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B081105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中医骨伤科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B081106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中医皮肤科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B081107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中医肛肠科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B081108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针灸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B081109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按摩推拿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B081110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中医五官科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B081111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中医肿瘤科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B081112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中医精神病科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B0812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民族医学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B081201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藏医学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B081202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蒙医学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B081203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维医学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B081204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傣医学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B081205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朝医学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lastRenderedPageBreak/>
              <w:t xml:space="preserve">B08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医药</w:t>
            </w: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B0812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民族医学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B081206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壮医学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B081207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苗医学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B081208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回医学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B0813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麻醉科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B081301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麻醉学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B081302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疼痛治疗学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B0814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中西医结合科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B0815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采供血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935BDC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B0816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医技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B081601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临床医学检验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C521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935BDC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B081602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卫生检验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B081603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心电图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B081604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脑电图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B081605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理疗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B081606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病案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B081607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医用影像类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B081608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生物医学工程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B081609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激光医学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B081610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高压氧医学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B081611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病理科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B0817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疾控与公共卫生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B081701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环境卫生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B081702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营养与食品卫生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B081703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学校卫生与少儿卫生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B081704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放射卫生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B081705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卫生毒理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B081706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传染性疾病控制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lastRenderedPageBreak/>
              <w:t xml:space="preserve">B08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医药</w:t>
            </w: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B0817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疾控与公共卫生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B081707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慢性非传染性疾病控制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B081708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地方病控制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B081709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寄生虫病控制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B081710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儿童保健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B081711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妇幼保健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B081712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职业卫生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B081713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健康教育与健康促进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35BDC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B0818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护理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B081801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内科护理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935BDC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B081802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外科护理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B081803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妇产科护理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B081804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儿科护理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B0819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药学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B081901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中药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3F427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　</w:t>
            </w: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B081902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化学药品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B081903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生物制品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B081904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药用包装材料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B081905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药物经济学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B0820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法医学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B0821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戒毒医学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B0822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环化药剂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B082201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化学混凝沉淀类药剂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B082202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氧化</w:t>
            </w:r>
            <w:r w:rsidRPr="00C70C34">
              <w:rPr>
                <w:rFonts w:ascii="Times New Roman" w:hAnsi="Times New Roman"/>
                <w:kern w:val="0"/>
                <w:szCs w:val="21"/>
              </w:rPr>
              <w:t>-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还原类药剂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B082203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消毒类药剂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B082204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除臭类药剂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B082205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生物助剂（生物酶）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B0823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药品注册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lastRenderedPageBreak/>
              <w:t xml:space="preserve">B08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医药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B0824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兽用疫苗药品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B0825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疫苗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B082501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一类疫苗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B082502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二类疫苗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9874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B09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其他类</w:t>
            </w: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>B0901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其他货物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B090101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办公设备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6C6CCD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　</w:t>
            </w: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B090102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家具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B090103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办公耗材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B090104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厨房设备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35BDC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B090105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家用电器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35BDC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B090106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服装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B090107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图书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B090108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音像、电子出版物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B090109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档案设备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B090110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苗木种子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B090111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养殖业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B090112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救灾物资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B090113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抗旱防汛设备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B090114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殡葬设备及用品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B090115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交通护栏、标识牌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B090116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食品检测仪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B090117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教学试验台及仪器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B090118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应急救援设备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B090119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劳动防护用品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BB4D7C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B090120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紧固、密封类材料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BB4D7C">
        <w:trPr>
          <w:trHeight w:val="569"/>
        </w:trPr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B090121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机器人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lastRenderedPageBreak/>
              <w:t xml:space="preserve">B09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其他类</w:t>
            </w:r>
          </w:p>
        </w:tc>
        <w:tc>
          <w:tcPr>
            <w:tcW w:w="10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>B0901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其他货物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B090122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轻纺产品</w:t>
            </w:r>
          </w:p>
        </w:tc>
        <w:tc>
          <w:tcPr>
            <w:tcW w:w="87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874A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B090123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劳动防护用品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 w:rsidR="001348B3" w:rsidRPr="00C70C34" w:rsidRDefault="001348B3">
      <w:pPr>
        <w:rPr>
          <w:rFonts w:ascii="Times New Roman" w:hAnsi="Times New Roman"/>
        </w:rPr>
      </w:pPr>
    </w:p>
    <w:p w:rsidR="001348B3" w:rsidRPr="00C70C34" w:rsidRDefault="001348B3">
      <w:pPr>
        <w:rPr>
          <w:rFonts w:ascii="Times New Roman" w:hAnsi="Times New Roman"/>
        </w:rPr>
      </w:pPr>
    </w:p>
    <w:p w:rsidR="001348B3" w:rsidRPr="00C70C34" w:rsidRDefault="001348B3">
      <w:pPr>
        <w:rPr>
          <w:rFonts w:ascii="Times New Roman" w:hAnsi="Times New Roman"/>
        </w:rPr>
      </w:pPr>
    </w:p>
    <w:p w:rsidR="001348B3" w:rsidRPr="00C70C34" w:rsidRDefault="001348B3">
      <w:pPr>
        <w:rPr>
          <w:rFonts w:ascii="Times New Roman" w:hAnsi="Times New Roman"/>
        </w:rPr>
      </w:pPr>
    </w:p>
    <w:p w:rsidR="001348B3" w:rsidRPr="00C70C34" w:rsidRDefault="001348B3">
      <w:pPr>
        <w:rPr>
          <w:rFonts w:ascii="Times New Roman" w:hAnsi="Times New Roman"/>
        </w:rPr>
      </w:pPr>
    </w:p>
    <w:p w:rsidR="001348B3" w:rsidRDefault="001348B3">
      <w:pPr>
        <w:rPr>
          <w:rFonts w:ascii="Times New Roman" w:hAnsi="Times New Roman"/>
        </w:rPr>
      </w:pPr>
    </w:p>
    <w:p w:rsidR="001348B3" w:rsidRDefault="001348B3">
      <w:pPr>
        <w:rPr>
          <w:rFonts w:ascii="Times New Roman" w:hAnsi="Times New Roman"/>
        </w:rPr>
      </w:pPr>
    </w:p>
    <w:p w:rsidR="001348B3" w:rsidRDefault="001348B3">
      <w:pPr>
        <w:rPr>
          <w:rFonts w:ascii="Times New Roman" w:hAnsi="Times New Roman"/>
        </w:rPr>
      </w:pPr>
    </w:p>
    <w:p w:rsidR="001348B3" w:rsidRDefault="001348B3">
      <w:pPr>
        <w:rPr>
          <w:rFonts w:ascii="Times New Roman" w:hAnsi="Times New Roman"/>
        </w:rPr>
      </w:pPr>
    </w:p>
    <w:p w:rsidR="001348B3" w:rsidRDefault="001348B3">
      <w:pPr>
        <w:rPr>
          <w:rFonts w:ascii="Times New Roman" w:hAnsi="Times New Roman"/>
        </w:rPr>
      </w:pPr>
    </w:p>
    <w:p w:rsidR="001348B3" w:rsidRDefault="001348B3">
      <w:pPr>
        <w:rPr>
          <w:rFonts w:ascii="Times New Roman" w:hAnsi="Times New Roman"/>
        </w:rPr>
      </w:pPr>
    </w:p>
    <w:p w:rsidR="001348B3" w:rsidRDefault="001348B3">
      <w:pPr>
        <w:rPr>
          <w:rFonts w:ascii="Times New Roman" w:hAnsi="Times New Roman"/>
        </w:rPr>
      </w:pPr>
    </w:p>
    <w:p w:rsidR="001348B3" w:rsidRDefault="001348B3">
      <w:pPr>
        <w:rPr>
          <w:rFonts w:ascii="Times New Roman" w:hAnsi="Times New Roman"/>
        </w:rPr>
      </w:pPr>
    </w:p>
    <w:p w:rsidR="001348B3" w:rsidRDefault="001348B3">
      <w:pPr>
        <w:rPr>
          <w:rFonts w:ascii="Times New Roman" w:hAnsi="Times New Roman"/>
        </w:rPr>
      </w:pPr>
    </w:p>
    <w:p w:rsidR="001348B3" w:rsidRDefault="001348B3">
      <w:pPr>
        <w:rPr>
          <w:rFonts w:ascii="Times New Roman" w:hAnsi="Times New Roman"/>
        </w:rPr>
      </w:pPr>
    </w:p>
    <w:p w:rsidR="001348B3" w:rsidRDefault="001348B3">
      <w:pPr>
        <w:rPr>
          <w:rFonts w:ascii="Times New Roman" w:hAnsi="Times New Roman"/>
        </w:rPr>
      </w:pPr>
    </w:p>
    <w:p w:rsidR="001348B3" w:rsidRDefault="001348B3">
      <w:pPr>
        <w:rPr>
          <w:rFonts w:ascii="Times New Roman" w:hAnsi="Times New Roman"/>
        </w:rPr>
      </w:pPr>
    </w:p>
    <w:p w:rsidR="001348B3" w:rsidRDefault="001348B3">
      <w:pPr>
        <w:rPr>
          <w:rFonts w:ascii="Times New Roman" w:hAnsi="Times New Roman"/>
        </w:rPr>
      </w:pPr>
    </w:p>
    <w:p w:rsidR="001348B3" w:rsidRDefault="001348B3">
      <w:pPr>
        <w:rPr>
          <w:rFonts w:ascii="Times New Roman" w:hAnsi="Times New Roman"/>
        </w:rPr>
      </w:pPr>
    </w:p>
    <w:p w:rsidR="001348B3" w:rsidRDefault="001348B3">
      <w:pPr>
        <w:rPr>
          <w:rFonts w:ascii="Times New Roman" w:hAnsi="Times New Roman"/>
        </w:rPr>
      </w:pPr>
    </w:p>
    <w:p w:rsidR="001348B3" w:rsidRDefault="001348B3">
      <w:pPr>
        <w:rPr>
          <w:rFonts w:ascii="Times New Roman" w:hAnsi="Times New Roman"/>
        </w:rPr>
      </w:pPr>
    </w:p>
    <w:p w:rsidR="001348B3" w:rsidRDefault="001348B3">
      <w:pPr>
        <w:rPr>
          <w:rFonts w:ascii="Times New Roman" w:hAnsi="Times New Roman"/>
        </w:rPr>
      </w:pPr>
    </w:p>
    <w:p w:rsidR="001348B3" w:rsidRDefault="001348B3">
      <w:pPr>
        <w:rPr>
          <w:rFonts w:ascii="Times New Roman" w:hAnsi="Times New Roman"/>
        </w:rPr>
      </w:pPr>
    </w:p>
    <w:p w:rsidR="001348B3" w:rsidRDefault="001348B3">
      <w:pPr>
        <w:rPr>
          <w:rFonts w:ascii="Times New Roman" w:hAnsi="Times New Roman"/>
        </w:rPr>
      </w:pPr>
    </w:p>
    <w:p w:rsidR="001348B3" w:rsidRDefault="001348B3">
      <w:pPr>
        <w:rPr>
          <w:rFonts w:ascii="Times New Roman" w:hAnsi="Times New Roman"/>
        </w:rPr>
      </w:pPr>
    </w:p>
    <w:p w:rsidR="001348B3" w:rsidRDefault="001348B3">
      <w:pPr>
        <w:rPr>
          <w:rFonts w:ascii="Times New Roman" w:hAnsi="Times New Roman"/>
        </w:rPr>
      </w:pPr>
    </w:p>
    <w:p w:rsidR="001348B3" w:rsidRDefault="001348B3">
      <w:pPr>
        <w:rPr>
          <w:rFonts w:ascii="Times New Roman" w:hAnsi="Times New Roman"/>
        </w:rPr>
      </w:pPr>
    </w:p>
    <w:p w:rsidR="001348B3" w:rsidRDefault="001348B3">
      <w:pPr>
        <w:rPr>
          <w:rFonts w:ascii="Times New Roman" w:hAnsi="Times New Roman"/>
        </w:rPr>
      </w:pPr>
    </w:p>
    <w:p w:rsidR="001348B3" w:rsidRDefault="001348B3">
      <w:pPr>
        <w:rPr>
          <w:rFonts w:ascii="Times New Roman" w:hAnsi="Times New Roman"/>
        </w:rPr>
      </w:pPr>
    </w:p>
    <w:p w:rsidR="001348B3" w:rsidRDefault="001348B3">
      <w:pPr>
        <w:rPr>
          <w:rFonts w:ascii="Times New Roman" w:hAnsi="Times New Roman"/>
        </w:rPr>
      </w:pPr>
    </w:p>
    <w:p w:rsidR="001348B3" w:rsidRDefault="001348B3">
      <w:pPr>
        <w:rPr>
          <w:rFonts w:ascii="Times New Roman" w:hAnsi="Times New Roman"/>
        </w:rPr>
      </w:pPr>
    </w:p>
    <w:p w:rsidR="001348B3" w:rsidRDefault="001348B3">
      <w:pPr>
        <w:rPr>
          <w:rFonts w:ascii="Times New Roman" w:hAnsi="Times New Roman"/>
        </w:rPr>
      </w:pPr>
    </w:p>
    <w:p w:rsidR="001348B3" w:rsidRDefault="001348B3">
      <w:pPr>
        <w:rPr>
          <w:rFonts w:ascii="Times New Roman" w:hAnsi="Times New Roman"/>
        </w:rPr>
      </w:pPr>
    </w:p>
    <w:p w:rsidR="001348B3" w:rsidRPr="00C70C34" w:rsidRDefault="001348B3">
      <w:pPr>
        <w:rPr>
          <w:rFonts w:ascii="Times New Roman" w:hAnsi="Times New Roman"/>
        </w:rPr>
      </w:pPr>
    </w:p>
    <w:p w:rsidR="001348B3" w:rsidRPr="00C70C34" w:rsidRDefault="001348B3">
      <w:pPr>
        <w:rPr>
          <w:rFonts w:ascii="Times New Roman" w:hAnsi="Times New Roman"/>
        </w:rPr>
      </w:pPr>
    </w:p>
    <w:p w:rsidR="001348B3" w:rsidRPr="00C70C34" w:rsidRDefault="001348B3">
      <w:pPr>
        <w:rPr>
          <w:rFonts w:ascii="Times New Roman" w:hAnsi="Times New Roman"/>
        </w:rPr>
      </w:pPr>
    </w:p>
    <w:p w:rsidR="001348B3" w:rsidRPr="00C70C34" w:rsidRDefault="001348B3">
      <w:pPr>
        <w:rPr>
          <w:rFonts w:ascii="Times New Roman" w:hAnsi="Times New Roman"/>
        </w:rPr>
      </w:pPr>
    </w:p>
    <w:p w:rsidR="001348B3" w:rsidRPr="00C70C34" w:rsidRDefault="001348B3">
      <w:pPr>
        <w:rPr>
          <w:rFonts w:ascii="Times New Roman" w:hAnsi="Times New Roman"/>
        </w:rPr>
      </w:pPr>
    </w:p>
    <w:p w:rsidR="001348B3" w:rsidRPr="00C70C34" w:rsidRDefault="001348B3">
      <w:pPr>
        <w:rPr>
          <w:rFonts w:ascii="Times New Roman" w:hAnsi="Times New Roman"/>
        </w:rPr>
      </w:pPr>
    </w:p>
    <w:p w:rsidR="001348B3" w:rsidRPr="006F7451" w:rsidRDefault="001348B3" w:rsidP="008E63BA">
      <w:pPr>
        <w:spacing w:line="360" w:lineRule="auto"/>
        <w:outlineLvl w:val="1"/>
        <w:rPr>
          <w:rFonts w:ascii="黑体" w:eastAsia="黑体" w:hAnsi="黑体"/>
        </w:rPr>
      </w:pPr>
      <w:r w:rsidRPr="006F7451">
        <w:rPr>
          <w:rFonts w:ascii="黑体" w:eastAsia="黑体" w:hAnsi="黑体" w:hint="eastAsia"/>
          <w:kern w:val="0"/>
          <w:sz w:val="24"/>
          <w:szCs w:val="24"/>
        </w:rPr>
        <w:lastRenderedPageBreak/>
        <w:t>三、服务类（编码</w:t>
      </w:r>
      <w:r w:rsidRPr="006F7451">
        <w:rPr>
          <w:rFonts w:ascii="黑体" w:eastAsia="黑体" w:hAnsi="黑体"/>
          <w:kern w:val="0"/>
          <w:sz w:val="24"/>
          <w:szCs w:val="24"/>
        </w:rPr>
        <w:t>C</w:t>
      </w:r>
      <w:r w:rsidRPr="006F7451">
        <w:rPr>
          <w:rFonts w:ascii="黑体" w:eastAsia="黑体" w:hAnsi="黑体" w:hint="eastAsia"/>
          <w:kern w:val="0"/>
          <w:sz w:val="24"/>
          <w:szCs w:val="24"/>
        </w:rPr>
        <w:t>）</w:t>
      </w:r>
    </w:p>
    <w:tbl>
      <w:tblPr>
        <w:tblW w:w="5000" w:type="pct"/>
        <w:tblLook w:val="00A0"/>
      </w:tblPr>
      <w:tblGrid>
        <w:gridCol w:w="1425"/>
        <w:gridCol w:w="1815"/>
        <w:gridCol w:w="3791"/>
        <w:gridCol w:w="1491"/>
      </w:tblGrid>
      <w:tr w:rsidR="001348B3" w:rsidRPr="00C70C34" w:rsidTr="008E63BA">
        <w:trPr>
          <w:trHeight w:val="540"/>
          <w:tblHeader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70C34">
              <w:rPr>
                <w:rFonts w:ascii="Times New Roman" w:eastAsia="黑体" w:hAnsi="Times New Roman" w:hint="eastAsia"/>
                <w:kern w:val="0"/>
                <w:sz w:val="24"/>
                <w:szCs w:val="24"/>
              </w:rPr>
              <w:t>一级类别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70C34">
              <w:rPr>
                <w:rFonts w:ascii="Times New Roman" w:eastAsia="黑体" w:hAnsi="Times New Roman" w:hint="eastAsia"/>
                <w:kern w:val="0"/>
                <w:sz w:val="24"/>
                <w:szCs w:val="24"/>
              </w:rPr>
              <w:t>二级类别</w:t>
            </w:r>
          </w:p>
        </w:tc>
        <w:tc>
          <w:tcPr>
            <w:tcW w:w="2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70C34">
              <w:rPr>
                <w:rFonts w:ascii="Times New Roman" w:eastAsia="黑体" w:hAnsi="Times New Roman" w:hint="eastAsia"/>
                <w:kern w:val="0"/>
                <w:sz w:val="24"/>
                <w:szCs w:val="24"/>
              </w:rPr>
              <w:t>三级类别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70C34">
              <w:rPr>
                <w:rFonts w:ascii="Times New Roman" w:eastAsia="黑体" w:hAnsi="Times New Roman" w:hint="eastAsia"/>
                <w:kern w:val="0"/>
                <w:sz w:val="24"/>
                <w:szCs w:val="24"/>
              </w:rPr>
              <w:t>备</w:t>
            </w:r>
            <w:r w:rsidRPr="00C70C34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C70C34">
              <w:rPr>
                <w:rFonts w:ascii="Times New Roman" w:eastAsia="黑体" w:hAnsi="Times New Roman" w:hint="eastAsia"/>
                <w:kern w:val="0"/>
                <w:sz w:val="24"/>
                <w:szCs w:val="24"/>
              </w:rPr>
              <w:t>注</w:t>
            </w:r>
          </w:p>
        </w:tc>
      </w:tr>
      <w:tr w:rsidR="001348B3" w:rsidRPr="00C70C34" w:rsidTr="00B85C11">
        <w:trPr>
          <w:trHeight w:val="540"/>
        </w:trPr>
        <w:tc>
          <w:tcPr>
            <w:tcW w:w="83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勘查与调查</w:t>
            </w: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C0101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地球勘查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C010101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地球物理勘查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B85C1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C010102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地球化学勘查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B85C1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C0102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地质调查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C010201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航空遥感地质调查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B85C1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C010202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区域地质调查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B85C1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C010203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地震地质调查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B85C1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C010204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古地质调查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B85C1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C010205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活动断层调查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B85C1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C010206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水文地质调查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B85C1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C010207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环境地质调查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B85C1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C010208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工程地质调查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B85C1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C010209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矿山地质环境调查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B85C1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C010210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耕地质量等别调查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B85C1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C0103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生态与资源调查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C010301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森林资源调查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B85C1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C010302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湿地调查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B85C1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C010303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生物多样性调查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B85C1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C010304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荒漠化调查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B85C1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C010305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水文、水资源调查及开发利用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B85C1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C010306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水生态环境调查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B85C1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C010307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辐射环境调查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B85C1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C010308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风景名胜资源调查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B85C1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C010309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碳汇计量监测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B85C1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C010310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地下水资源调查评价及开发利用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B85C1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C0104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矿产勘查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C010401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固体矿产勘查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B85C11">
        <w:trPr>
          <w:trHeight w:val="540"/>
        </w:trPr>
        <w:tc>
          <w:tcPr>
            <w:tcW w:w="83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lastRenderedPageBreak/>
              <w:t xml:space="preserve">C01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勘查与调查</w:t>
            </w: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C0104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矿产勘查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C010402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气体矿产勘查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B85C1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C010403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液体矿产勘查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B85C1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C010404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放射性矿产勘查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B85C1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C010405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矿产勘查经济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B85C1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C0105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水文监测与调查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C010501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水文、水生态环境监测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B85C1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C010502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水文、水生态环境调查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B85C1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C010503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水文分析计算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B85C1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C010504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水文监测与预报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5C3AAF">
        <w:trPr>
          <w:trHeight w:val="51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C0106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海洋调查与监测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C010601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海洋调查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5C3AAF">
        <w:trPr>
          <w:trHeight w:val="51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C010602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海洋环境监测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5C3AAF">
        <w:trPr>
          <w:trHeight w:val="51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C010603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海域动态监测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5C3AAF">
        <w:trPr>
          <w:trHeight w:val="51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C0107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水土保持调查与监测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C010701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水土流失调查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5C3AAF">
        <w:trPr>
          <w:trHeight w:val="51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C010702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水土保持监测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5C3AAF">
        <w:trPr>
          <w:trHeight w:val="51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C0108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地质环境调查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C010801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地质灾害防治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1348B3" w:rsidRPr="00C70C34" w:rsidTr="005C3AAF">
        <w:trPr>
          <w:trHeight w:val="51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C010802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矿山地质环境保护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 w:rsidR="001348B3" w:rsidRPr="00C70C34" w:rsidTr="005C3AAF">
        <w:trPr>
          <w:trHeight w:val="51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C010803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地质遗迹保护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 w:rsidR="001348B3" w:rsidRPr="00C70C34" w:rsidTr="005C3AAF">
        <w:trPr>
          <w:trHeight w:val="51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C0109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土地利用及变更调查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C010901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土地及不动产权属调查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5C3AAF">
        <w:trPr>
          <w:trHeight w:val="51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C010902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土地利用现状调查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5C3AAF">
        <w:trPr>
          <w:trHeight w:val="51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C010903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土地利用及不动产专业数据库建设及管理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5C3AAF">
        <w:trPr>
          <w:trHeight w:val="51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C010904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土地利用动态遥感监测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5C3AAF">
        <w:trPr>
          <w:trHeight w:val="51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C0110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地理国情调查与监测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C011001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基本地理国情调查评价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5C3AAF">
        <w:trPr>
          <w:trHeight w:val="51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C011002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区域分异调查评价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5C3AAF">
        <w:trPr>
          <w:trHeight w:val="51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C011003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国土空间开发利用监测评价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5C3AAF">
        <w:trPr>
          <w:trHeight w:val="510"/>
        </w:trPr>
        <w:tc>
          <w:tcPr>
            <w:tcW w:w="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C0111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环境电磁频谱监测与调查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5A77C8">
        <w:trPr>
          <w:trHeight w:val="539"/>
        </w:trPr>
        <w:tc>
          <w:tcPr>
            <w:tcW w:w="83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lastRenderedPageBreak/>
              <w:t xml:space="preserve">C01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勘查与调查</w:t>
            </w: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C0112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水文、水资源调查评价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C011201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水资源调查评价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3F4279">
        <w:trPr>
          <w:trHeight w:val="539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C011202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水文监测与预报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3F4279">
        <w:trPr>
          <w:trHeight w:val="539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C0113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环境质量调查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C011301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环境气象要素调查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3F4279">
        <w:trPr>
          <w:trHeight w:val="539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FD17FE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C011302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环境地形要素调查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3F4279">
        <w:trPr>
          <w:trHeight w:val="539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295B5A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C011303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水环境质量现状调查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3F4279">
        <w:trPr>
          <w:trHeight w:val="539"/>
        </w:trPr>
        <w:tc>
          <w:tcPr>
            <w:tcW w:w="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9914F3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C011304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大气环境质量现状调查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B85C11">
        <w:trPr>
          <w:trHeight w:val="540"/>
        </w:trPr>
        <w:tc>
          <w:tcPr>
            <w:tcW w:w="83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公共咨询</w:t>
            </w: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AF6A4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C0201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咨询服务</w:t>
            </w: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C020101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环境咨询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AF6A4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　</w:t>
            </w:r>
          </w:p>
        </w:tc>
      </w:tr>
      <w:tr w:rsidR="001348B3" w:rsidRPr="00C70C34" w:rsidTr="00AF6A4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C020102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气象咨询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B85C1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C020103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国际商务咨询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B85C1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C020104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专利咨询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B85C1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C020105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营销咨询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B85C1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C020106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海洋咨询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B85C1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C020107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资源综合利用咨询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B85C1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C020108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地震安全性评价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B85C1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C020109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气候可行性论证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B85C1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C020110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雷电灾害评估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B85C1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C020111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公共安全评估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B85C1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C020112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生态保护评价咨询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B85C1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C020113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水文咨询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B85C1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C020114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采购与招标投标咨询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B85C1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C020115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信息系统咨询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B85C1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C020116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拆迁评估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8921FF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C020117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拍卖咨询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8921FF">
        <w:trPr>
          <w:trHeight w:val="552"/>
        </w:trPr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C020118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水资源咨询</w:t>
            </w: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B85C11">
        <w:trPr>
          <w:trHeight w:val="540"/>
        </w:trPr>
        <w:tc>
          <w:tcPr>
            <w:tcW w:w="83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lastRenderedPageBreak/>
              <w:t xml:space="preserve">C02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公共咨询</w:t>
            </w:r>
          </w:p>
        </w:tc>
        <w:tc>
          <w:tcPr>
            <w:tcW w:w="10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F16D0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C0201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咨询服务</w:t>
            </w: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C020119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水土保持咨询</w:t>
            </w:r>
          </w:p>
        </w:tc>
        <w:tc>
          <w:tcPr>
            <w:tcW w:w="87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B85C1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C020120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教育服务咨询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B85C1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C020121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企业并购重组咨询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35BDC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C020122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产权交易咨询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35BDC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C020123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土地价格咨询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B85C1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C020124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政府与社会资本合作项目（</w:t>
            </w: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>PPP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项目）咨询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B85C1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C020125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设计采购施工总承包项目（</w:t>
            </w: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>EPC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项目）咨询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B85C1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C020126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无线电环境咨询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B85C1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C020127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土地整治咨询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AF6A41">
        <w:trPr>
          <w:trHeight w:val="576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C020128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通航安全咨询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AF6A41">
        <w:trPr>
          <w:trHeight w:val="604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C020129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知识产权服务咨询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AF6A41">
        <w:trPr>
          <w:trHeight w:val="591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C020130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不动产登记咨询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AF6A41">
        <w:trPr>
          <w:trHeight w:val="618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C020131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地理信息服务咨询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AF6A41">
        <w:trPr>
          <w:trHeight w:val="576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C020132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节能评估咨询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AF6A41">
        <w:trPr>
          <w:trHeight w:val="605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2338F5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C020133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辐射环境咨询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AF6A41">
        <w:trPr>
          <w:trHeight w:val="577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C020134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园林绿化服务咨询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B85C1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C020135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矿山地质环境保护咨询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2749E4">
        <w:trPr>
          <w:trHeight w:val="539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C020136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生产安全评价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AF6A41">
        <w:trPr>
          <w:trHeight w:val="605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C020137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环境管理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2749E4">
        <w:trPr>
          <w:trHeight w:val="539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C020138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环境监测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AF6A41">
        <w:trPr>
          <w:trHeight w:val="597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C020139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环境影响评价与评估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AF6A41">
        <w:trPr>
          <w:trHeight w:val="605"/>
        </w:trPr>
        <w:tc>
          <w:tcPr>
            <w:tcW w:w="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C020140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环境工程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B85C11">
        <w:trPr>
          <w:trHeight w:val="540"/>
        </w:trPr>
        <w:tc>
          <w:tcPr>
            <w:tcW w:w="83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lastRenderedPageBreak/>
              <w:t xml:space="preserve">C03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经济管理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C0301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国民经济管理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B85C1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C0302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农业经济管理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B85C1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C0303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工业经济管理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B85C1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C0304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建筑经济管理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B85C1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C0305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投资经济管理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B85C1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C0306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循环经济管理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B85C1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C0307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国有资产管理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935BDC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C0308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土地管理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C030801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土地价格评估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935BDC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C030802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土地利用管理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B85C1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C030803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土地资产管理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B85C1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C0309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财税管理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B85C1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C0310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审计管理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B85C1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C0311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统计管理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C031101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统计设计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B85C1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C031102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调查组织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B85C1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C031103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数据质量评估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7C3ACC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C0312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价格管理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7C3ACC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C0313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合同管理</w:t>
            </w:r>
          </w:p>
        </w:tc>
        <w:tc>
          <w:tcPr>
            <w:tcW w:w="2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7C3ACC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C031301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技术合同管理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7C3ACC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7C3ACC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C031302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担保合同管理</w:t>
            </w: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7C3ACC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7C3ACC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C031303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运输合同管理</w:t>
            </w: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7C3ACC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7C3ACC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C031304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租赁合同管理</w:t>
            </w: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7C3ACC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C0314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地质矿产经济管理</w:t>
            </w:r>
          </w:p>
        </w:tc>
        <w:tc>
          <w:tcPr>
            <w:tcW w:w="2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B85C1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C0315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海洋经济管理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>C031501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海域价格评估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B85C1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C031599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其他海洋经济管理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7C3ACC">
        <w:trPr>
          <w:trHeight w:val="680"/>
        </w:trPr>
        <w:tc>
          <w:tcPr>
            <w:tcW w:w="83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lastRenderedPageBreak/>
              <w:t xml:space="preserve">C04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工商管理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C0401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企业管理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7C3ACC">
        <w:trPr>
          <w:trHeight w:val="68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C0402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财务管理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7C3ACC">
        <w:trPr>
          <w:trHeight w:val="68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C0403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资产评估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7C3ACC">
        <w:trPr>
          <w:trHeight w:val="68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C0404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人力资源管理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7C3ACC">
        <w:trPr>
          <w:trHeight w:val="68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C0405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市场营销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7C3ACC">
        <w:trPr>
          <w:trHeight w:val="68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C0406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房地产管理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C040601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房地产开发及运营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935BDC">
        <w:trPr>
          <w:trHeight w:val="68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C0407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旅游管理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935BDC">
        <w:trPr>
          <w:trHeight w:val="539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C0408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宾馆管理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1360EA">
        <w:trPr>
          <w:trHeight w:val="539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C0409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餐饮管理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1360EA">
        <w:trPr>
          <w:trHeight w:val="539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C0410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物业管理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C041001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保洁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1360EA">
        <w:trPr>
          <w:trHeight w:val="539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C0411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国际贸易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1360EA">
        <w:trPr>
          <w:trHeight w:val="539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C0412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商贸经纪与代理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1360EA">
        <w:trPr>
          <w:trHeight w:val="539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C0413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城乡公共服务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1360EA">
        <w:trPr>
          <w:trHeight w:val="539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C0414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出版物管理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C041401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出版管理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1360EA">
        <w:trPr>
          <w:trHeight w:val="539"/>
        </w:trPr>
        <w:tc>
          <w:tcPr>
            <w:tcW w:w="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C041402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版权管理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1360EA">
        <w:trPr>
          <w:trHeight w:val="539"/>
        </w:trPr>
        <w:tc>
          <w:tcPr>
            <w:tcW w:w="83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金融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C0501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银行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1360EA">
        <w:trPr>
          <w:trHeight w:val="539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C0502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会计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1360EA">
        <w:trPr>
          <w:trHeight w:val="539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C0503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保险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1360EA">
        <w:trPr>
          <w:trHeight w:val="539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C0504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证券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1360EA">
        <w:trPr>
          <w:trHeight w:val="539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C0505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投行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1360EA">
        <w:trPr>
          <w:trHeight w:val="539"/>
        </w:trPr>
        <w:tc>
          <w:tcPr>
            <w:tcW w:w="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C0506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融资租赁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1360EA">
        <w:trPr>
          <w:trHeight w:val="539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C06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法律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C0601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宪法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F16D02">
        <w:trPr>
          <w:trHeight w:val="539"/>
        </w:trPr>
        <w:tc>
          <w:tcPr>
            <w:tcW w:w="83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lastRenderedPageBreak/>
              <w:t xml:space="preserve">C06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法律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C0602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民商法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F16D02">
        <w:trPr>
          <w:trHeight w:val="539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C0603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行政法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F16D02">
        <w:trPr>
          <w:trHeight w:val="539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C0604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经济法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F16D02">
        <w:trPr>
          <w:trHeight w:val="539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C0605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刑法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F16D02">
        <w:trPr>
          <w:trHeight w:val="539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C0606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诉讼法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F16D02">
        <w:trPr>
          <w:trHeight w:val="539"/>
        </w:trPr>
        <w:tc>
          <w:tcPr>
            <w:tcW w:w="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C0607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国际法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02330E">
        <w:trPr>
          <w:trHeight w:val="510"/>
        </w:trPr>
        <w:tc>
          <w:tcPr>
            <w:tcW w:w="83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C07 </w:t>
            </w:r>
            <w:r w:rsidRPr="00C70C34"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运维、评估与修理</w:t>
            </w: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C0701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机械设备修理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C070101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机械、动力设备管理与维修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02330E">
        <w:trPr>
          <w:trHeight w:val="51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C070102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特种装备维修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35BDC">
        <w:trPr>
          <w:trHeight w:val="51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C070103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汽车维护、修理与救援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35BDC">
        <w:trPr>
          <w:trHeight w:val="539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 xml:space="preserve">C070104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路灯维修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B85C11">
        <w:trPr>
          <w:trHeight w:val="1155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C0702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电子通信产品维护与修理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B85C1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C0703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油气开发评估与运维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9A0AF2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>C070</w:t>
            </w:r>
            <w:r>
              <w:rPr>
                <w:rFonts w:ascii="Times New Roman" w:hAnsi="Times New Roman"/>
                <w:bCs/>
                <w:kern w:val="0"/>
                <w:szCs w:val="21"/>
              </w:rPr>
              <w:t>3</w:t>
            </w: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01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油气资源研究与评价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B85C1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9A0AF2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>C070</w:t>
            </w:r>
            <w:r>
              <w:rPr>
                <w:rFonts w:ascii="Times New Roman" w:hAnsi="Times New Roman"/>
                <w:bCs/>
                <w:kern w:val="0"/>
                <w:szCs w:val="21"/>
              </w:rPr>
              <w:t>3</w:t>
            </w: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02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油（气）井设备维护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B85C1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9A0AF2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>C070</w:t>
            </w:r>
            <w:r>
              <w:rPr>
                <w:rFonts w:ascii="Times New Roman" w:hAnsi="Times New Roman"/>
                <w:bCs/>
                <w:kern w:val="0"/>
                <w:szCs w:val="21"/>
              </w:rPr>
              <w:t>3</w:t>
            </w: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03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管道储罐清洗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B85C1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9A0AF2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>C070</w:t>
            </w:r>
            <w:r>
              <w:rPr>
                <w:rFonts w:ascii="Times New Roman" w:hAnsi="Times New Roman"/>
                <w:bCs/>
                <w:kern w:val="0"/>
                <w:szCs w:val="21"/>
              </w:rPr>
              <w:t xml:space="preserve">304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防腐与检测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B85C1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C0704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石油化工生产运维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9A0AF2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>C070</w:t>
            </w:r>
            <w:r>
              <w:rPr>
                <w:rFonts w:ascii="Times New Roman" w:hAnsi="Times New Roman"/>
                <w:bCs/>
                <w:kern w:val="0"/>
                <w:szCs w:val="21"/>
              </w:rPr>
              <w:t>4</w:t>
            </w: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01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石油化工装置操作系统运维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B85C1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9A0AF2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>C070</w:t>
            </w:r>
            <w:r>
              <w:rPr>
                <w:rFonts w:ascii="Times New Roman" w:hAnsi="Times New Roman"/>
                <w:bCs/>
                <w:kern w:val="0"/>
                <w:szCs w:val="21"/>
              </w:rPr>
              <w:t>4</w:t>
            </w: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02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石油化工装置检维修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B85C1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9A0AF2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>C070</w:t>
            </w:r>
            <w:r>
              <w:rPr>
                <w:rFonts w:ascii="Times New Roman" w:hAnsi="Times New Roman"/>
                <w:bCs/>
                <w:kern w:val="0"/>
                <w:szCs w:val="21"/>
              </w:rPr>
              <w:t>4</w:t>
            </w: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03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石油化工装置技术评价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B85C1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9A0AF2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>C070</w:t>
            </w:r>
            <w:r>
              <w:rPr>
                <w:rFonts w:ascii="Times New Roman" w:hAnsi="Times New Roman"/>
                <w:bCs/>
                <w:kern w:val="0"/>
                <w:szCs w:val="21"/>
              </w:rPr>
              <w:t xml:space="preserve">404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石油化工装置保运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064A6F">
        <w:trPr>
          <w:trHeight w:val="539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C0705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信息系统运维与评估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C070501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电子产业、设备与系统的维修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3F4279">
        <w:trPr>
          <w:trHeight w:val="539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C070502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信息系统运维与评估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3F4279">
        <w:trPr>
          <w:trHeight w:val="465"/>
        </w:trPr>
        <w:tc>
          <w:tcPr>
            <w:tcW w:w="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C0706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污染治理设施运维与修理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8E63BA">
        <w:trPr>
          <w:trHeight w:val="645"/>
        </w:trPr>
        <w:tc>
          <w:tcPr>
            <w:tcW w:w="8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lastRenderedPageBreak/>
              <w:t xml:space="preserve">C08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租赁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C0801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货物租赁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8E63BA">
        <w:trPr>
          <w:trHeight w:val="54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C0802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汽车租赁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C080201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客运车辆租赁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8E63BA">
        <w:trPr>
          <w:trHeight w:val="54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C080202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货运车辆租赁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8E63BA">
        <w:trPr>
          <w:trHeight w:val="54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C0803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飞机租赁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8E63BA">
        <w:trPr>
          <w:trHeight w:val="54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C0804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船舶租赁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8E63BA">
        <w:trPr>
          <w:trHeight w:val="54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C0805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不动产租赁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8E63BA">
        <w:trPr>
          <w:trHeight w:val="54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C0806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其他租赁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1348B3" w:rsidRPr="00C70C34" w:rsidTr="00B85C11">
        <w:trPr>
          <w:trHeight w:val="540"/>
        </w:trPr>
        <w:tc>
          <w:tcPr>
            <w:tcW w:w="83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C09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交通运输与物流</w:t>
            </w: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C0901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铁路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C090101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铁路运输组织与管理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B85C1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C090102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铁路建设物资管理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F16D02">
        <w:trPr>
          <w:trHeight w:val="539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C0902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城市轨道交通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C090201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城市轨道交通运输组织与管理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F16D02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C0903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道路运输与城市客运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C090301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道路客运组织与管理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B85C1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C090302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道路货运组织与管理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CD7911">
        <w:trPr>
          <w:trHeight w:val="604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C090303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道路运输安全管理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B85C1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C090304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出租汽车组织与管理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B85C1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C090305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城市公交组织与管理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B85C1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C0904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水路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C090401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内河运输组织与管理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B85C1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C090402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海洋运输组织与管理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CD7911">
        <w:trPr>
          <w:trHeight w:val="588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C0905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航空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C090501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航空运输组织与管理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8F7243">
        <w:trPr>
          <w:trHeight w:val="618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C0906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管道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C090601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管道运输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CD7911">
        <w:trPr>
          <w:trHeight w:val="563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C0907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物流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C090701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物流组织与管理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3F4279">
        <w:trPr>
          <w:trHeight w:val="618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C0908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危险货物运输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B85C11">
        <w:trPr>
          <w:trHeight w:val="675"/>
        </w:trPr>
        <w:tc>
          <w:tcPr>
            <w:tcW w:w="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C0909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城市停车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C090901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城市停车组织与管理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B85C11">
        <w:trPr>
          <w:trHeight w:val="540"/>
        </w:trPr>
        <w:tc>
          <w:tcPr>
            <w:tcW w:w="83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lastRenderedPageBreak/>
              <w:t xml:space="preserve">C10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节能服务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C1001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合同能源管理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3F4279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C1002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节能评估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B85C1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C1003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节能监测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3F4279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C1004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能源审计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B85C11">
        <w:trPr>
          <w:trHeight w:val="540"/>
        </w:trPr>
        <w:tc>
          <w:tcPr>
            <w:tcW w:w="83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C11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高新技术服务</w:t>
            </w: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C1101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技术研发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C110101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电子信息技术研发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B85C1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C110102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新材料技术研发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B85C1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C110103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新能源及节能技术研发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B85C1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C110104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资源与环境技术研发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B85C1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C110105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油气勘探开发技术研发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B85C1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C110106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石油化工生产技术研发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B85C1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2950A1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>C1101</w:t>
            </w:r>
            <w:r>
              <w:rPr>
                <w:rFonts w:ascii="Times New Roman" w:hAnsi="Times New Roman"/>
                <w:bCs/>
                <w:kern w:val="0"/>
                <w:szCs w:val="21"/>
              </w:rPr>
              <w:t>99</w:t>
            </w: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其他技术研发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935BDC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C1102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技术引进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935BDC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C1103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技术评估与转移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B85C11">
        <w:trPr>
          <w:trHeight w:val="540"/>
        </w:trPr>
        <w:tc>
          <w:tcPr>
            <w:tcW w:w="83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C12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其他服务</w:t>
            </w: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C1201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社会公共安全服务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C120101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公共安全防范技术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CD791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C120102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消防技术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CD791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C120103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交通安全防范技术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CD791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C120104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身份识别及制证安全技术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CD791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C120105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防伪技术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CD791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C120106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保安服务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CD791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C120107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法庭科学技术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CD7911">
        <w:trPr>
          <w:trHeight w:val="615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C120108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安全检查及排爆技术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CD7911">
        <w:trPr>
          <w:trHeight w:val="615"/>
        </w:trPr>
        <w:tc>
          <w:tcPr>
            <w:tcW w:w="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C120109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特种警用装备技术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CD7911">
        <w:trPr>
          <w:trHeight w:val="615"/>
        </w:trPr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C120110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社会稳定性评估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CD7911">
        <w:trPr>
          <w:trHeight w:val="540"/>
        </w:trPr>
        <w:tc>
          <w:tcPr>
            <w:tcW w:w="83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lastRenderedPageBreak/>
              <w:t xml:space="preserve">C12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其他服务</w:t>
            </w: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C1202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艺术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C120201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音乐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CD791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C120202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美术（含绘画、雕塑、工艺、建筑艺术）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CD791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C120203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编导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CD791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C1203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广告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C120301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策划</w:t>
            </w:r>
          </w:p>
        </w:tc>
        <w:tc>
          <w:tcPr>
            <w:tcW w:w="875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B85C1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C120302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文案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B85C1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C120303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设计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B85C1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C1204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会议服务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C120401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大型会议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B85C1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C120402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一般会议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B85C1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C1205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培训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C120501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管理类培训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B85C1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C120502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技能类培训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348B3" w:rsidRPr="00C70C34" w:rsidTr="00B85C1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C1206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印刷、出版、发行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F16D02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kern w:val="0"/>
                <w:szCs w:val="21"/>
              </w:rPr>
              <w:t xml:space="preserve">C1207 </w:t>
            </w:r>
            <w:r w:rsidRPr="00C70C34">
              <w:rPr>
                <w:rFonts w:ascii="Times New Roman" w:hAnsi="Times New Roman" w:hint="eastAsia"/>
                <w:kern w:val="0"/>
                <w:szCs w:val="21"/>
              </w:rPr>
              <w:t>体育产业与管理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F16D02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C1208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广播、电视、电影和音像服务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B85C1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C1209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餐厨垃圾处理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B85C1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C1210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物业服务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B85C1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C1211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旅游服务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B85C1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C1212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档案管理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B85C1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C1213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检验检测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B85C1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C1214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营销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B85C11">
        <w:trPr>
          <w:trHeight w:val="540"/>
        </w:trPr>
        <w:tc>
          <w:tcPr>
            <w:tcW w:w="83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C1215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劳务输出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F16D02">
        <w:trPr>
          <w:trHeight w:val="645"/>
        </w:trPr>
        <w:tc>
          <w:tcPr>
            <w:tcW w:w="83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C13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应对气候变化服务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C1301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温室气体排放核算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F16D02">
        <w:trPr>
          <w:trHeight w:val="645"/>
        </w:trPr>
        <w:tc>
          <w:tcPr>
            <w:tcW w:w="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C1302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碳排放权交易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F16D02">
        <w:trPr>
          <w:trHeight w:val="645"/>
        </w:trPr>
        <w:tc>
          <w:tcPr>
            <w:tcW w:w="83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lastRenderedPageBreak/>
              <w:t xml:space="preserve">C13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应对气候变化服务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C1303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气候变化影响评估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F16D02">
        <w:trPr>
          <w:trHeight w:val="645"/>
        </w:trPr>
        <w:tc>
          <w:tcPr>
            <w:tcW w:w="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C1304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林业碳汇交易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1348B3" w:rsidRPr="00C70C34" w:rsidTr="008E63BA">
        <w:trPr>
          <w:trHeight w:val="945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C70C34">
              <w:rPr>
                <w:rFonts w:ascii="Times New Roman" w:hAnsi="Times New Roman"/>
                <w:bCs/>
                <w:kern w:val="0"/>
                <w:szCs w:val="21"/>
              </w:rPr>
              <w:t xml:space="preserve">C14 </w:t>
            </w:r>
            <w:r w:rsidRPr="00C70C34">
              <w:rPr>
                <w:rFonts w:ascii="Times New Roman" w:hAnsi="Times New Roman" w:hint="eastAsia"/>
                <w:bCs/>
                <w:kern w:val="0"/>
                <w:szCs w:val="21"/>
              </w:rPr>
              <w:t>网络、电磁空间安全服务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B3" w:rsidRPr="00C70C34" w:rsidRDefault="001348B3" w:rsidP="005C3A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70C3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</w:tbl>
    <w:p w:rsidR="001348B3" w:rsidRPr="00C70C34" w:rsidRDefault="001348B3">
      <w:pPr>
        <w:rPr>
          <w:rFonts w:ascii="Times New Roman" w:hAnsi="Times New Roman"/>
        </w:rPr>
      </w:pPr>
    </w:p>
    <w:sectPr w:rsidR="001348B3" w:rsidRPr="00C70C34" w:rsidSect="00F23BC7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959" w:rsidRDefault="00932959" w:rsidP="00434EB7">
      <w:r>
        <w:separator/>
      </w:r>
    </w:p>
  </w:endnote>
  <w:endnote w:type="continuationSeparator" w:id="0">
    <w:p w:rsidR="00932959" w:rsidRDefault="00932959" w:rsidP="00434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8B3" w:rsidRPr="00BE3D6D" w:rsidRDefault="00857ADA">
    <w:pPr>
      <w:pStyle w:val="a4"/>
      <w:jc w:val="center"/>
      <w:rPr>
        <w:rFonts w:ascii="Times New Roman" w:hAnsi="Times New Roman"/>
        <w:sz w:val="24"/>
        <w:szCs w:val="24"/>
      </w:rPr>
    </w:pPr>
    <w:r w:rsidRPr="00925B32">
      <w:rPr>
        <w:rFonts w:ascii="Times New Roman" w:hAnsi="Times New Roman"/>
        <w:sz w:val="24"/>
        <w:szCs w:val="24"/>
      </w:rPr>
      <w:fldChar w:fldCharType="begin"/>
    </w:r>
    <w:r w:rsidR="001348B3" w:rsidRPr="00925B32">
      <w:rPr>
        <w:rFonts w:ascii="Times New Roman" w:hAnsi="Times New Roman"/>
        <w:sz w:val="24"/>
        <w:szCs w:val="24"/>
      </w:rPr>
      <w:instrText xml:space="preserve"> PAGE   \* MERGEFORMAT </w:instrText>
    </w:r>
    <w:r w:rsidRPr="00925B32">
      <w:rPr>
        <w:rFonts w:ascii="Times New Roman" w:hAnsi="Times New Roman"/>
        <w:sz w:val="24"/>
        <w:szCs w:val="24"/>
      </w:rPr>
      <w:fldChar w:fldCharType="separate"/>
    </w:r>
    <w:r w:rsidR="00364360" w:rsidRPr="00364360">
      <w:rPr>
        <w:rFonts w:ascii="Times New Roman" w:hAnsi="Times New Roman"/>
        <w:noProof/>
        <w:sz w:val="24"/>
        <w:szCs w:val="24"/>
        <w:lang w:val="zh-CN"/>
      </w:rPr>
      <w:t>2</w:t>
    </w:r>
    <w:r w:rsidRPr="00925B32">
      <w:rPr>
        <w:rFonts w:ascii="Times New Roman" w:hAnsi="Times New Roman"/>
        <w:sz w:val="24"/>
        <w:szCs w:val="24"/>
      </w:rPr>
      <w:fldChar w:fldCharType="end"/>
    </w:r>
  </w:p>
  <w:p w:rsidR="001348B3" w:rsidRDefault="001348B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959" w:rsidRDefault="00932959" w:rsidP="00434EB7">
      <w:r>
        <w:separator/>
      </w:r>
    </w:p>
  </w:footnote>
  <w:footnote w:type="continuationSeparator" w:id="0">
    <w:p w:rsidR="00932959" w:rsidRDefault="00932959" w:rsidP="00434E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8B3" w:rsidRDefault="001348B3" w:rsidP="004F2F5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4EB7"/>
    <w:rsid w:val="000009FC"/>
    <w:rsid w:val="00007061"/>
    <w:rsid w:val="0001153A"/>
    <w:rsid w:val="0002330E"/>
    <w:rsid w:val="000252A7"/>
    <w:rsid w:val="000333A7"/>
    <w:rsid w:val="0004481E"/>
    <w:rsid w:val="00045947"/>
    <w:rsid w:val="00052276"/>
    <w:rsid w:val="0005431A"/>
    <w:rsid w:val="00054A5A"/>
    <w:rsid w:val="0006452C"/>
    <w:rsid w:val="00064A6F"/>
    <w:rsid w:val="000741DA"/>
    <w:rsid w:val="00076F8D"/>
    <w:rsid w:val="000778D6"/>
    <w:rsid w:val="00094660"/>
    <w:rsid w:val="000A3290"/>
    <w:rsid w:val="000A7FDA"/>
    <w:rsid w:val="000B122B"/>
    <w:rsid w:val="000C39DE"/>
    <w:rsid w:val="000C4D14"/>
    <w:rsid w:val="000C68E5"/>
    <w:rsid w:val="000D3791"/>
    <w:rsid w:val="000D5673"/>
    <w:rsid w:val="000E5780"/>
    <w:rsid w:val="00105275"/>
    <w:rsid w:val="00122E81"/>
    <w:rsid w:val="001263EC"/>
    <w:rsid w:val="001320BD"/>
    <w:rsid w:val="001348B3"/>
    <w:rsid w:val="001360EA"/>
    <w:rsid w:val="00140539"/>
    <w:rsid w:val="00146470"/>
    <w:rsid w:val="0014736E"/>
    <w:rsid w:val="001517FB"/>
    <w:rsid w:val="00152689"/>
    <w:rsid w:val="001721DE"/>
    <w:rsid w:val="00180233"/>
    <w:rsid w:val="001823A0"/>
    <w:rsid w:val="001B2C76"/>
    <w:rsid w:val="001B579E"/>
    <w:rsid w:val="001C69DA"/>
    <w:rsid w:val="001C7C46"/>
    <w:rsid w:val="001D7F96"/>
    <w:rsid w:val="00206B07"/>
    <w:rsid w:val="00211380"/>
    <w:rsid w:val="00211E03"/>
    <w:rsid w:val="00231177"/>
    <w:rsid w:val="002338F5"/>
    <w:rsid w:val="002345FE"/>
    <w:rsid w:val="00241707"/>
    <w:rsid w:val="00242EC1"/>
    <w:rsid w:val="0024622C"/>
    <w:rsid w:val="0024658E"/>
    <w:rsid w:val="00246E0A"/>
    <w:rsid w:val="002749E4"/>
    <w:rsid w:val="00275D1F"/>
    <w:rsid w:val="00277056"/>
    <w:rsid w:val="00285227"/>
    <w:rsid w:val="002950A1"/>
    <w:rsid w:val="00295B5A"/>
    <w:rsid w:val="002A5AA1"/>
    <w:rsid w:val="002B4D0F"/>
    <w:rsid w:val="002B79A8"/>
    <w:rsid w:val="002C24C0"/>
    <w:rsid w:val="002D36A0"/>
    <w:rsid w:val="002D518E"/>
    <w:rsid w:val="002E60CB"/>
    <w:rsid w:val="00302DB0"/>
    <w:rsid w:val="003050DE"/>
    <w:rsid w:val="003073B8"/>
    <w:rsid w:val="0031166D"/>
    <w:rsid w:val="003118D7"/>
    <w:rsid w:val="003130EF"/>
    <w:rsid w:val="003259E3"/>
    <w:rsid w:val="003549A0"/>
    <w:rsid w:val="003552E1"/>
    <w:rsid w:val="00364360"/>
    <w:rsid w:val="00367271"/>
    <w:rsid w:val="00391C8F"/>
    <w:rsid w:val="003B117F"/>
    <w:rsid w:val="003D2229"/>
    <w:rsid w:val="003F4279"/>
    <w:rsid w:val="003F532C"/>
    <w:rsid w:val="003F7AD9"/>
    <w:rsid w:val="00426684"/>
    <w:rsid w:val="00432E69"/>
    <w:rsid w:val="004332FB"/>
    <w:rsid w:val="00434E6B"/>
    <w:rsid w:val="00434EB7"/>
    <w:rsid w:val="00437583"/>
    <w:rsid w:val="00437A73"/>
    <w:rsid w:val="00441CBD"/>
    <w:rsid w:val="00496305"/>
    <w:rsid w:val="004A2419"/>
    <w:rsid w:val="004A6E22"/>
    <w:rsid w:val="004C5FDA"/>
    <w:rsid w:val="004D277A"/>
    <w:rsid w:val="004E5442"/>
    <w:rsid w:val="004F2F5F"/>
    <w:rsid w:val="0050417A"/>
    <w:rsid w:val="005057C9"/>
    <w:rsid w:val="00530AF0"/>
    <w:rsid w:val="005367F3"/>
    <w:rsid w:val="0053695B"/>
    <w:rsid w:val="00537060"/>
    <w:rsid w:val="005402D3"/>
    <w:rsid w:val="00552FF5"/>
    <w:rsid w:val="00563FB4"/>
    <w:rsid w:val="00584EAC"/>
    <w:rsid w:val="00591595"/>
    <w:rsid w:val="005932B1"/>
    <w:rsid w:val="005A0BD5"/>
    <w:rsid w:val="005A50E8"/>
    <w:rsid w:val="005A77C8"/>
    <w:rsid w:val="005B4081"/>
    <w:rsid w:val="005C32F1"/>
    <w:rsid w:val="005C3AAF"/>
    <w:rsid w:val="005D7EB7"/>
    <w:rsid w:val="005E1D0F"/>
    <w:rsid w:val="005E1DCC"/>
    <w:rsid w:val="005E5C66"/>
    <w:rsid w:val="005F447E"/>
    <w:rsid w:val="0061430C"/>
    <w:rsid w:val="00621260"/>
    <w:rsid w:val="00627B5F"/>
    <w:rsid w:val="00631279"/>
    <w:rsid w:val="00635CB0"/>
    <w:rsid w:val="00655E9C"/>
    <w:rsid w:val="00660973"/>
    <w:rsid w:val="00667942"/>
    <w:rsid w:val="006724AC"/>
    <w:rsid w:val="00693AF9"/>
    <w:rsid w:val="006A148E"/>
    <w:rsid w:val="006A50EB"/>
    <w:rsid w:val="006A6587"/>
    <w:rsid w:val="006A7C42"/>
    <w:rsid w:val="006B05B2"/>
    <w:rsid w:val="006B3A28"/>
    <w:rsid w:val="006B65E0"/>
    <w:rsid w:val="006C1683"/>
    <w:rsid w:val="006C2A46"/>
    <w:rsid w:val="006C6CCD"/>
    <w:rsid w:val="006F3E67"/>
    <w:rsid w:val="006F7451"/>
    <w:rsid w:val="0070610B"/>
    <w:rsid w:val="007106FE"/>
    <w:rsid w:val="00716E68"/>
    <w:rsid w:val="0072136F"/>
    <w:rsid w:val="00735469"/>
    <w:rsid w:val="0073722D"/>
    <w:rsid w:val="00747C6C"/>
    <w:rsid w:val="00755CAC"/>
    <w:rsid w:val="00793A48"/>
    <w:rsid w:val="00794BEC"/>
    <w:rsid w:val="007973FE"/>
    <w:rsid w:val="007A76F8"/>
    <w:rsid w:val="007C3ACC"/>
    <w:rsid w:val="007D5882"/>
    <w:rsid w:val="007E0C41"/>
    <w:rsid w:val="007F6F8D"/>
    <w:rsid w:val="00806B4B"/>
    <w:rsid w:val="00817266"/>
    <w:rsid w:val="00822CEA"/>
    <w:rsid w:val="00846D34"/>
    <w:rsid w:val="0085059A"/>
    <w:rsid w:val="00854D43"/>
    <w:rsid w:val="00857ADA"/>
    <w:rsid w:val="00865F65"/>
    <w:rsid w:val="00867BAB"/>
    <w:rsid w:val="00874BA1"/>
    <w:rsid w:val="00883E8F"/>
    <w:rsid w:val="008921FF"/>
    <w:rsid w:val="008A4B5D"/>
    <w:rsid w:val="008C3661"/>
    <w:rsid w:val="008E5803"/>
    <w:rsid w:val="008E63BA"/>
    <w:rsid w:val="008F07E1"/>
    <w:rsid w:val="008F7243"/>
    <w:rsid w:val="00900590"/>
    <w:rsid w:val="0090539F"/>
    <w:rsid w:val="00912BD5"/>
    <w:rsid w:val="009173DC"/>
    <w:rsid w:val="00920312"/>
    <w:rsid w:val="00925B32"/>
    <w:rsid w:val="00926B21"/>
    <w:rsid w:val="00930256"/>
    <w:rsid w:val="00932959"/>
    <w:rsid w:val="00935BDC"/>
    <w:rsid w:val="0094670C"/>
    <w:rsid w:val="00954593"/>
    <w:rsid w:val="00961350"/>
    <w:rsid w:val="00961739"/>
    <w:rsid w:val="0097786F"/>
    <w:rsid w:val="00977CE5"/>
    <w:rsid w:val="009874AF"/>
    <w:rsid w:val="009914F3"/>
    <w:rsid w:val="00995A66"/>
    <w:rsid w:val="00996E0E"/>
    <w:rsid w:val="00997CBB"/>
    <w:rsid w:val="009A0AF2"/>
    <w:rsid w:val="009C43E7"/>
    <w:rsid w:val="009C5962"/>
    <w:rsid w:val="009C6984"/>
    <w:rsid w:val="009D016C"/>
    <w:rsid w:val="009D4D08"/>
    <w:rsid w:val="009D5119"/>
    <w:rsid w:val="009E1848"/>
    <w:rsid w:val="00A03ACC"/>
    <w:rsid w:val="00A24100"/>
    <w:rsid w:val="00A3078F"/>
    <w:rsid w:val="00A3425A"/>
    <w:rsid w:val="00A36AC8"/>
    <w:rsid w:val="00A64C18"/>
    <w:rsid w:val="00A6691E"/>
    <w:rsid w:val="00A8281D"/>
    <w:rsid w:val="00A9314A"/>
    <w:rsid w:val="00AB7CE4"/>
    <w:rsid w:val="00AC7549"/>
    <w:rsid w:val="00AD2194"/>
    <w:rsid w:val="00AF6A41"/>
    <w:rsid w:val="00B17085"/>
    <w:rsid w:val="00B179E1"/>
    <w:rsid w:val="00B340ED"/>
    <w:rsid w:val="00B44A30"/>
    <w:rsid w:val="00B468D5"/>
    <w:rsid w:val="00B541D4"/>
    <w:rsid w:val="00B546E6"/>
    <w:rsid w:val="00B7654C"/>
    <w:rsid w:val="00B84E4A"/>
    <w:rsid w:val="00B8574D"/>
    <w:rsid w:val="00B85C11"/>
    <w:rsid w:val="00B86A7B"/>
    <w:rsid w:val="00B87745"/>
    <w:rsid w:val="00BA0BB9"/>
    <w:rsid w:val="00BB4D7C"/>
    <w:rsid w:val="00BD54CF"/>
    <w:rsid w:val="00BE0F2A"/>
    <w:rsid w:val="00BE3D6D"/>
    <w:rsid w:val="00BE59C9"/>
    <w:rsid w:val="00C0748C"/>
    <w:rsid w:val="00C15D88"/>
    <w:rsid w:val="00C27EA0"/>
    <w:rsid w:val="00C372C7"/>
    <w:rsid w:val="00C521D5"/>
    <w:rsid w:val="00C70C34"/>
    <w:rsid w:val="00C82EEB"/>
    <w:rsid w:val="00C92AB6"/>
    <w:rsid w:val="00CA6C57"/>
    <w:rsid w:val="00CB25CB"/>
    <w:rsid w:val="00CB36F4"/>
    <w:rsid w:val="00CC5910"/>
    <w:rsid w:val="00CD3F2F"/>
    <w:rsid w:val="00CD561F"/>
    <w:rsid w:val="00CD7911"/>
    <w:rsid w:val="00CF16F3"/>
    <w:rsid w:val="00CF7D2D"/>
    <w:rsid w:val="00D149D6"/>
    <w:rsid w:val="00D15D99"/>
    <w:rsid w:val="00D225AC"/>
    <w:rsid w:val="00D42B64"/>
    <w:rsid w:val="00D46EB3"/>
    <w:rsid w:val="00D62DD3"/>
    <w:rsid w:val="00D6634B"/>
    <w:rsid w:val="00D858EB"/>
    <w:rsid w:val="00D9328F"/>
    <w:rsid w:val="00DA6012"/>
    <w:rsid w:val="00DB56E4"/>
    <w:rsid w:val="00DB7736"/>
    <w:rsid w:val="00DC142D"/>
    <w:rsid w:val="00DC248D"/>
    <w:rsid w:val="00DF196D"/>
    <w:rsid w:val="00DF3A35"/>
    <w:rsid w:val="00DF68F6"/>
    <w:rsid w:val="00E03A2F"/>
    <w:rsid w:val="00E07FBE"/>
    <w:rsid w:val="00E205C7"/>
    <w:rsid w:val="00E24091"/>
    <w:rsid w:val="00E51366"/>
    <w:rsid w:val="00E63CE8"/>
    <w:rsid w:val="00E66EF9"/>
    <w:rsid w:val="00E75C1A"/>
    <w:rsid w:val="00E9718F"/>
    <w:rsid w:val="00EA05A2"/>
    <w:rsid w:val="00EA7D92"/>
    <w:rsid w:val="00EB6182"/>
    <w:rsid w:val="00F1251E"/>
    <w:rsid w:val="00F16D02"/>
    <w:rsid w:val="00F234E7"/>
    <w:rsid w:val="00F23BC7"/>
    <w:rsid w:val="00F32869"/>
    <w:rsid w:val="00F35DC4"/>
    <w:rsid w:val="00F73840"/>
    <w:rsid w:val="00F91BA8"/>
    <w:rsid w:val="00FB6EBD"/>
    <w:rsid w:val="00FB7936"/>
    <w:rsid w:val="00FC2FA1"/>
    <w:rsid w:val="00FC4643"/>
    <w:rsid w:val="00FD02AB"/>
    <w:rsid w:val="00FD17FE"/>
    <w:rsid w:val="00FE0974"/>
    <w:rsid w:val="00FE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34E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34EB7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34E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34EB7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8E63BA"/>
    <w:pPr>
      <w:ind w:firstLineChars="200" w:firstLine="420"/>
    </w:pPr>
  </w:style>
  <w:style w:type="paragraph" w:styleId="a6">
    <w:name w:val="Document Map"/>
    <w:basedOn w:val="a"/>
    <w:link w:val="Char1"/>
    <w:uiPriority w:val="99"/>
    <w:semiHidden/>
    <w:rsid w:val="008E63BA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locked/>
    <w:rsid w:val="008E63BA"/>
    <w:rPr>
      <w:rFonts w:ascii="宋体" w:eastAsia="宋体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rsid w:val="002B4D0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locked/>
    <w:rsid w:val="002B4D0F"/>
    <w:rPr>
      <w:rFonts w:cs="Times New Roman"/>
      <w:sz w:val="18"/>
      <w:szCs w:val="18"/>
    </w:rPr>
  </w:style>
  <w:style w:type="paragraph" w:styleId="a8">
    <w:name w:val="Revision"/>
    <w:hidden/>
    <w:uiPriority w:val="99"/>
    <w:semiHidden/>
    <w:rsid w:val="006A7C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35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83</Pages>
  <Words>6023</Words>
  <Characters>34332</Characters>
  <Application>Microsoft Office Word</Application>
  <DocSecurity>0</DocSecurity>
  <Lines>286</Lines>
  <Paragraphs>80</Paragraphs>
  <ScaleCrop>false</ScaleCrop>
  <Company>Lenovo</Company>
  <LinksUpToDate>false</LinksUpToDate>
  <CharactersWithSpaces>40275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杨思远(拟稿)</dc:creator>
  <cp:lastModifiedBy>Administrator</cp:lastModifiedBy>
  <cp:revision>2</cp:revision>
  <cp:lastPrinted>2018-03-20T07:44:00Z</cp:lastPrinted>
  <dcterms:created xsi:type="dcterms:W3CDTF">2021-11-18T09:59:00Z</dcterms:created>
  <dcterms:modified xsi:type="dcterms:W3CDTF">2021-11-18T09:59:00Z</dcterms:modified>
</cp:coreProperties>
</file>